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906EF2" w14:textId="77777777" w:rsidR="000F04D7" w:rsidRPr="00523FF3" w:rsidRDefault="000F04D7" w:rsidP="000F04D7">
      <w:pPr>
        <w:pageBreakBefore/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23FF3">
        <w:rPr>
          <w:rFonts w:ascii="Times New Roman" w:eastAsia="Times New Roman" w:hAnsi="Times New Roman"/>
          <w:sz w:val="24"/>
          <w:szCs w:val="24"/>
          <w:lang w:eastAsia="ru-RU"/>
        </w:rPr>
        <w:t>Приложение № 5</w:t>
      </w:r>
    </w:p>
    <w:p w14:paraId="4AFCF110" w14:textId="22395399" w:rsidR="000F04D7" w:rsidRPr="00523FF3" w:rsidRDefault="000F04D7" w:rsidP="000F04D7">
      <w:pPr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23FF3">
        <w:rPr>
          <w:rFonts w:ascii="Times New Roman" w:eastAsia="Times New Roman" w:hAnsi="Times New Roman"/>
          <w:sz w:val="24"/>
          <w:szCs w:val="24"/>
          <w:lang w:eastAsia="ru-RU"/>
        </w:rPr>
        <w:t>к Договору о предоставлении гранта</w:t>
      </w:r>
    </w:p>
    <w:p w14:paraId="64B8C0A9" w14:textId="13A65A25" w:rsidR="000F04D7" w:rsidRPr="00523FF3" w:rsidRDefault="000F04D7" w:rsidP="000F04D7">
      <w:pPr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23FF3">
        <w:rPr>
          <w:rFonts w:ascii="Times New Roman" w:eastAsia="Times New Roman" w:hAnsi="Times New Roman"/>
          <w:sz w:val="24"/>
          <w:szCs w:val="24"/>
          <w:lang w:eastAsia="ru-RU"/>
        </w:rPr>
        <w:t>№ _______ от «____» __________ 202</w:t>
      </w:r>
      <w:r w:rsidR="005F1277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523FF3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14:paraId="1EC40909" w14:textId="77777777" w:rsidR="000F04D7" w:rsidRPr="00523FF3" w:rsidRDefault="000F04D7" w:rsidP="000F04D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F9E926C" w14:textId="77777777" w:rsidR="000F04D7" w:rsidRPr="00523FF3" w:rsidRDefault="000F04D7" w:rsidP="000F04D7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23FF3">
        <w:rPr>
          <w:rFonts w:ascii="Times New Roman" w:eastAsia="Times New Roman" w:hAnsi="Times New Roman"/>
          <w:b/>
          <w:sz w:val="24"/>
          <w:szCs w:val="24"/>
          <w:lang w:eastAsia="ru-RU"/>
        </w:rPr>
        <w:t>ГРАФИК</w:t>
      </w:r>
    </w:p>
    <w:p w14:paraId="2163F900" w14:textId="77777777" w:rsidR="000F04D7" w:rsidRPr="00523FF3" w:rsidRDefault="000F04D7" w:rsidP="000F04D7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23FF3">
        <w:rPr>
          <w:rFonts w:ascii="Times New Roman" w:eastAsia="Times New Roman" w:hAnsi="Times New Roman"/>
          <w:b/>
          <w:sz w:val="24"/>
          <w:szCs w:val="24"/>
          <w:lang w:eastAsia="ru-RU"/>
        </w:rPr>
        <w:t>отчетности и платежей по гранту</w:t>
      </w:r>
    </w:p>
    <w:p w14:paraId="13543E95" w14:textId="77777777" w:rsidR="000F04D7" w:rsidRPr="00523FF3" w:rsidRDefault="000F04D7" w:rsidP="000F04D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0207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5"/>
        <w:gridCol w:w="4025"/>
        <w:gridCol w:w="5387"/>
      </w:tblGrid>
      <w:tr w:rsidR="000F04D7" w:rsidRPr="00677183" w14:paraId="7AC21F59" w14:textId="77777777" w:rsidTr="000F0860">
        <w:tc>
          <w:tcPr>
            <w:tcW w:w="795" w:type="dxa"/>
            <w:shd w:val="clear" w:color="auto" w:fill="auto"/>
          </w:tcPr>
          <w:p w14:paraId="21F19BD8" w14:textId="0E43BC83" w:rsidR="000F04D7" w:rsidRPr="000F0860" w:rsidRDefault="000F04D7" w:rsidP="005F2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F086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  <w:p w14:paraId="4CF46C68" w14:textId="77777777" w:rsidR="000F04D7" w:rsidRPr="000F0860" w:rsidRDefault="000F04D7" w:rsidP="005F2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F086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4025" w:type="dxa"/>
            <w:shd w:val="clear" w:color="auto" w:fill="auto"/>
          </w:tcPr>
          <w:p w14:paraId="57EFC1CC" w14:textId="77777777" w:rsidR="000F04D7" w:rsidRPr="000F0860" w:rsidRDefault="000F04D7" w:rsidP="005F2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F086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Срок и сумма предоставления гранта Грантодателем</w:t>
            </w:r>
          </w:p>
        </w:tc>
        <w:tc>
          <w:tcPr>
            <w:tcW w:w="5387" w:type="dxa"/>
            <w:shd w:val="clear" w:color="auto" w:fill="auto"/>
          </w:tcPr>
          <w:p w14:paraId="1A8A94BF" w14:textId="77777777" w:rsidR="00367F75" w:rsidRDefault="000F04D7" w:rsidP="005F2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F086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Срок предоставления отчетности </w:t>
            </w:r>
          </w:p>
          <w:p w14:paraId="23EA9E28" w14:textId="2F34E038" w:rsidR="000F04D7" w:rsidRPr="000F0860" w:rsidRDefault="000F04D7" w:rsidP="005F2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F086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Грантополучателем</w:t>
            </w:r>
          </w:p>
        </w:tc>
      </w:tr>
      <w:tr w:rsidR="000F04D7" w:rsidRPr="00677183" w14:paraId="0B448F95" w14:textId="77777777" w:rsidTr="000F0860">
        <w:tc>
          <w:tcPr>
            <w:tcW w:w="795" w:type="dxa"/>
            <w:shd w:val="clear" w:color="auto" w:fill="auto"/>
          </w:tcPr>
          <w:p w14:paraId="043989BA" w14:textId="0C6A9BC4" w:rsidR="000F04D7" w:rsidRPr="00677183" w:rsidRDefault="005F1277" w:rsidP="005F27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025" w:type="dxa"/>
            <w:shd w:val="clear" w:color="auto" w:fill="auto"/>
          </w:tcPr>
          <w:p w14:paraId="476D647D" w14:textId="77777777" w:rsidR="00CB49F6" w:rsidRDefault="00CB49F6" w:rsidP="005F27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0F49237" w14:textId="1420BFDE" w:rsidR="0009149B" w:rsidRDefault="00D0732C" w:rsidP="005F27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Сумма - </w:t>
            </w:r>
            <w:r w:rsidR="004621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 руб.</w:t>
            </w:r>
          </w:p>
          <w:p w14:paraId="57611693" w14:textId="77777777" w:rsidR="00462159" w:rsidRPr="00D0732C" w:rsidRDefault="00462159" w:rsidP="005F27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E6569BB" w14:textId="2CDC548E" w:rsidR="000F04D7" w:rsidRPr="00677183" w:rsidRDefault="00462159" w:rsidP="005F27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="000914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«____» ____________ 2023</w:t>
            </w:r>
            <w:r w:rsidR="00367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0914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5387" w:type="dxa"/>
            <w:shd w:val="clear" w:color="auto" w:fill="auto"/>
          </w:tcPr>
          <w:p w14:paraId="0395F784" w14:textId="15A17693" w:rsidR="000F04D7" w:rsidRPr="005F1277" w:rsidRDefault="000F04D7" w:rsidP="005F27B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E329F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Промежуточный творческий отчет</w:t>
            </w:r>
            <w:r w:rsidRPr="000C66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виде электронного файла в формате</w:t>
            </w:r>
            <w:r w:rsidRPr="005F12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PDF</w:t>
            </w:r>
            <w:r w:rsidRPr="005F127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1B0B4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с --/--/2023 </w:t>
            </w:r>
            <w:r w:rsidR="0084397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</w:t>
            </w:r>
            <w:r w:rsidRPr="005F127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о </w:t>
            </w:r>
          </w:p>
          <w:p w14:paraId="2B45287E" w14:textId="0DB51F36" w:rsidR="000F04D7" w:rsidRPr="005F1277" w:rsidRDefault="000F04D7" w:rsidP="005F27B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F127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--/--/202</w:t>
            </w:r>
            <w:r w:rsidR="005F1277" w:rsidRPr="005F127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</w:t>
            </w:r>
            <w:r w:rsidRPr="005F127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года.</w:t>
            </w:r>
          </w:p>
          <w:p w14:paraId="172F43B1" w14:textId="62ADEE69" w:rsidR="000F04D7" w:rsidRPr="00677183" w:rsidRDefault="000F04D7" w:rsidP="00E14D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329F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 xml:space="preserve">Промежуточный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финансовый</w:t>
            </w:r>
            <w:r w:rsidRPr="00CE329F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 xml:space="preserve"> отчет</w:t>
            </w:r>
            <w:r w:rsidRPr="000C66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9104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 предоставлением </w:t>
            </w:r>
            <w:r w:rsidR="00E14D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копий </w:t>
            </w:r>
            <w:r w:rsidR="00E14D62">
              <w:rPr>
                <w:rFonts w:ascii="Times New Roman" w:hAnsi="Times New Roman"/>
                <w:color w:val="000000"/>
                <w:sz w:val="24"/>
                <w:szCs w:val="24"/>
              </w:rPr>
              <w:t>первичных учетных документов</w:t>
            </w:r>
            <w:r w:rsidR="00E14D62" w:rsidRPr="000C66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C66BC">
              <w:rPr>
                <w:rFonts w:ascii="Times New Roman" w:hAnsi="Times New Roman"/>
                <w:color w:val="000000"/>
                <w:sz w:val="24"/>
                <w:szCs w:val="24"/>
              </w:rPr>
              <w:t>в виде электронного файла в формате PDF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1B0B4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с --/--/2023 </w:t>
            </w:r>
            <w:r w:rsidR="0084397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</w:t>
            </w:r>
            <w:r w:rsidR="001B0B4C" w:rsidRPr="005F127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 --/--/2023 года.</w:t>
            </w:r>
          </w:p>
        </w:tc>
      </w:tr>
      <w:tr w:rsidR="000F04D7" w:rsidRPr="00677183" w14:paraId="0E05F2BC" w14:textId="77777777" w:rsidTr="000F0860">
        <w:tc>
          <w:tcPr>
            <w:tcW w:w="795" w:type="dxa"/>
            <w:shd w:val="clear" w:color="auto" w:fill="auto"/>
          </w:tcPr>
          <w:p w14:paraId="6044F608" w14:textId="4F2D39AE" w:rsidR="000F04D7" w:rsidRPr="00677183" w:rsidRDefault="005F1277" w:rsidP="005F27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025" w:type="dxa"/>
            <w:shd w:val="clear" w:color="auto" w:fill="auto"/>
          </w:tcPr>
          <w:p w14:paraId="1C396D56" w14:textId="77777777" w:rsidR="00CB49F6" w:rsidRDefault="00CB49F6" w:rsidP="0046215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A6D26EC" w14:textId="4AB4FC21" w:rsidR="00462159" w:rsidRDefault="00462159" w:rsidP="0046215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Сумма - ________________ руб.</w:t>
            </w:r>
          </w:p>
          <w:p w14:paraId="57F07010" w14:textId="77777777" w:rsidR="00462159" w:rsidRPr="00D0732C" w:rsidRDefault="00462159" w:rsidP="0046215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09F85DE" w14:textId="5179130A" w:rsidR="000F04D7" w:rsidRPr="00677183" w:rsidRDefault="00462159" w:rsidP="005770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="00D073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«____» ____________ 2023</w:t>
            </w:r>
            <w:r w:rsidR="00367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D073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5387" w:type="dxa"/>
            <w:shd w:val="clear" w:color="auto" w:fill="auto"/>
          </w:tcPr>
          <w:p w14:paraId="09D3A6B9" w14:textId="576D46E6" w:rsidR="00DA4A9F" w:rsidRPr="005F1277" w:rsidRDefault="00DA4A9F" w:rsidP="00DA4A9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82687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Итоговый творческий отчет в соответствии с Приложением</w:t>
            </w: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 xml:space="preserve"> </w:t>
            </w:r>
            <w:r w:rsidRPr="00F82687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№3</w:t>
            </w:r>
            <w:r w:rsidRPr="00F826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Pr="00F826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виде электронного файла в формате PDF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после согласования электронной версии, </w:t>
            </w:r>
            <w:r w:rsidRPr="00F826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цветном распечатанном виде </w:t>
            </w:r>
            <w:r w:rsidRPr="005F127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до ---/---/202</w:t>
            </w:r>
            <w:r w:rsidR="005F127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</w:t>
            </w:r>
            <w:r w:rsidRPr="005F127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года.</w:t>
            </w:r>
          </w:p>
          <w:p w14:paraId="23E11C43" w14:textId="52932E6E" w:rsidR="000F04D7" w:rsidRPr="00677183" w:rsidRDefault="00DA4A9F" w:rsidP="00DA4A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2687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Итоговый финансовый отчет</w:t>
            </w: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 xml:space="preserve"> в соответствии с Приложением №4</w:t>
            </w:r>
            <w:r w:rsidRPr="00F826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виде электронного файла в формате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PDF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 копиями всех первичных учетных документов и после согласования электронной версии в распечатанном виде </w:t>
            </w:r>
            <w:r w:rsidRPr="005F127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до ---/---/202</w:t>
            </w:r>
            <w:r w:rsidR="005F1277" w:rsidRPr="005F127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</w:t>
            </w:r>
            <w:r w:rsidRPr="005F127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года.</w:t>
            </w:r>
          </w:p>
        </w:tc>
      </w:tr>
    </w:tbl>
    <w:p w14:paraId="153DD936" w14:textId="01023488" w:rsidR="000F04D7" w:rsidRDefault="000F04D7" w:rsidP="000F04D7">
      <w:pPr>
        <w:spacing w:after="0" w:line="240" w:lineRule="auto"/>
        <w:ind w:firstLine="567"/>
        <w:jc w:val="both"/>
        <w:rPr>
          <w:rFonts w:ascii="Times New Roman" w:hAnsi="Times New Roman"/>
          <w:vanish/>
          <w:sz w:val="24"/>
          <w:szCs w:val="24"/>
        </w:rPr>
      </w:pPr>
    </w:p>
    <w:tbl>
      <w:tblPr>
        <w:tblW w:w="10207" w:type="dxa"/>
        <w:tblInd w:w="-851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103"/>
        <w:gridCol w:w="5104"/>
      </w:tblGrid>
      <w:tr w:rsidR="000F04D7" w:rsidRPr="00523FF3" w14:paraId="194E7CFC" w14:textId="77777777" w:rsidTr="000F0860">
        <w:trPr>
          <w:trHeight w:val="246"/>
        </w:trPr>
        <w:tc>
          <w:tcPr>
            <w:tcW w:w="5103" w:type="dxa"/>
            <w:shd w:val="clear" w:color="auto" w:fill="auto"/>
          </w:tcPr>
          <w:p w14:paraId="5B1BEA2E" w14:textId="77777777" w:rsidR="000F04D7" w:rsidRPr="00523FF3" w:rsidRDefault="000F04D7" w:rsidP="005F27B1">
            <w:pPr>
              <w:pStyle w:val="2"/>
              <w:rPr>
                <w:b/>
                <w:bCs/>
                <w:caps/>
                <w:color w:val="auto"/>
                <w:sz w:val="24"/>
                <w:szCs w:val="24"/>
                <w:lang w:val="ru-RU"/>
              </w:rPr>
            </w:pPr>
            <w:r w:rsidRPr="00523FF3">
              <w:rPr>
                <w:b/>
                <w:bCs/>
                <w:caps/>
                <w:color w:val="auto"/>
                <w:sz w:val="24"/>
                <w:szCs w:val="24"/>
                <w:lang w:val="ru-RU"/>
              </w:rPr>
              <w:t>ГРАНТОДАТЕЛЬ</w:t>
            </w:r>
          </w:p>
        </w:tc>
        <w:tc>
          <w:tcPr>
            <w:tcW w:w="5104" w:type="dxa"/>
            <w:shd w:val="clear" w:color="auto" w:fill="auto"/>
          </w:tcPr>
          <w:p w14:paraId="58F3BAB4" w14:textId="77777777" w:rsidR="000F04D7" w:rsidRPr="00523FF3" w:rsidRDefault="000F04D7" w:rsidP="005F27B1">
            <w:pPr>
              <w:pStyle w:val="2"/>
              <w:rPr>
                <w:b/>
                <w:bCs/>
                <w:caps/>
                <w:color w:val="auto"/>
                <w:sz w:val="24"/>
                <w:szCs w:val="24"/>
                <w:lang w:val="ru-RU"/>
              </w:rPr>
            </w:pPr>
            <w:r w:rsidRPr="00523FF3">
              <w:rPr>
                <w:b/>
                <w:bCs/>
                <w:caps/>
                <w:color w:val="auto"/>
                <w:sz w:val="24"/>
                <w:szCs w:val="24"/>
                <w:lang w:val="ru-RU"/>
              </w:rPr>
              <w:t>ГРАНТОПОЛУЧАТЕЛЬ</w:t>
            </w:r>
          </w:p>
        </w:tc>
      </w:tr>
      <w:tr w:rsidR="000F04D7" w:rsidRPr="00523FF3" w14:paraId="5CEB9E2E" w14:textId="77777777" w:rsidTr="000F0860">
        <w:tblPrEx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5103" w:type="dxa"/>
          </w:tcPr>
          <w:p w14:paraId="731D911B" w14:textId="77777777" w:rsidR="000F04D7" w:rsidRPr="00523FF3" w:rsidRDefault="000F04D7" w:rsidP="005F27B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3FF3">
              <w:rPr>
                <w:rFonts w:ascii="Times New Roman" w:hAnsi="Times New Roman"/>
                <w:b/>
                <w:sz w:val="24"/>
                <w:szCs w:val="24"/>
              </w:rPr>
              <w:t>ООГО «Российский фонд культуры»</w:t>
            </w:r>
          </w:p>
        </w:tc>
        <w:tc>
          <w:tcPr>
            <w:tcW w:w="5104" w:type="dxa"/>
          </w:tcPr>
          <w:p w14:paraId="5054B68A" w14:textId="77777777" w:rsidR="000F04D7" w:rsidRPr="00523FF3" w:rsidRDefault="000F04D7" w:rsidP="005F27B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F04D7" w:rsidRPr="00523FF3" w14:paraId="61AC6C60" w14:textId="77777777" w:rsidTr="000F0860">
        <w:tblPrEx>
          <w:tblLook w:val="04A0" w:firstRow="1" w:lastRow="0" w:firstColumn="1" w:lastColumn="0" w:noHBand="0" w:noVBand="1"/>
        </w:tblPrEx>
        <w:trPr>
          <w:trHeight w:val="66"/>
        </w:trPr>
        <w:tc>
          <w:tcPr>
            <w:tcW w:w="5103" w:type="dxa"/>
          </w:tcPr>
          <w:p w14:paraId="56202094" w14:textId="77777777" w:rsidR="000F04D7" w:rsidRPr="00523FF3" w:rsidRDefault="000F04D7" w:rsidP="005F27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4" w:type="dxa"/>
          </w:tcPr>
          <w:p w14:paraId="298EADC0" w14:textId="77777777" w:rsidR="000F04D7" w:rsidRPr="00523FF3" w:rsidRDefault="000F04D7" w:rsidP="005F27B1">
            <w:pPr>
              <w:pStyle w:val="p1mailrucssattributepostfix"/>
              <w:shd w:val="clear" w:color="auto" w:fill="FFFFFF"/>
              <w:spacing w:before="0" w:beforeAutospacing="0" w:after="0" w:afterAutospacing="0"/>
              <w:jc w:val="both"/>
            </w:pPr>
          </w:p>
        </w:tc>
      </w:tr>
      <w:tr w:rsidR="000F04D7" w:rsidRPr="00523FF3" w14:paraId="2614D3A9" w14:textId="77777777" w:rsidTr="000F0860">
        <w:tblPrEx>
          <w:tblLook w:val="04A0" w:firstRow="1" w:lastRow="0" w:firstColumn="1" w:lastColumn="0" w:noHBand="0" w:noVBand="1"/>
        </w:tblPrEx>
        <w:trPr>
          <w:trHeight w:val="505"/>
        </w:trPr>
        <w:tc>
          <w:tcPr>
            <w:tcW w:w="5103" w:type="dxa"/>
          </w:tcPr>
          <w:p w14:paraId="2EC67F9C" w14:textId="77777777" w:rsidR="000F04D7" w:rsidRPr="00523FF3" w:rsidRDefault="000F04D7" w:rsidP="005F27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3FF3">
              <w:rPr>
                <w:rFonts w:ascii="Times New Roman" w:hAnsi="Times New Roman"/>
                <w:b/>
                <w:sz w:val="24"/>
                <w:szCs w:val="24"/>
              </w:rPr>
              <w:t>Генеральный директор</w:t>
            </w:r>
          </w:p>
          <w:p w14:paraId="101A4A42" w14:textId="77777777" w:rsidR="000F04D7" w:rsidRPr="00523FF3" w:rsidRDefault="000F04D7" w:rsidP="005F27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B9F7D7F" w14:textId="77777777" w:rsidR="000F04D7" w:rsidRPr="00523FF3" w:rsidRDefault="000F04D7" w:rsidP="005F27B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FF46E26" w14:textId="77777777" w:rsidR="000F04D7" w:rsidRDefault="000F04D7" w:rsidP="005F27B1">
            <w:pPr>
              <w:tabs>
                <w:tab w:val="center" w:pos="7655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3FF3">
              <w:rPr>
                <w:rFonts w:ascii="Times New Roman" w:hAnsi="Times New Roman"/>
                <w:b/>
                <w:sz w:val="24"/>
                <w:szCs w:val="24"/>
              </w:rPr>
              <w:t>_____________________ Е.Ю. Головнина</w:t>
            </w:r>
            <w:r w:rsidRPr="00523FF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09E61D5" w14:textId="7D410A5E" w:rsidR="0091043B" w:rsidRPr="0091043B" w:rsidRDefault="0091043B" w:rsidP="005F27B1">
            <w:pPr>
              <w:tabs>
                <w:tab w:val="center" w:pos="7655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1043B">
              <w:rPr>
                <w:rFonts w:ascii="Times New Roman" w:hAnsi="Times New Roman"/>
                <w:b/>
                <w:bCs/>
                <w:sz w:val="24"/>
                <w:szCs w:val="24"/>
              </w:rPr>
              <w:t>М.П.</w:t>
            </w:r>
          </w:p>
        </w:tc>
        <w:tc>
          <w:tcPr>
            <w:tcW w:w="5104" w:type="dxa"/>
          </w:tcPr>
          <w:p w14:paraId="271BE30D" w14:textId="77777777" w:rsidR="000F04D7" w:rsidRPr="00523FF3" w:rsidRDefault="000F04D7" w:rsidP="005F27B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3FF3">
              <w:rPr>
                <w:rFonts w:ascii="Times New Roman" w:hAnsi="Times New Roman"/>
                <w:b/>
                <w:sz w:val="24"/>
                <w:szCs w:val="24"/>
              </w:rPr>
              <w:t>________________</w:t>
            </w:r>
          </w:p>
          <w:p w14:paraId="73E225D0" w14:textId="77777777" w:rsidR="000F04D7" w:rsidRPr="00523FF3" w:rsidRDefault="000F04D7" w:rsidP="005F27B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5D19054" w14:textId="77777777" w:rsidR="000F04D7" w:rsidRPr="00523FF3" w:rsidRDefault="000F04D7" w:rsidP="005F27B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39AB26C" w14:textId="776C80A8" w:rsidR="000F04D7" w:rsidRDefault="000F04D7" w:rsidP="005F27B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3FF3">
              <w:rPr>
                <w:rFonts w:ascii="Times New Roman" w:hAnsi="Times New Roman"/>
                <w:b/>
                <w:sz w:val="24"/>
                <w:szCs w:val="24"/>
              </w:rPr>
              <w:t>____________________/_________________/</w:t>
            </w:r>
          </w:p>
          <w:p w14:paraId="30BB8CC9" w14:textId="3717A77F" w:rsidR="000F04D7" w:rsidRPr="00523FF3" w:rsidRDefault="0091043B" w:rsidP="004621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М.П.</w:t>
            </w:r>
          </w:p>
        </w:tc>
      </w:tr>
    </w:tbl>
    <w:p w14:paraId="017481FC" w14:textId="77777777" w:rsidR="000F04D7" w:rsidRDefault="000F04D7"/>
    <w:sectPr w:rsidR="000F04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04D7"/>
    <w:rsid w:val="0009149B"/>
    <w:rsid w:val="000F04D7"/>
    <w:rsid w:val="000F0860"/>
    <w:rsid w:val="001B0B4C"/>
    <w:rsid w:val="002442AC"/>
    <w:rsid w:val="00367F75"/>
    <w:rsid w:val="00462159"/>
    <w:rsid w:val="00544ABF"/>
    <w:rsid w:val="00577082"/>
    <w:rsid w:val="005F1277"/>
    <w:rsid w:val="00643C8C"/>
    <w:rsid w:val="00644BAD"/>
    <w:rsid w:val="00667809"/>
    <w:rsid w:val="00760242"/>
    <w:rsid w:val="00843972"/>
    <w:rsid w:val="0091043B"/>
    <w:rsid w:val="00A52D7D"/>
    <w:rsid w:val="00C34B86"/>
    <w:rsid w:val="00CB49F6"/>
    <w:rsid w:val="00D0732C"/>
    <w:rsid w:val="00D63736"/>
    <w:rsid w:val="00DA4A9F"/>
    <w:rsid w:val="00DE7063"/>
    <w:rsid w:val="00E14D62"/>
    <w:rsid w:val="00F27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A2A43"/>
  <w15:chartTrackingRefBased/>
  <w15:docId w15:val="{691E64C8-ADEC-4735-99ED-479E266BE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04D7"/>
    <w:pPr>
      <w:spacing w:after="200" w:line="27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qFormat/>
    <w:rsid w:val="000F04D7"/>
    <w:pPr>
      <w:keepNext/>
      <w:autoSpaceDE w:val="0"/>
      <w:autoSpaceDN w:val="0"/>
      <w:adjustRightInd w:val="0"/>
      <w:spacing w:after="0" w:line="240" w:lineRule="auto"/>
      <w:jc w:val="both"/>
      <w:outlineLvl w:val="1"/>
    </w:pPr>
    <w:rPr>
      <w:rFonts w:ascii="Times New Roman" w:eastAsia="Times New Roman" w:hAnsi="Times New Roman"/>
      <w:color w:val="000000"/>
      <w:sz w:val="28"/>
      <w:szCs w:val="28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F04D7"/>
    <w:rPr>
      <w:rFonts w:ascii="Times New Roman" w:eastAsia="Times New Roman" w:hAnsi="Times New Roman" w:cs="Times New Roman"/>
      <w:color w:val="000000"/>
      <w:sz w:val="28"/>
      <w:szCs w:val="28"/>
      <w:lang w:val="x-none" w:eastAsia="ru-RU"/>
    </w:rPr>
  </w:style>
  <w:style w:type="paragraph" w:customStyle="1" w:styleId="p1mailrucssattributepostfix">
    <w:name w:val="p1_mailru_css_attribute_postfix"/>
    <w:basedOn w:val="a"/>
    <w:rsid w:val="000F04D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89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87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Фомин Руслан</dc:creator>
  <cp:keywords/>
  <dc:description/>
  <cp:lastModifiedBy>Анастасия</cp:lastModifiedBy>
  <cp:revision>7</cp:revision>
  <dcterms:created xsi:type="dcterms:W3CDTF">2023-04-12T08:20:00Z</dcterms:created>
  <dcterms:modified xsi:type="dcterms:W3CDTF">2023-04-12T13:42:00Z</dcterms:modified>
</cp:coreProperties>
</file>