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F3D1" w14:textId="77777777" w:rsidR="00D16CA3" w:rsidRPr="00D16CA3" w:rsidRDefault="00D16CA3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16C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 №1</w:t>
      </w:r>
    </w:p>
    <w:p w14:paraId="1D0C5A6D" w14:textId="77777777" w:rsidR="00D16CA3" w:rsidRPr="00D16CA3" w:rsidRDefault="00D16CA3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CA3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 конкурсном отборе</w:t>
      </w:r>
    </w:p>
    <w:p w14:paraId="180AE638" w14:textId="77777777" w:rsidR="00D16CA3" w:rsidRPr="00D16CA3" w:rsidRDefault="00D16CA3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CA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некоммерческих организаций в целях</w:t>
      </w:r>
    </w:p>
    <w:p w14:paraId="6442E978" w14:textId="77777777" w:rsidR="00D16CA3" w:rsidRPr="00D16CA3" w:rsidRDefault="00D16CA3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CA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грантов на реализацию</w:t>
      </w:r>
    </w:p>
    <w:p w14:paraId="63D01689" w14:textId="77777777" w:rsidR="00D16CA3" w:rsidRPr="00D16CA3" w:rsidRDefault="00D16CA3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CA3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творческих проектов,</w:t>
      </w:r>
    </w:p>
    <w:p w14:paraId="39737A31" w14:textId="77777777" w:rsidR="00D16CA3" w:rsidRPr="00D16CA3" w:rsidRDefault="00D16CA3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C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направленных на укрепление</w:t>
      </w:r>
    </w:p>
    <w:p w14:paraId="40C34274" w14:textId="77777777" w:rsidR="00D16CA3" w:rsidRPr="00D16CA3" w:rsidRDefault="00D16CA3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CA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гражданской идентичности</w:t>
      </w:r>
    </w:p>
    <w:p w14:paraId="1E5E7DF7" w14:textId="77777777" w:rsidR="00D16CA3" w:rsidRPr="00D16CA3" w:rsidRDefault="00D16CA3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C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основе духовно-нравственных</w:t>
      </w:r>
    </w:p>
    <w:p w14:paraId="131C87AF" w14:textId="11BACB67" w:rsidR="00D16CA3" w:rsidRDefault="00D16CA3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CA3">
        <w:rPr>
          <w:rFonts w:ascii="Times New Roman" w:eastAsia="Times New Roman" w:hAnsi="Times New Roman" w:cs="Times New Roman"/>
          <w:sz w:val="20"/>
          <w:szCs w:val="20"/>
          <w:lang w:eastAsia="ru-RU"/>
        </w:rPr>
        <w:t>и культурных ценностей народов Российской Федерации</w:t>
      </w:r>
    </w:p>
    <w:p w14:paraId="4619E80A" w14:textId="6AE79542" w:rsidR="00D85AD0" w:rsidRDefault="00D85AD0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E41A3B" w14:textId="77777777" w:rsidR="00D85AD0" w:rsidRPr="00D85AD0" w:rsidRDefault="00D85AD0" w:rsidP="00D85A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D85AD0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ФОРМА ЗАЯВКИ </w:t>
      </w:r>
    </w:p>
    <w:p w14:paraId="47EB9B41" w14:textId="77777777" w:rsidR="00D85AD0" w:rsidRPr="00D85AD0" w:rsidRDefault="00D85AD0" w:rsidP="00D85A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85AD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на участие в конкурсе некоммерческих организаций </w:t>
      </w:r>
    </w:p>
    <w:p w14:paraId="34AFEBC6" w14:textId="77777777" w:rsidR="00D85AD0" w:rsidRPr="00D85AD0" w:rsidRDefault="00D85AD0" w:rsidP="00D85AD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85AD0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для предоставления гранта на реализацию творческих проектов в области культуры </w:t>
      </w:r>
    </w:p>
    <w:p w14:paraId="5155E5B5" w14:textId="675A3DC6" w:rsidR="00D85AD0" w:rsidRDefault="00D85AD0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00B9C9" w14:textId="77777777" w:rsidR="00D85AD0" w:rsidRPr="00D16CA3" w:rsidRDefault="00D85AD0" w:rsidP="00D16CA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BEA754" w14:textId="77777777" w:rsidR="00D16CA3" w:rsidRDefault="00D16CA3" w:rsidP="00D16CA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</w:pPr>
    </w:p>
    <w:p w14:paraId="2ECD6B30" w14:textId="79B66FD2" w:rsidR="00780F0D" w:rsidRPr="00780F0D" w:rsidRDefault="00780F0D" w:rsidP="00D85AD0">
      <w:pPr>
        <w:shd w:val="clear" w:color="auto" w:fill="FFFFFF"/>
        <w:spacing w:after="0" w:line="240" w:lineRule="auto"/>
        <w:jc w:val="center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  <w:r w:rsidRPr="00780F0D"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  <w:t>О проекте</w:t>
      </w:r>
    </w:p>
    <w:p w14:paraId="27521714" w14:textId="7BC381E9" w:rsidR="00780F0D" w:rsidRPr="00780F0D" w:rsidRDefault="00780F0D" w:rsidP="00780F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– поля, обязательные для заполнения</w:t>
      </w:r>
    </w:p>
    <w:p w14:paraId="134C274C" w14:textId="77777777" w:rsidR="00780F0D" w:rsidRPr="00780F0D" w:rsidRDefault="00780F0D" w:rsidP="00780F0D">
      <w:pPr>
        <w:shd w:val="clear" w:color="auto" w:fill="FFFFFF"/>
        <w:spacing w:line="336" w:lineRule="atLeast"/>
        <w:rPr>
          <w:rFonts w:ascii="PT Sans" w:eastAsia="Times New Roman" w:hAnsi="PT Sans" w:cs="Times New Roman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sz w:val="21"/>
          <w:szCs w:val="21"/>
          <w:lang w:eastAsia="ru-RU"/>
        </w:rPr>
        <w:t>Очистить сведения</w:t>
      </w:r>
    </w:p>
    <w:p w14:paraId="6B8C3798" w14:textId="77777777" w:rsidR="00780F0D" w:rsidRPr="00780F0D" w:rsidRDefault="00C94468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hyperlink r:id="rId6" w:history="1">
        <w:r w:rsidR="00780F0D" w:rsidRPr="00780F0D">
          <w:rPr>
            <w:rFonts w:ascii="PT Sans" w:eastAsia="Times New Roman" w:hAnsi="PT Sans" w:cs="Times New Roman"/>
            <w:b/>
            <w:bCs/>
            <w:color w:val="FFFFFF"/>
            <w:sz w:val="21"/>
            <w:szCs w:val="21"/>
            <w:u w:val="single"/>
            <w:lang w:eastAsia="ru-RU"/>
          </w:rPr>
          <w:t>Настройки секции</w:t>
        </w:r>
      </w:hyperlink>
    </w:p>
    <w:p w14:paraId="7D3DA9C4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1. Грантовое направление, которому преимущественно соответствует планируемая деятельность по проекту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1A6C59B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Следует выбрать грантовое направление из списка.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Обращаем внимание на ряд требований, обязательных к исполнению при подаче заявки по грантовому направлению «выявление и поддержка молодых талантов в области культуры и искусства».</w:t>
      </w:r>
    </w:p>
    <w:p w14:paraId="35F79976" w14:textId="7D887DA4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356E8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9" type="#_x0000_t75" style="width:49.5pt;height:18pt" o:ole="">
            <v:imagedata r:id="rId7" o:title=""/>
          </v:shape>
          <w:control r:id="rId8" w:name="DefaultOcxName" w:shapeid="_x0000_i1219"/>
        </w:object>
      </w:r>
    </w:p>
    <w:p w14:paraId="76C708A6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1.1. Тематика грантового направления, которому преимущественно соответствует планируемая деятельность по проекту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CA3BEC4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Выберите подкатегорию номинации, по которой будет подаваться заявка.</w:t>
      </w:r>
    </w:p>
    <w:p w14:paraId="40DA45C9" w14:textId="2D05C6BA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6B7C8272">
          <v:shape id="_x0000_i1223" type="#_x0000_t75" style="width:49.5pt;height:18pt" o:ole="">
            <v:imagedata r:id="rId7" o:title=""/>
          </v:shape>
          <w:control r:id="rId9" w:name="DefaultOcxName1" w:shapeid="_x0000_i1223"/>
        </w:object>
      </w:r>
    </w:p>
    <w:p w14:paraId="10B40F08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2. Название проекта, на реализацию которого запрашивается грант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6B165AB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Название проекта следует писать без кавычек с заглавной буквы и без «точки» в конце.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После подачи заявки название проекта не подлежит изменению.</w:t>
      </w:r>
    </w:p>
    <w:p w14:paraId="3E964110" w14:textId="19842AA9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22A54594">
          <v:shape id="_x0000_i1227" type="#_x0000_t75" style="width:136.5pt;height:29.25pt" o:ole="">
            <v:imagedata r:id="rId10" o:title=""/>
          </v:shape>
          <w:control r:id="rId11" w:name="DefaultOcxName2" w:shapeid="_x0000_i1227"/>
        </w:object>
      </w:r>
    </w:p>
    <w:p w14:paraId="254AEAE4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4621EBC5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3. Краткое описание проекта (деятельности в рамках проекта)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E5EAE39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Текст краткого описания будет общедоступным (в том числе в форме публикаций в СМИ и в сети Интернет).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lastRenderedPageBreak/>
        <w:t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Более развернутое описание проекта по желанию заявителя можно будет загрузить в виде файла PDF в поле 7.1.</w:t>
      </w:r>
    </w:p>
    <w:p w14:paraId="314E8964" w14:textId="2441872B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396B037A">
          <v:shape id="_x0000_i1230" type="#_x0000_t75" style="width:136.5pt;height:29.25pt" o:ole="">
            <v:imagedata r:id="rId10" o:title=""/>
          </v:shape>
          <w:control r:id="rId12" w:name="DefaultOcxName3" w:shapeid="_x0000_i1230"/>
        </w:object>
      </w:r>
    </w:p>
    <w:p w14:paraId="2CF97C26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3000</w:t>
      </w:r>
    </w:p>
    <w:p w14:paraId="7A1C87D5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4. Место реализации проекта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393E1E7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территорию реализации проекта (весь регион, один или несколько муниципалитетов, один или несколько населённых пунктов).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В случае, если в уставе организации указана конкретная территория её деятельности, такое ограничение должно быть учтено при определении географии проекта.</w:t>
      </w:r>
    </w:p>
    <w:p w14:paraId="4B4E2792" w14:textId="108BF4F5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59712873">
          <v:shape id="_x0000_i1233" type="#_x0000_t75" style="width:136.5pt;height:29.25pt" o:ole="">
            <v:imagedata r:id="rId10" o:title=""/>
          </v:shape>
          <w:control r:id="rId13" w:name="DefaultOcxName4" w:shapeid="_x0000_i1233"/>
        </w:object>
      </w:r>
    </w:p>
    <w:p w14:paraId="1050DEEA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3000</w:t>
      </w:r>
    </w:p>
    <w:p w14:paraId="09846671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5. Дата начала реализации проекта</w:t>
      </w:r>
    </w:p>
    <w:p w14:paraId="375AAFB4" w14:textId="0C02A961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6529A867">
          <v:shape id="_x0000_i1236" type="#_x0000_t75" style="width:49.5pt;height:18pt" o:ole="">
            <v:imagedata r:id="rId7" o:title=""/>
          </v:shape>
          <w:control r:id="rId14" w:name="DefaultOcxName5" w:shapeid="_x0000_i1236"/>
        </w:object>
      </w:r>
    </w:p>
    <w:p w14:paraId="2D135E24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6. Дата окончания реализации проекта</w:t>
      </w:r>
    </w:p>
    <w:p w14:paraId="5B0F4512" w14:textId="43AE9095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0A2E7573">
          <v:shape id="_x0000_i1240" type="#_x0000_t75" style="width:49.5pt;height:18pt" o:ole="">
            <v:imagedata r:id="rId7" o:title=""/>
          </v:shape>
          <w:control r:id="rId15" w:name="DefaultOcxName6" w:shapeid="_x0000_i1240"/>
        </w:object>
      </w:r>
    </w:p>
    <w:p w14:paraId="73D9B401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Срок реализации проекта определяется в разделе «Календарный план»</w:t>
      </w:r>
    </w:p>
    <w:p w14:paraId="01DB7CDC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7. Обоснование актуальности и социальной значимости проекта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C51A603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конкретные социальные проблемы, на решение которых направлен проект.</w:t>
      </w:r>
    </w:p>
    <w:p w14:paraId="435AB3BC" w14:textId="7708F7DB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335C842F">
          <v:shape id="_x0000_i1244" type="#_x0000_t75" style="width:136.5pt;height:29.25pt" o:ole="">
            <v:imagedata r:id="rId10" o:title=""/>
          </v:shape>
          <w:control r:id="rId16" w:name="DefaultOcxName7" w:shapeid="_x0000_i1244"/>
        </w:object>
      </w:r>
    </w:p>
    <w:p w14:paraId="09ADFA55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2500</w:t>
      </w:r>
    </w:p>
    <w:p w14:paraId="726949D8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7.1. Полное описание проекта, презентация проекта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C42E1CC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Данное поле обязательно для заполнения. Загрузите подробную презентацию о внедрении практики и достигнутых результатах, а также дополнительные материалы, которые считаете необходимыми. Размер 1 файла не должен превышать 20 Мб. Формат файла только PDF.</w:t>
      </w:r>
    </w:p>
    <w:p w14:paraId="3CDD328A" w14:textId="77777777" w:rsidR="00780F0D" w:rsidRPr="00780F0D" w:rsidRDefault="00780F0D" w:rsidP="00780F0D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Размер файла: не больше 20 мегабайт</w:t>
      </w: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Расширение файла: pdf,</w:t>
      </w:r>
    </w:p>
    <w:p w14:paraId="0CE8B366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8. Целевые группы проекта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6370CAC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Укажите, кто является конечным выгодополучателем от реализации практики (например, население трудоспособного возраста, лица с ОВЗ и т.д.).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целевых групп несколько, следует указать каждую из них в отдельном поле.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целевую группу".</w:t>
      </w:r>
    </w:p>
    <w:p w14:paraId="18EDFA4E" w14:textId="2424CBFB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7F47DCE2">
          <v:shape id="_x0000_i1247" type="#_x0000_t75" style="width:136.5pt;height:29.25pt" o:ole="">
            <v:imagedata r:id="rId10" o:title=""/>
          </v:shape>
          <w:control r:id="rId17" w:name="DefaultOcxName8" w:shapeid="_x0000_i1247"/>
        </w:object>
      </w:r>
    </w:p>
    <w:p w14:paraId="7CA83150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5B78C5FE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Добавить целевую группу</w:t>
      </w:r>
    </w:p>
    <w:p w14:paraId="43508BE6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lastRenderedPageBreak/>
        <w:t>9. Цели проекта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413BC3E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Опишите цель (цели), которую ставит перед собой проект.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целей несколько, следует указать каждую из них в отдельном поле.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цель".</w:t>
      </w:r>
    </w:p>
    <w:p w14:paraId="04294728" w14:textId="1A09E853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02F1B3D4">
          <v:shape id="_x0000_i1250" type="#_x0000_t75" style="width:136.5pt;height:29.25pt" o:ole="">
            <v:imagedata r:id="rId10" o:title=""/>
          </v:shape>
          <w:control r:id="rId18" w:name="DefaultOcxName9" w:shapeid="_x0000_i1250"/>
        </w:object>
      </w:r>
    </w:p>
    <w:p w14:paraId="3E9B7896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6D6DEF07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Добавить цель</w:t>
      </w:r>
    </w:p>
    <w:p w14:paraId="2D77C5E6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10. Задачи проекта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6EFC0D3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Обозначьте задачи, которые необходимо выполнить для достижения целей проекта.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Все задачи автоматически появятся в разделе «Календарный план».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Важно не путать задачи с мероприятиями проекта.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проекта несколько задач, следует указать каждую из них в отдельном поле.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задачу".</w:t>
      </w:r>
    </w:p>
    <w:p w14:paraId="16C5484E" w14:textId="2C640116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0D8C8AE2">
          <v:shape id="_x0000_i1253" type="#_x0000_t75" style="width:136.5pt;height:29.25pt" o:ole="">
            <v:imagedata r:id="rId10" o:title=""/>
          </v:shape>
          <w:control r:id="rId19" w:name="DefaultOcxName10" w:shapeid="_x0000_i1253"/>
        </w:object>
      </w:r>
    </w:p>
    <w:p w14:paraId="29739029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516E34BC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Добавить задачу</w:t>
      </w:r>
    </w:p>
    <w:p w14:paraId="0BE9E0D9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11. Информационное сопровождение проекта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663A26D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указать, каким образом будет обеспечено освещение проекта в целом и его ключевых мероприятий в СМИ и в сети Интернет.</w:t>
      </w:r>
    </w:p>
    <w:p w14:paraId="575AEEE9" w14:textId="54158EDB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63B8C2CA">
          <v:shape id="_x0000_i1256" type="#_x0000_t75" style="width:136.5pt;height:29.25pt" o:ole="">
            <v:imagedata r:id="rId10" o:title=""/>
          </v:shape>
          <w:control r:id="rId20" w:name="DefaultOcxName11" w:shapeid="_x0000_i1256"/>
        </w:object>
      </w:r>
    </w:p>
    <w:p w14:paraId="568C4D24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5F783884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11.1 Письма поддержки, соглашения о сотрудничестве и иные аналогичные документы</w:t>
      </w:r>
    </w:p>
    <w:p w14:paraId="221D0303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загрузить сканы документов (писем, соглашений и др.), содержащих информацию о роли и конкретных формах участия ключевых партнёров (из перечисленных выше) в реализации проекта.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Всего можно прикрепить не более 5 файлов.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Размер файла не должен быть больше 2 мегабайт.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Формат файла только PDF.</w:t>
      </w:r>
    </w:p>
    <w:p w14:paraId="4E094283" w14:textId="77777777" w:rsidR="00780F0D" w:rsidRPr="00780F0D" w:rsidRDefault="00780F0D" w:rsidP="00780F0D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Размер файла: не больше 2 мегабайт</w:t>
      </w: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Расширение файла: pdf</w:t>
      </w:r>
    </w:p>
    <w:p w14:paraId="54496CD0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15. Возможность дальнейшего развития проекта</w:t>
      </w:r>
    </w:p>
    <w:p w14:paraId="1FE03D82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</w:r>
    </w:p>
    <w:p w14:paraId="78A464D0" w14:textId="1A39CCCF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4215A330">
          <v:shape id="_x0000_i1259" type="#_x0000_t75" style="width:136.5pt;height:29.25pt" o:ole="">
            <v:imagedata r:id="rId10" o:title=""/>
          </v:shape>
          <w:control r:id="rId21" w:name="DefaultOcxName12" w:shapeid="_x0000_i1259"/>
        </w:object>
      </w:r>
    </w:p>
    <w:p w14:paraId="55BC6F6E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2500</w:t>
      </w:r>
    </w:p>
    <w:p w14:paraId="390BB025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16. Дата начала мероприятия (цикла мероприятий)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0714579" w14:textId="1619704F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фактическую дату начала мероприятия (цикла мероприятий) в соответствии с календарным планом.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Проведение мероприятия (цикла мероприятий) за счёт гранта должно состояться не ранее 01.04.202</w:t>
      </w:r>
      <w:r w:rsidR="0023392D">
        <w:rPr>
          <w:rFonts w:ascii="PT Sans" w:eastAsia="Times New Roman" w:hAnsi="PT Sans" w:cs="Times New Roman"/>
          <w:sz w:val="18"/>
          <w:szCs w:val="18"/>
          <w:lang w:eastAsia="ru-RU"/>
        </w:rPr>
        <w:t>2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 xml:space="preserve"> г.</w:t>
      </w:r>
    </w:p>
    <w:p w14:paraId="6482F81D" w14:textId="599D38D8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lastRenderedPageBreak/>
        <w:object w:dxaOrig="1440" w:dyaOrig="1440" w14:anchorId="5322402D">
          <v:shape id="_x0000_i1262" type="#_x0000_t75" style="width:49.5pt;height:18pt" o:ole="">
            <v:imagedata r:id="rId7" o:title=""/>
          </v:shape>
          <w:control r:id="rId22" w:name="DefaultOcxName13" w:shapeid="_x0000_i1262"/>
        </w:object>
      </w:r>
    </w:p>
    <w:p w14:paraId="0F75637A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17. Дата завершения мероприятия (цикла мероприятий)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5760B3A" w14:textId="4F1CDC8E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фактическую дату завершения мероприятия (цикла мероприятий) в соответствии с календарным планом.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Проведение мероприятия (цикла мероприятий) за счёт гранта должно состояться не позднее 10.11.202</w:t>
      </w:r>
      <w:r w:rsidR="0023392D">
        <w:rPr>
          <w:rFonts w:ascii="PT Sans" w:eastAsia="Times New Roman" w:hAnsi="PT Sans" w:cs="Times New Roman"/>
          <w:sz w:val="18"/>
          <w:szCs w:val="18"/>
          <w:lang w:eastAsia="ru-RU"/>
        </w:rPr>
        <w:t>2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 xml:space="preserve"> г.</w:t>
      </w:r>
    </w:p>
    <w:p w14:paraId="3C99639F" w14:textId="65591B4A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6404F316">
          <v:shape id="_x0000_i1266" type="#_x0000_t75" style="width:49.5pt;height:18pt" o:ole="">
            <v:imagedata r:id="rId7" o:title=""/>
          </v:shape>
          <w:control r:id="rId23" w:name="DefaultOcxName14" w:shapeid="_x0000_i1266"/>
        </w:object>
      </w:r>
    </w:p>
    <w:p w14:paraId="638FA366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19. География проекта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87C7BB0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Федеральные округа</w:t>
      </w:r>
    </w:p>
    <w:p w14:paraId="7AA1DD89" w14:textId="77777777" w:rsidR="00780F0D" w:rsidRPr="00780F0D" w:rsidRDefault="00780F0D" w:rsidP="00780F0D">
      <w:pPr>
        <w:shd w:val="clear" w:color="auto" w:fill="EBF5FF"/>
        <w:spacing w:after="75" w:line="240" w:lineRule="auto"/>
        <w:rPr>
          <w:rFonts w:ascii="PT Sans" w:eastAsia="Times New Roman" w:hAnsi="PT Sans" w:cs="Times New Roman"/>
          <w:color w:val="333333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48"/>
          <w:szCs w:val="48"/>
          <w:bdr w:val="none" w:sz="0" w:space="0" w:color="auto" w:frame="1"/>
          <w:lang w:eastAsia="ru-RU"/>
        </w:rPr>
        <w:t>×</w:t>
      </w:r>
      <w:r w:rsidRPr="00780F0D">
        <w:rPr>
          <w:rFonts w:ascii="PT Sans" w:eastAsia="Times New Roman" w:hAnsi="PT Sans" w:cs="Times New Roman"/>
          <w:color w:val="333333"/>
          <w:bdr w:val="none" w:sz="0" w:space="0" w:color="auto" w:frame="1"/>
          <w:lang w:eastAsia="ru-RU"/>
        </w:rPr>
        <w:t>Дальневосточный</w:t>
      </w:r>
    </w:p>
    <w:p w14:paraId="2EBCBF5D" w14:textId="5698E27B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2CEE6CAF">
          <v:shape id="_x0000_i1270" type="#_x0000_t75" style="width:49.5pt;height:18pt" o:ole="">
            <v:imagedata r:id="rId7" o:title=""/>
          </v:shape>
          <w:control r:id="rId24" w:name="DefaultOcxName15" w:shapeid="_x0000_i1270"/>
        </w:object>
      </w:r>
    </w:p>
    <w:p w14:paraId="1A063086" w14:textId="77777777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t>×</w:t>
      </w:r>
    </w:p>
    <w:p w14:paraId="7A804112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Регионы</w:t>
      </w:r>
    </w:p>
    <w:p w14:paraId="254D38D1" w14:textId="77777777" w:rsidR="00780F0D" w:rsidRPr="00780F0D" w:rsidRDefault="00780F0D" w:rsidP="00780F0D">
      <w:pPr>
        <w:shd w:val="clear" w:color="auto" w:fill="EBF5FF"/>
        <w:spacing w:after="75" w:line="240" w:lineRule="auto"/>
        <w:rPr>
          <w:rFonts w:ascii="PT Sans" w:eastAsia="Times New Roman" w:hAnsi="PT Sans" w:cs="Times New Roman"/>
          <w:color w:val="333333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48"/>
          <w:szCs w:val="48"/>
          <w:bdr w:val="none" w:sz="0" w:space="0" w:color="auto" w:frame="1"/>
          <w:lang w:eastAsia="ru-RU"/>
        </w:rPr>
        <w:t>×</w:t>
      </w:r>
      <w:r w:rsidRPr="00780F0D">
        <w:rPr>
          <w:rFonts w:ascii="PT Sans" w:eastAsia="Times New Roman" w:hAnsi="PT Sans" w:cs="Times New Roman"/>
          <w:color w:val="333333"/>
          <w:bdr w:val="none" w:sz="0" w:space="0" w:color="auto" w:frame="1"/>
          <w:lang w:eastAsia="ru-RU"/>
        </w:rPr>
        <w:t>Камчатский край</w:t>
      </w:r>
    </w:p>
    <w:p w14:paraId="1E896559" w14:textId="064AFF4B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51CC394F">
          <v:shape id="_x0000_i1274" type="#_x0000_t75" style="width:49.5pt;height:18pt" o:ole="">
            <v:imagedata r:id="rId7" o:title=""/>
          </v:shape>
          <w:control r:id="rId25" w:name="DefaultOcxName16" w:shapeid="_x0000_i1274"/>
        </w:object>
      </w:r>
    </w:p>
    <w:p w14:paraId="1801BC62" w14:textId="77777777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t>×</w:t>
      </w:r>
    </w:p>
    <w:p w14:paraId="15A4C628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Муниципальные образования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D52BC1A" w14:textId="43BD2DE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22BF6D55">
          <v:shape id="_x0000_i1278" type="#_x0000_t75" style="width:136.5pt;height:29.25pt" o:ole="">
            <v:imagedata r:id="rId10" o:title=""/>
          </v:shape>
          <w:control r:id="rId26" w:name="DefaultOcxName17" w:shapeid="_x0000_i1278"/>
        </w:object>
      </w:r>
    </w:p>
    <w:p w14:paraId="1A072DE7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2078C585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12. Партнёры проекта</w:t>
      </w:r>
    </w:p>
    <w:p w14:paraId="543E478C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Следует выбрать вид поддержки из списка или ввести свой вариант.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проекта несколько партнеров, следует указать каждого из них в отдельном поле.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партнера".</w:t>
      </w:r>
    </w:p>
    <w:p w14:paraId="744BA398" w14:textId="6C27835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24D2235B">
          <v:shape id="_x0000_i1281" type="#_x0000_t75" style="width:136.5pt;height:29.25pt" o:ole="">
            <v:imagedata r:id="rId10" o:title=""/>
          </v:shape>
          <w:control r:id="rId27" w:name="DefaultOcxName18" w:shapeid="_x0000_i1281"/>
        </w:object>
      </w:r>
    </w:p>
    <w:p w14:paraId="14CFE0FA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300</w:t>
      </w:r>
    </w:p>
    <w:p w14:paraId="05F699E3" w14:textId="4AA4E5E3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2CA32CDB">
          <v:shape id="_x0000_i1284" type="#_x0000_t75" style="width:49.5pt;height:18pt" o:ole="">
            <v:imagedata r:id="rId7" o:title=""/>
          </v:shape>
          <w:control r:id="rId28" w:name="DefaultOcxName19" w:shapeid="_x0000_i1284"/>
        </w:object>
      </w:r>
    </w:p>
    <w:p w14:paraId="607A3C61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Добавить партнера</w:t>
      </w:r>
    </w:p>
    <w:p w14:paraId="4C6B47CE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13. Количественные результаты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AAE7942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конкретные, измеримые в числовых значениях, результаты, которые планируется достичь за период реализации проекта.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ВНИМАНИЕ!!! В первую очередь следует выбрать не менее 3 (трех) обязательных показателей, затем при наличии не обязательные дополнительные.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lastRenderedPageBreak/>
        <w:t>Обязательные: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- количество проведенных мероприятий в рамках проекта;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(ВАЖНО!!! Для показателя "количество проведенных мероприятий" следует указывать только творческие мероприятия, которые являются культурным продуктом).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- количество человек, которым оказаны услуги в сфере культуры;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- общее количество упоминай в СМИ, электронных коммуникационных системах и иных информационных сетях.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Дополнительные: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- количество человек, принявших участие в мероприятиях проекта;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- "свой" вариант. (После ввода формулировки показателя необходимо нажать кнопку «Enter» на клавиатуре.)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Следует указать каждый вариант в отдельном поле.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"Добавить".</w:t>
      </w:r>
    </w:p>
    <w:p w14:paraId="226EC77F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Количественный результат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EE829E8" w14:textId="745556C0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0AFC9C63">
          <v:shape id="_x0000_i1288" type="#_x0000_t75" style="width:49.5pt;height:18pt" o:ole="">
            <v:imagedata r:id="rId7" o:title=""/>
          </v:shape>
          <w:control r:id="rId29" w:name="DefaultOcxName20" w:shapeid="_x0000_i1288"/>
        </w:object>
      </w:r>
    </w:p>
    <w:p w14:paraId="7B9C69CB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Числовой показатель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A9379A5" w14:textId="77777777" w:rsidR="00780F0D" w:rsidRPr="00780F0D" w:rsidRDefault="00780F0D" w:rsidP="00780F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80F0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46AE942B" w14:textId="4A67B6B4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180838BD">
          <v:shape id="_x0000_i1292" type="#_x0000_t75" style="width:49.5pt;height:18pt" o:ole="">
            <v:imagedata r:id="rId7" o:title=""/>
          </v:shape>
          <w:control r:id="rId30" w:name="DefaultOcxName21" w:shapeid="_x0000_i1292"/>
        </w:object>
      </w:r>
    </w:p>
    <w:p w14:paraId="32771EAC" w14:textId="77777777" w:rsidR="00780F0D" w:rsidRPr="00780F0D" w:rsidRDefault="00780F0D" w:rsidP="00780F0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80F0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1EE0794A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Описание в соответствии с инструкцией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499C654" w14:textId="282826A2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0E757C09">
          <v:shape id="_x0000_i1296" type="#_x0000_t75" style="width:136.5pt;height:29.25pt" o:ole="">
            <v:imagedata r:id="rId10" o:title=""/>
          </v:shape>
          <w:control r:id="rId31" w:name="DefaultOcxName22" w:shapeid="_x0000_i1296"/>
        </w:object>
      </w:r>
    </w:p>
    <w:p w14:paraId="3A5A5211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2000</w:t>
      </w:r>
    </w:p>
    <w:p w14:paraId="360B2FF1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Добавить</w:t>
      </w:r>
    </w:p>
    <w:p w14:paraId="663AFB41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14. Качественные результаты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FC5CA1F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результаты (способы из измерения),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т.п.).</w:t>
      </w:r>
    </w:p>
    <w:p w14:paraId="61E7FB79" w14:textId="0680BB14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4C2422C9">
          <v:shape id="_x0000_i1299" type="#_x0000_t75" style="width:136.5pt;height:29.25pt" o:ole="">
            <v:imagedata r:id="rId10" o:title=""/>
          </v:shape>
          <w:control r:id="rId32" w:name="DefaultOcxName23" w:shapeid="_x0000_i1299"/>
        </w:object>
      </w:r>
    </w:p>
    <w:p w14:paraId="1BA746AC" w14:textId="77777777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780F0D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7B4EF5AB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18. Видео о проекте</w:t>
      </w:r>
    </w:p>
    <w:p w14:paraId="1F33A260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t>При наличии видеоматериалов о проекте Вы можете указать ссылку.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Можно указать до 3 ссылок.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ссылок несколько, следует указать каждую из них в отдельном поле.</w:t>
      </w:r>
      <w:r w:rsidRPr="00780F0D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"Добавить".</w:t>
      </w:r>
    </w:p>
    <w:p w14:paraId="1AE8FD17" w14:textId="7A5FA398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</w:rPr>
        <w:object w:dxaOrig="1440" w:dyaOrig="1440" w14:anchorId="215757BB">
          <v:shape id="_x0000_i1302" type="#_x0000_t75" style="width:49.5pt;height:18pt" o:ole="">
            <v:imagedata r:id="rId7" o:title=""/>
          </v:shape>
          <w:control r:id="rId33" w:name="DefaultOcxName24" w:shapeid="_x0000_i1302"/>
        </w:object>
      </w:r>
    </w:p>
    <w:p w14:paraId="77422861" w14:textId="77777777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Добавить</w:t>
      </w:r>
    </w:p>
    <w:p w14:paraId="7574155F" w14:textId="77777777" w:rsidR="00780F0D" w:rsidRPr="00780F0D" w:rsidRDefault="00780F0D" w:rsidP="00780F0D">
      <w:pPr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19. География проекта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164D57A" w14:textId="77777777" w:rsidR="00780F0D" w:rsidRPr="00780F0D" w:rsidRDefault="00780F0D" w:rsidP="00780F0D">
      <w:pPr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Федеральные округа</w:t>
      </w:r>
    </w:p>
    <w:p w14:paraId="145E5575" w14:textId="595F43A0" w:rsidR="00780F0D" w:rsidRPr="00780F0D" w:rsidRDefault="00780F0D" w:rsidP="00780F0D">
      <w:pPr>
        <w:shd w:val="clear" w:color="auto" w:fill="EBF5FF"/>
        <w:spacing w:after="75" w:line="240" w:lineRule="auto"/>
        <w:rPr>
          <w:rFonts w:ascii="PT Sans" w:eastAsia="Times New Roman" w:hAnsi="PT Sans" w:cs="Times New Roman"/>
          <w:color w:val="333333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48"/>
          <w:szCs w:val="48"/>
          <w:bdr w:val="none" w:sz="0" w:space="0" w:color="auto" w:frame="1"/>
          <w:lang w:eastAsia="ru-RU"/>
        </w:rPr>
        <w:t>×</w:t>
      </w:r>
    </w:p>
    <w:p w14:paraId="02011C76" w14:textId="5D28E91D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2ABD6249">
          <v:shape id="_x0000_i1306" type="#_x0000_t75" style="width:49.5pt;height:18pt" o:ole="">
            <v:imagedata r:id="rId7" o:title=""/>
          </v:shape>
          <w:control r:id="rId34" w:name="DefaultOcxName25" w:shapeid="_x0000_i1306"/>
        </w:object>
      </w:r>
    </w:p>
    <w:p w14:paraId="7FAD8742" w14:textId="77777777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lastRenderedPageBreak/>
        <w:t>×</w:t>
      </w:r>
    </w:p>
    <w:p w14:paraId="3F2AF3DD" w14:textId="77777777" w:rsidR="00780F0D" w:rsidRPr="00780F0D" w:rsidRDefault="00780F0D" w:rsidP="00780F0D">
      <w:pPr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Регионы</w:t>
      </w:r>
    </w:p>
    <w:p w14:paraId="6DDA486A" w14:textId="120ACD2A" w:rsidR="00780F0D" w:rsidRPr="00780F0D" w:rsidRDefault="00780F0D" w:rsidP="00780F0D">
      <w:pPr>
        <w:shd w:val="clear" w:color="auto" w:fill="EBF5FF"/>
        <w:spacing w:after="75" w:line="240" w:lineRule="auto"/>
        <w:rPr>
          <w:rFonts w:ascii="PT Sans" w:eastAsia="Times New Roman" w:hAnsi="PT Sans" w:cs="Times New Roman"/>
          <w:color w:val="333333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48"/>
          <w:szCs w:val="48"/>
          <w:bdr w:val="none" w:sz="0" w:space="0" w:color="auto" w:frame="1"/>
          <w:lang w:eastAsia="ru-RU"/>
        </w:rPr>
        <w:t>×</w:t>
      </w:r>
    </w:p>
    <w:p w14:paraId="6A18F042" w14:textId="21612E48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3E704E2E">
          <v:shape id="_x0000_i1310" type="#_x0000_t75" style="width:49.5pt;height:18pt" o:ole="">
            <v:imagedata r:id="rId7" o:title=""/>
          </v:shape>
          <w:control r:id="rId35" w:name="DefaultOcxName110" w:shapeid="_x0000_i1310"/>
        </w:object>
      </w:r>
    </w:p>
    <w:p w14:paraId="59C60797" w14:textId="77777777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t>×</w:t>
      </w:r>
    </w:p>
    <w:p w14:paraId="1D1E101D" w14:textId="77777777" w:rsidR="00780F0D" w:rsidRPr="00780F0D" w:rsidRDefault="00780F0D" w:rsidP="00780F0D">
      <w:pPr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780F0D">
        <w:rPr>
          <w:rFonts w:ascii="PT Sans" w:eastAsia="Times New Roman" w:hAnsi="PT Sans" w:cs="Times New Roman"/>
          <w:sz w:val="24"/>
          <w:szCs w:val="24"/>
          <w:lang w:eastAsia="ru-RU"/>
        </w:rPr>
        <w:t>Муниципальные образования</w:t>
      </w:r>
      <w:r w:rsidRPr="00780F0D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CD5F398" w14:textId="77777777" w:rsidR="00780F0D" w:rsidRPr="00780F0D" w:rsidRDefault="00780F0D" w:rsidP="00780F0D">
      <w:pPr>
        <w:shd w:val="clear" w:color="auto" w:fill="EBF5FF"/>
        <w:spacing w:after="75" w:line="240" w:lineRule="auto"/>
        <w:rPr>
          <w:rFonts w:ascii="PT Sans" w:eastAsia="Times New Roman" w:hAnsi="PT Sans" w:cs="Times New Roman"/>
          <w:color w:val="333333"/>
          <w:lang w:eastAsia="ru-RU"/>
        </w:rPr>
      </w:pPr>
      <w:r w:rsidRPr="00780F0D">
        <w:rPr>
          <w:rFonts w:ascii="PT Sans" w:eastAsia="Times New Roman" w:hAnsi="PT Sans" w:cs="Times New Roman"/>
          <w:color w:val="333333"/>
          <w:sz w:val="48"/>
          <w:szCs w:val="48"/>
          <w:bdr w:val="none" w:sz="0" w:space="0" w:color="auto" w:frame="1"/>
          <w:lang w:eastAsia="ru-RU"/>
        </w:rPr>
        <w:t>×</w:t>
      </w:r>
    </w:p>
    <w:p w14:paraId="2EF14C43" w14:textId="4F7D0685" w:rsidR="00780F0D" w:rsidRDefault="00780F0D"/>
    <w:p w14:paraId="3D4738A7" w14:textId="77777777" w:rsidR="00780F0D" w:rsidRPr="00780F0D" w:rsidRDefault="00780F0D" w:rsidP="00D85AD0">
      <w:pPr>
        <w:shd w:val="clear" w:color="auto" w:fill="FFFFFF"/>
        <w:spacing w:after="0" w:line="240" w:lineRule="auto"/>
        <w:jc w:val="center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  <w:r w:rsidRPr="00780F0D"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  <w:t>Руководитель проекта</w:t>
      </w:r>
    </w:p>
    <w:p w14:paraId="11E6D392" w14:textId="4727EFE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1D8100FB">
          <v:shape id="_x0000_i1313" type="#_x0000_t75" style="width:20.25pt;height:18pt" o:ole="">
            <v:imagedata r:id="rId36" o:title=""/>
          </v:shape>
          <w:control r:id="rId37" w:name="DefaultOcxName32" w:shapeid="_x0000_i1313"/>
        </w:object>
      </w:r>
      <w:r w:rsidRPr="00780F0D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Команда проекта состоит только из его руководителя</w:t>
      </w:r>
    </w:p>
    <w:p w14:paraId="5F4F524B" w14:textId="07230D19" w:rsidR="00780F0D" w:rsidRPr="00780F0D" w:rsidRDefault="00780F0D" w:rsidP="00780F0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– поля, обязательные для заполнения</w:t>
      </w:r>
    </w:p>
    <w:p w14:paraId="0114E150" w14:textId="77777777" w:rsidR="00780F0D" w:rsidRPr="00780F0D" w:rsidRDefault="00780F0D" w:rsidP="00780F0D">
      <w:pPr>
        <w:shd w:val="clear" w:color="auto" w:fill="FFFFFF"/>
        <w:spacing w:line="336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Очистить сведения о руководителе</w:t>
      </w:r>
    </w:p>
    <w:p w14:paraId="19147A47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1. Должность руководителя проекта в организации-заявителе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41A3C2D2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Введите должность руководителя проекта в организации-заявителе.</w:t>
      </w:r>
    </w:p>
    <w:p w14:paraId="4275CD24" w14:textId="6E31DCBD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90F5C58">
          <v:shape id="_x0000_i1317" type="#_x0000_t75" style="width:53.25pt;height:18pt" o:ole="">
            <v:imagedata r:id="rId38" o:title=""/>
          </v:shape>
          <w:control r:id="rId39" w:name="DefaultOcxName112" w:shapeid="_x0000_i1317"/>
        </w:object>
      </w:r>
    </w:p>
    <w:p w14:paraId="3E5D353E" w14:textId="120C43ED" w:rsidR="00780F0D" w:rsidRPr="00780F0D" w:rsidRDefault="00780F0D" w:rsidP="00780F0D">
      <w:pPr>
        <w:shd w:val="clear" w:color="auto" w:fill="EEEEEE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</w:p>
    <w:p w14:paraId="18D06FEE" w14:textId="77777777" w:rsidR="00780F0D" w:rsidRPr="00780F0D" w:rsidRDefault="00780F0D" w:rsidP="00780F0D">
      <w:pPr>
        <w:shd w:val="clear" w:color="auto" w:fill="EEEEEE"/>
        <w:spacing w:after="0" w:line="216" w:lineRule="atLeast"/>
        <w:jc w:val="center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Необходимо загрузить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фотографию</w:t>
      </w:r>
    </w:p>
    <w:p w14:paraId="0F62C03A" w14:textId="77777777" w:rsidR="00780F0D" w:rsidRPr="00780F0D" w:rsidRDefault="00780F0D" w:rsidP="00780F0D">
      <w:pPr>
        <w:shd w:val="clear" w:color="auto" w:fill="EEEEEE"/>
        <w:spacing w:after="120" w:line="216" w:lineRule="atLeast"/>
        <w:jc w:val="center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Размер файла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не должен быть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больше 10 Мбайт.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Формат файла: jpg, png, tiff</w:t>
      </w:r>
    </w:p>
    <w:p w14:paraId="5A751E7A" w14:textId="3AB1B51A" w:rsidR="00780F0D" w:rsidRPr="00780F0D" w:rsidRDefault="00780F0D" w:rsidP="00780F0D">
      <w:pPr>
        <w:shd w:val="clear" w:color="auto" w:fill="EEEEEE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noProof/>
          <w:color w:val="282828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D56A0E4" wp14:editId="7554363D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6D1F0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80F0D">
        <w:rPr>
          <w:rFonts w:ascii="PT Sans" w:eastAsia="Times New Roman" w:hAnsi="PT Sans" w:cs="Times New Roman"/>
          <w:noProof/>
          <w:color w:val="282828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F672DA8" wp14:editId="0B0F5A47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95F88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780F0D">
        <w:rPr>
          <w:rFonts w:ascii="PT Sans" w:eastAsia="Times New Roman" w:hAnsi="PT Sans" w:cs="Times New Roman"/>
          <w:noProof/>
          <w:color w:val="282828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44F7647" wp14:editId="5D83DAE7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60F94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A1F0B01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2. ФИО руководителя проекта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73F619A6" w14:textId="29C65D7C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47793904">
          <v:shape id="_x0000_i1321" type="#_x0000_t75" style="width:53.25pt;height:18pt" o:ole="">
            <v:imagedata r:id="rId38" o:title=""/>
          </v:shape>
          <w:control r:id="rId40" w:name="DefaultOcxName210" w:shapeid="_x0000_i1321"/>
        </w:object>
      </w:r>
    </w:p>
    <w:p w14:paraId="4342F1E9" w14:textId="42F40432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</w:p>
    <w:p w14:paraId="7A47542E" w14:textId="6FF1CD5B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108D2346">
          <v:shape id="_x0000_i1325" type="#_x0000_t75" style="width:53.25pt;height:18pt" o:ole="">
            <v:imagedata r:id="rId38" o:title=""/>
          </v:shape>
          <w:control r:id="rId41" w:name="DefaultOcxName31" w:shapeid="_x0000_i1325"/>
        </w:object>
      </w:r>
    </w:p>
    <w:p w14:paraId="3866F773" w14:textId="7424AB2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118EFF96">
          <v:shape id="_x0000_i1328" type="#_x0000_t75" style="width:20.25pt;height:18pt" o:ole="">
            <v:imagedata r:id="rId36" o:title=""/>
          </v:shape>
          <w:control r:id="rId42" w:name="DefaultOcxName41" w:shapeid="_x0000_i1328"/>
        </w:object>
      </w:r>
      <w:r w:rsidRPr="00780F0D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Нет отчества</w:t>
      </w:r>
    </w:p>
    <w:p w14:paraId="612FBA10" w14:textId="56A3B0CC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35EFD816">
          <v:shape id="_x0000_i1332" type="#_x0000_t75" style="width:53.25pt;height:18pt" o:ole="">
            <v:imagedata r:id="rId38" o:title=""/>
          </v:shape>
          <w:control r:id="rId43" w:name="DefaultOcxName51" w:shapeid="_x0000_i1332"/>
        </w:object>
      </w:r>
    </w:p>
    <w:p w14:paraId="047B7DD8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3. Дата рождения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109771A8" w14:textId="59721F9B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4D419F7B">
          <v:shape id="_x0000_i1336" type="#_x0000_t75" style="width:53.25pt;height:18pt" o:ole="">
            <v:imagedata r:id="rId38" o:title=""/>
          </v:shape>
          <w:control r:id="rId44" w:name="DefaultOcxName61" w:shapeid="_x0000_i1336"/>
        </w:object>
      </w:r>
    </w:p>
    <w:p w14:paraId="1CEFF7A0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4. Электронная почта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3CFB7471" w14:textId="6CAA1C9F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69900334">
          <v:shape id="_x0000_i1340" type="#_x0000_t75" style="width:53.25pt;height:18pt" o:ole="">
            <v:imagedata r:id="rId38" o:title=""/>
          </v:shape>
          <w:control r:id="rId45" w:name="DefaultOcxName71" w:shapeid="_x0000_i1340"/>
        </w:object>
      </w:r>
    </w:p>
    <w:p w14:paraId="6FCEBA83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5. Рабочий телефон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68D616A5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lastRenderedPageBreak/>
        <w:t>Введите рабочий телефон</w:t>
      </w:r>
    </w:p>
    <w:p w14:paraId="782F96DF" w14:textId="4D64ACE0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54D7D3B5">
          <v:shape id="_x0000_i1344" type="#_x0000_t75" style="width:53.25pt;height:18pt" o:ole="">
            <v:imagedata r:id="rId38" o:title=""/>
          </v:shape>
          <w:control r:id="rId46" w:name="DefaultOcxName81" w:shapeid="_x0000_i1344"/>
        </w:object>
      </w:r>
    </w:p>
    <w:p w14:paraId="54BBEE88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6. Мобильный телефон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48BACB9F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Введите рабочий телефон</w:t>
      </w:r>
    </w:p>
    <w:p w14:paraId="41226209" w14:textId="39190A78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6E19D38">
          <v:shape id="_x0000_i1348" type="#_x0000_t75" style="width:53.25pt;height:18pt" o:ole="">
            <v:imagedata r:id="rId38" o:title=""/>
          </v:shape>
          <w:control r:id="rId47" w:name="DefaultOcxName91" w:shapeid="_x0000_i1348"/>
        </w:object>
      </w:r>
    </w:p>
    <w:p w14:paraId="5F17D3DA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7. Образование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30273135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Введите образование</w:t>
      </w:r>
    </w:p>
    <w:p w14:paraId="6A977E04" w14:textId="4E0541EE" w:rsid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48595EB6">
          <v:shape id="_x0000_i1351" type="#_x0000_t75" style="width:151.5pt;height:18pt" o:ole="">
            <v:imagedata r:id="rId48" o:title=""/>
          </v:shape>
          <w:control r:id="rId49" w:name="DefaultOcxName101" w:shapeid="_x0000_i1351"/>
        </w:object>
      </w:r>
    </w:p>
    <w:p w14:paraId="2BC74A9F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8. Документы об образовании 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17868BEF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Дипломы, аттестаты, сертификаты и т.д.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Можно загрузить до 10 файлов.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Размер файла должен быть не больше 5 мегабайт.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Формат файла: только pdf, jpeg, jpg, png, tiff.</w:t>
      </w:r>
    </w:p>
    <w:p w14:paraId="1FB2FEF5" w14:textId="77777777" w:rsidR="00780F0D" w:rsidRPr="00E83366" w:rsidRDefault="00780F0D" w:rsidP="00780F0D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</w:pPr>
      <w:r w:rsidRPr="00780F0D">
        <w:rPr>
          <w:rFonts w:ascii="PT Sans" w:eastAsia="Times New Roman" w:hAnsi="PT Sans" w:cs="Times New Roman"/>
          <w:sz w:val="21"/>
          <w:szCs w:val="21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780F0D">
        <w:rPr>
          <w:rFonts w:ascii="PT Sans" w:eastAsia="Times New Roman" w:hAnsi="PT Sans" w:cs="Times New Roman"/>
          <w:sz w:val="21"/>
          <w:szCs w:val="21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Размер файла: не больше 5 мегабайт</w:t>
      </w:r>
      <w:r w:rsidRPr="00780F0D">
        <w:rPr>
          <w:rFonts w:ascii="PT Sans" w:eastAsia="Times New Roman" w:hAnsi="PT Sans" w:cs="Times New Roman"/>
          <w:sz w:val="21"/>
          <w:szCs w:val="21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Расширение файла: pdf, jpg, jpeg, png, tiff</w:t>
      </w:r>
    </w:p>
    <w:p w14:paraId="50CA4F65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9. Образовательные организации и специальности</w:t>
      </w:r>
    </w:p>
    <w:p w14:paraId="7C54BDC3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По желанию заявителя в этом поле можно указать информацию об образовании (не более 5 образовательных организаций).</w:t>
      </w:r>
    </w:p>
    <w:p w14:paraId="5A00ED81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Организация №1</w:t>
      </w:r>
    </w:p>
    <w:p w14:paraId="70A45DE1" w14:textId="5C3C55A4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27933F37">
          <v:shape id="_x0000_i1355" type="#_x0000_t75" style="width:136.5pt;height:29.25pt" o:ole="">
            <v:imagedata r:id="rId10" o:title=""/>
          </v:shape>
          <w:control r:id="rId50" w:name="DefaultOcxName111" w:shapeid="_x0000_i1355"/>
        </w:object>
      </w:r>
    </w:p>
    <w:p w14:paraId="621C3E04" w14:textId="77777777" w:rsidR="000B06F4" w:rsidRDefault="000B06F4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</w:p>
    <w:p w14:paraId="14772CFE" w14:textId="405F316F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56ECE550">
          <v:shape id="_x0000_i1358" type="#_x0000_t75" style="width:136.5pt;height:29.25pt" o:ole="">
            <v:imagedata r:id="rId10" o:title=""/>
          </v:shape>
          <w:control r:id="rId51" w:name="DefaultOcxName121" w:shapeid="_x0000_i1358"/>
        </w:object>
      </w:r>
    </w:p>
    <w:p w14:paraId="3B05BDF4" w14:textId="66E976DB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</w:p>
    <w:p w14:paraId="6654FD86" w14:textId="014DE36B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59262114">
          <v:shape id="_x0000_i1361" type="#_x0000_t75" style="width:53.25pt;height:18pt" o:ole="">
            <v:imagedata r:id="rId38" o:title=""/>
          </v:shape>
          <w:control r:id="rId52" w:name="DefaultOcxName131" w:shapeid="_x0000_i1361"/>
        </w:object>
      </w:r>
    </w:p>
    <w:p w14:paraId="658EED3F" w14:textId="030A8F41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26CFCF23">
          <v:shape id="_x0000_i1365" type="#_x0000_t75" style="width:53.25pt;height:18pt" o:ole="">
            <v:imagedata r:id="rId38" o:title=""/>
          </v:shape>
          <w:control r:id="rId53" w:name="DefaultOcxName141" w:shapeid="_x0000_i1365"/>
        </w:object>
      </w:r>
    </w:p>
    <w:p w14:paraId="3730757C" w14:textId="6592A33B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0D4A4783">
          <v:shape id="_x0000_i1368" type="#_x0000_t75" style="width:20.25pt;height:18pt" o:ole="">
            <v:imagedata r:id="rId36" o:title=""/>
          </v:shape>
          <w:control r:id="rId54" w:name="DefaultOcxName151" w:shapeid="_x0000_i1368"/>
        </w:object>
      </w:r>
      <w:r w:rsidRPr="00780F0D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По настоящее время</w:t>
      </w:r>
    </w:p>
    <w:p w14:paraId="5917E997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05693401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10. Опыт работы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2FFCBE4A" w14:textId="3D4A574B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5A61F3D">
          <v:shape id="_x0000_i1371" type="#_x0000_t75" style="width:20.25pt;height:18pt" o:ole="">
            <v:imagedata r:id="rId36" o:title=""/>
          </v:shape>
          <w:control r:id="rId55" w:name="DefaultOcxName161" w:shapeid="_x0000_i1371"/>
        </w:object>
      </w:r>
      <w:r w:rsidRPr="00780F0D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нет опыта</w:t>
      </w:r>
    </w:p>
    <w:p w14:paraId="0E1CF201" w14:textId="77777777" w:rsidR="00780F0D" w:rsidRPr="00780F0D" w:rsidRDefault="00780F0D" w:rsidP="00780F0D">
      <w:pPr>
        <w:shd w:val="clear" w:color="auto" w:fill="FFFFFF"/>
        <w:spacing w:after="9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Следует указать не более 10 последних мест работы руководителя проекта.</w:t>
      </w:r>
    </w:p>
    <w:p w14:paraId="077CD108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Место работы №1</w:t>
      </w:r>
    </w:p>
    <w:p w14:paraId="5A6BCA04" w14:textId="649E7715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01095F46">
          <v:shape id="_x0000_i1375" type="#_x0000_t75" style="width:136.5pt;height:29.25pt" o:ole="">
            <v:imagedata r:id="rId10" o:title=""/>
          </v:shape>
          <w:control r:id="rId56" w:name="DefaultOcxName171" w:shapeid="_x0000_i1375"/>
        </w:object>
      </w:r>
    </w:p>
    <w:p w14:paraId="7431D870" w14:textId="4DB9AA66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</w:p>
    <w:p w14:paraId="37492A7D" w14:textId="6BE2EB40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lastRenderedPageBreak/>
        <w:object w:dxaOrig="1440" w:dyaOrig="1440" w14:anchorId="5F98BA7F">
          <v:shape id="_x0000_i1378" type="#_x0000_t75" style="width:136.5pt;height:29.25pt" o:ole="">
            <v:imagedata r:id="rId10" o:title=""/>
          </v:shape>
          <w:control r:id="rId57" w:name="DefaultOcxName181" w:shapeid="_x0000_i1378"/>
        </w:object>
      </w:r>
    </w:p>
    <w:p w14:paraId="106B7A7D" w14:textId="77777777" w:rsidR="000B06F4" w:rsidRDefault="000B06F4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</w:p>
    <w:p w14:paraId="651F2694" w14:textId="57617F0D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01379194">
          <v:shape id="_x0000_i1381" type="#_x0000_t75" style="width:53.25pt;height:18pt" o:ole="">
            <v:imagedata r:id="rId38" o:title=""/>
          </v:shape>
          <w:control r:id="rId58" w:name="DefaultOcxName191" w:shapeid="_x0000_i1381"/>
        </w:object>
      </w:r>
    </w:p>
    <w:p w14:paraId="7717F36C" w14:textId="5A086A6D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4BD887DF">
          <v:shape id="_x0000_i1385" type="#_x0000_t75" style="width:53.25pt;height:18pt" o:ole="">
            <v:imagedata r:id="rId38" o:title=""/>
          </v:shape>
          <w:control r:id="rId59" w:name="DefaultOcxName201" w:shapeid="_x0000_i1385"/>
        </w:object>
      </w:r>
    </w:p>
    <w:p w14:paraId="6CE27982" w14:textId="38763445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4CE15D30">
          <v:shape id="_x0000_i1388" type="#_x0000_t75" style="width:20.25pt;height:18pt" o:ole="">
            <v:imagedata r:id="rId36" o:title=""/>
          </v:shape>
          <w:control r:id="rId60" w:name="DefaultOcxName211" w:shapeid="_x0000_i1388"/>
        </w:object>
      </w:r>
      <w:r w:rsidRPr="00780F0D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По настоящее время</w:t>
      </w:r>
    </w:p>
    <w:p w14:paraId="475C530F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3BEB3067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11. Опыт реализации социально значимых проектов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48ACC3F9" w14:textId="62D02E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CC0E44F">
          <v:shape id="_x0000_i1391" type="#_x0000_t75" style="width:20.25pt;height:18pt" o:ole="">
            <v:imagedata r:id="rId36" o:title=""/>
          </v:shape>
          <w:control r:id="rId61" w:name="DefaultOcxName221" w:shapeid="_x0000_i1391"/>
        </w:object>
      </w:r>
      <w:r w:rsidRPr="00780F0D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нет опыта</w:t>
      </w:r>
    </w:p>
    <w:p w14:paraId="26E6F828" w14:textId="77777777" w:rsidR="00780F0D" w:rsidRPr="00780F0D" w:rsidRDefault="00780F0D" w:rsidP="00780F0D">
      <w:pPr>
        <w:shd w:val="clear" w:color="auto" w:fill="FFFFFF"/>
        <w:spacing w:after="9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Данное поле обязательно для заполнения. Следует указать до 5 проектов.</w:t>
      </w:r>
    </w:p>
    <w:p w14:paraId="05CAE210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Проект №1</w:t>
      </w:r>
    </w:p>
    <w:p w14:paraId="534F36E2" w14:textId="74E938C0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0F039DCB">
          <v:shape id="_x0000_i1395" type="#_x0000_t75" style="width:136.5pt;height:29.25pt" o:ole="">
            <v:imagedata r:id="rId10" o:title=""/>
          </v:shape>
          <w:control r:id="rId62" w:name="DefaultOcxName231" w:shapeid="_x0000_i1395"/>
        </w:object>
      </w:r>
    </w:p>
    <w:p w14:paraId="10AD66B8" w14:textId="77777777" w:rsid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</w:p>
    <w:p w14:paraId="1B4B4EBB" w14:textId="1BAFBED9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18C92839">
          <v:shape id="_x0000_i1398" type="#_x0000_t75" style="width:136.5pt;height:29.25pt" o:ole="">
            <v:imagedata r:id="rId10" o:title=""/>
          </v:shape>
          <w:control r:id="rId63" w:name="DefaultOcxName241" w:shapeid="_x0000_i1398"/>
        </w:object>
      </w:r>
    </w:p>
    <w:p w14:paraId="6847920F" w14:textId="77777777" w:rsid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</w:p>
    <w:p w14:paraId="3E0855D3" w14:textId="2368B5C9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7818E460">
          <v:shape id="_x0000_i1401" type="#_x0000_t75" style="width:53.25pt;height:18pt" o:ole="">
            <v:imagedata r:id="rId38" o:title=""/>
          </v:shape>
          <w:control r:id="rId64" w:name="DefaultOcxName251" w:shapeid="_x0000_i1401"/>
        </w:object>
      </w:r>
    </w:p>
    <w:p w14:paraId="60D15405" w14:textId="0374AA31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6DFE36A0">
          <v:shape id="_x0000_i1405" type="#_x0000_t75" style="width:53.25pt;height:18pt" o:ole="">
            <v:imagedata r:id="rId38" o:title=""/>
          </v:shape>
          <w:control r:id="rId65" w:name="DefaultOcxName26" w:shapeid="_x0000_i1405"/>
        </w:object>
      </w:r>
    </w:p>
    <w:p w14:paraId="599131E3" w14:textId="45FFE484" w:rsidR="00780F0D" w:rsidRPr="00780F0D" w:rsidRDefault="00780F0D" w:rsidP="00780F0D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4C828CCA">
          <v:shape id="_x0000_i1408" type="#_x0000_t75" style="width:20.25pt;height:18pt" o:ole="">
            <v:imagedata r:id="rId36" o:title=""/>
          </v:shape>
          <w:control r:id="rId66" w:name="DefaultOcxName27" w:shapeid="_x0000_i1408"/>
        </w:object>
      </w:r>
      <w:r w:rsidRPr="00780F0D">
        <w:rPr>
          <w:rFonts w:ascii="PT Sans" w:eastAsia="Times New Roman" w:hAnsi="PT Sans" w:cs="Times New Roman"/>
          <w:color w:val="282828"/>
          <w:sz w:val="21"/>
          <w:szCs w:val="21"/>
          <w:bdr w:val="none" w:sz="0" w:space="0" w:color="auto" w:frame="1"/>
          <w:lang w:eastAsia="ru-RU"/>
        </w:rPr>
        <w:t>По настоящее время</w:t>
      </w:r>
    </w:p>
    <w:p w14:paraId="3233A4C9" w14:textId="77777777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02458C43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12. Дополнительные сведения</w:t>
      </w:r>
    </w:p>
    <w:p w14:paraId="4122A6A1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695F427C" w14:textId="3779354E" w:rsidR="00780F0D" w:rsidRP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</w:rPr>
        <w:object w:dxaOrig="1440" w:dyaOrig="1440" w14:anchorId="475FF42E">
          <v:shape id="_x0000_i1412" type="#_x0000_t75" style="width:136.5pt;height:29.25pt" o:ole="">
            <v:imagedata r:id="rId10" o:title=""/>
          </v:shape>
          <w:control r:id="rId67" w:name="DefaultOcxName28" w:shapeid="_x0000_i1412"/>
        </w:object>
      </w:r>
    </w:p>
    <w:p w14:paraId="06867148" w14:textId="54C0B7A1" w:rsidR="00780F0D" w:rsidRPr="00780F0D" w:rsidRDefault="00780F0D" w:rsidP="00780F0D">
      <w:pPr>
        <w:shd w:val="clear" w:color="auto" w:fill="FFFFFF"/>
        <w:spacing w:line="264" w:lineRule="atLeast"/>
        <w:rPr>
          <w:rFonts w:ascii="PT Sans" w:eastAsia="Times New Roman" w:hAnsi="PT Sans" w:cs="Times New Roman"/>
          <w:color w:val="282828"/>
          <w:sz w:val="17"/>
          <w:szCs w:val="17"/>
          <w:lang w:eastAsia="ru-RU"/>
        </w:rPr>
      </w:pPr>
    </w:p>
    <w:p w14:paraId="6EB48FA6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13. Документы, подтверждающие опыт работы, рекомендации, письма, отзывы, характеристики</w:t>
      </w:r>
    </w:p>
    <w:p w14:paraId="1FF7D1DC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Можно загрузить до 5 документов и(или) файлов, отражающих публичную или экспертную оценку компетенций руководителя проекта.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Размер файла не должен быть больше 10 мегабайт.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Формат файла: только pdf, jpeg, jpg, png, tiff.</w:t>
      </w:r>
    </w:p>
    <w:p w14:paraId="013AB6D3" w14:textId="77777777" w:rsidR="00780F0D" w:rsidRPr="00780F0D" w:rsidRDefault="00780F0D" w:rsidP="00780F0D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sz w:val="21"/>
          <w:szCs w:val="21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780F0D">
        <w:rPr>
          <w:rFonts w:ascii="PT Sans" w:eastAsia="Times New Roman" w:hAnsi="PT Sans" w:cs="Times New Roman"/>
          <w:sz w:val="21"/>
          <w:szCs w:val="21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Размер файла: не больше 10 мегабайт</w:t>
      </w:r>
      <w:r w:rsidRPr="00780F0D">
        <w:rPr>
          <w:rFonts w:ascii="PT Sans" w:eastAsia="Times New Roman" w:hAnsi="PT Sans" w:cs="Times New Roman"/>
          <w:sz w:val="21"/>
          <w:szCs w:val="21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Расширение файла: pdf, jpeg, jpg, png, tiff</w:t>
      </w:r>
    </w:p>
    <w:p w14:paraId="44845E38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14. Действует на основании </w:t>
      </w:r>
      <w:r w:rsidRPr="00780F0D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251F7292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Документы, подтверждающие полномочия (приказ, решение и т.п.).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Можно загрузить до 5 документов и(или) файлов.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lastRenderedPageBreak/>
        <w:t>Размер файла должен быть не больше 10 мегабайт.</w:t>
      </w: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br/>
        <w:t>Формат файла: только pdf, jpeg, jpg, png, tiff.</w:t>
      </w:r>
    </w:p>
    <w:p w14:paraId="427B2361" w14:textId="77777777" w:rsidR="00780F0D" w:rsidRPr="00780F0D" w:rsidRDefault="00780F0D" w:rsidP="00780F0D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sz w:val="21"/>
          <w:szCs w:val="21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780F0D">
        <w:rPr>
          <w:rFonts w:ascii="PT Sans" w:eastAsia="Times New Roman" w:hAnsi="PT Sans" w:cs="Times New Roman"/>
          <w:sz w:val="21"/>
          <w:szCs w:val="21"/>
          <w:lang w:eastAsia="ru-RU"/>
        </w:rPr>
        <w:br/>
      </w:r>
      <w:r w:rsidRPr="00780F0D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Размер файла: не больше 10 мегабайт</w:t>
      </w:r>
    </w:p>
    <w:p w14:paraId="09092000" w14:textId="77777777" w:rsidR="00780F0D" w:rsidRPr="00780F0D" w:rsidRDefault="00780F0D" w:rsidP="00780F0D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15. Ссылки на профиль в социальных сетях </w:t>
      </w:r>
    </w:p>
    <w:p w14:paraId="3E1D58B9" w14:textId="77777777" w:rsidR="00780F0D" w:rsidRPr="00780F0D" w:rsidRDefault="00780F0D" w:rsidP="00780F0D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По желанию заявителя в этом поле можно указать ссылки на профили в социальных сетях (не более 5 ссылок).</w:t>
      </w:r>
    </w:p>
    <w:p w14:paraId="06E177F1" w14:textId="67344F05" w:rsidR="00780F0D" w:rsidRDefault="00780F0D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780F0D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5CC87112" w14:textId="77777777" w:rsidR="00D85AD0" w:rsidRPr="00780F0D" w:rsidRDefault="00D85AD0" w:rsidP="00780F0D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</w:p>
    <w:p w14:paraId="0024AECA" w14:textId="77777777" w:rsidR="000B06F4" w:rsidRDefault="000B06F4" w:rsidP="00D85AD0">
      <w:pPr>
        <w:pStyle w:val="3"/>
        <w:shd w:val="clear" w:color="auto" w:fill="FFFFFF"/>
        <w:spacing w:before="0" w:beforeAutospacing="0" w:after="0" w:afterAutospacing="0"/>
        <w:jc w:val="center"/>
        <w:rPr>
          <w:rFonts w:ascii="PT Sans Caption" w:hAnsi="PT Sans Caption"/>
          <w:color w:val="282828"/>
          <w:sz w:val="36"/>
          <w:szCs w:val="36"/>
        </w:rPr>
      </w:pPr>
      <w:r>
        <w:rPr>
          <w:rFonts w:ascii="PT Sans Caption" w:hAnsi="PT Sans Caption"/>
          <w:color w:val="282828"/>
          <w:sz w:val="36"/>
          <w:szCs w:val="36"/>
        </w:rPr>
        <w:t>Команда проекта</w:t>
      </w:r>
    </w:p>
    <w:p w14:paraId="5E805839" w14:textId="66BA3E4A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  <w:r>
        <w:rPr>
          <w:rFonts w:ascii="PT Sans" w:hAnsi="PT Sans"/>
          <w:color w:val="282828"/>
          <w:sz w:val="21"/>
          <w:szCs w:val="21"/>
        </w:rPr>
        <w:t>– поля, обязательные для заполнения</w:t>
      </w:r>
    </w:p>
    <w:p w14:paraId="7CC565BD" w14:textId="77777777" w:rsidR="000B06F4" w:rsidRDefault="000B06F4" w:rsidP="000B06F4">
      <w:pPr>
        <w:pStyle w:val="4"/>
        <w:shd w:val="clear" w:color="auto" w:fill="FFFFFF"/>
        <w:spacing w:before="0"/>
        <w:rPr>
          <w:rFonts w:ascii="PT Sans Caption" w:hAnsi="PT Sans Caption"/>
          <w:color w:val="282828"/>
          <w:sz w:val="27"/>
          <w:szCs w:val="27"/>
        </w:rPr>
      </w:pPr>
      <w:r>
        <w:rPr>
          <w:rFonts w:ascii="PT Sans Caption" w:hAnsi="PT Sans Caption"/>
          <w:color w:val="282828"/>
          <w:sz w:val="27"/>
          <w:szCs w:val="27"/>
        </w:rPr>
        <w:t>Член команды №1</w:t>
      </w:r>
    </w:p>
    <w:p w14:paraId="3BDD10AD" w14:textId="77777777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1. Должность или роль в заявленном проекте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2AD590FE" w14:textId="36424360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060DDC4F">
          <v:shape id="_x0000_i1415" type="#_x0000_t75" style="width:53.25pt;height:18pt" o:ole="">
            <v:imagedata r:id="rId38" o:title=""/>
          </v:shape>
          <w:control r:id="rId68" w:name="DefaultOcxName30" w:shapeid="_x0000_i1415"/>
        </w:object>
      </w:r>
    </w:p>
    <w:p w14:paraId="5E283970" w14:textId="2C397B6A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48305D5F" w14:textId="77777777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2. ФИО члена команды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027ADDA2" w14:textId="36B4FD1B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5CC97679">
          <v:shape id="_x0000_i1419" type="#_x0000_t75" style="width:53.25pt;height:18pt" o:ole="">
            <v:imagedata r:id="rId38" o:title=""/>
          </v:shape>
          <w:control r:id="rId69" w:name="DefaultOcxName114" w:shapeid="_x0000_i1419"/>
        </w:object>
      </w:r>
    </w:p>
    <w:p w14:paraId="3E953458" w14:textId="24772901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7D05D90D" w14:textId="456A4D9D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37D2ED81">
          <v:shape id="_x0000_i1423" type="#_x0000_t75" style="width:53.25pt;height:18pt" o:ole="">
            <v:imagedata r:id="rId38" o:title=""/>
          </v:shape>
          <w:control r:id="rId70" w:name="DefaultOcxName29" w:shapeid="_x0000_i1423"/>
        </w:object>
      </w:r>
    </w:p>
    <w:p w14:paraId="6464CAB2" w14:textId="21B6E0E8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09C0FBFD" w14:textId="02AA9146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31EE36C5">
          <v:shape id="_x0000_i1426" type="#_x0000_t75" style="width:20.25pt;height:18pt" o:ole="">
            <v:imagedata r:id="rId36" o:title=""/>
          </v:shape>
          <w:control r:id="rId71" w:name="DefaultOcxName33" w:shapeid="_x0000_i1426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Нет отчества</w:t>
      </w:r>
    </w:p>
    <w:p w14:paraId="4B8FCCE9" w14:textId="06E500E8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1AB7F34B">
          <v:shape id="_x0000_i1430" type="#_x0000_t75" style="width:53.25pt;height:18pt" o:ole="">
            <v:imagedata r:id="rId38" o:title=""/>
          </v:shape>
          <w:control r:id="rId72" w:name="DefaultOcxName42" w:shapeid="_x0000_i1430"/>
        </w:object>
      </w:r>
    </w:p>
    <w:p w14:paraId="66B4E2BB" w14:textId="43E0BC2A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446B02D7" w14:textId="77777777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3. Образование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5858C2F4" w14:textId="77777777" w:rsidR="000B06F4" w:rsidRDefault="000B06F4" w:rsidP="000B06F4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Введите образование</w:t>
      </w:r>
    </w:p>
    <w:p w14:paraId="603BE41A" w14:textId="472E59B2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1DFD41EA">
          <v:shape id="_x0000_i1433" type="#_x0000_t75" style="width:151.5pt;height:18pt" o:ole="">
            <v:imagedata r:id="rId48" o:title=""/>
          </v:shape>
          <w:control r:id="rId73" w:name="DefaultOcxName52" w:shapeid="_x0000_i1433"/>
        </w:object>
      </w:r>
    </w:p>
    <w:p w14:paraId="74AAB500" w14:textId="77777777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4. Образовательные организации и специальности</w:t>
      </w:r>
    </w:p>
    <w:p w14:paraId="53EEAEFE" w14:textId="77777777" w:rsidR="000B06F4" w:rsidRDefault="000B06F4" w:rsidP="000B06F4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По желанию заявителя в этом поле можно указать информацию об образовании (не более 5 образовательных организаций).</w:t>
      </w:r>
    </w:p>
    <w:p w14:paraId="06BC38FE" w14:textId="77777777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Организация №1</w:t>
      </w:r>
    </w:p>
    <w:p w14:paraId="7DE31F44" w14:textId="4C63F6E1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17D6744B">
          <v:shape id="_x0000_i1437" type="#_x0000_t75" style="width:136.5pt;height:29.25pt" o:ole="">
            <v:imagedata r:id="rId10" o:title=""/>
          </v:shape>
          <w:control r:id="rId74" w:name="DefaultOcxName62" w:shapeid="_x0000_i1437"/>
        </w:object>
      </w:r>
    </w:p>
    <w:p w14:paraId="0D338059" w14:textId="35C7774B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0BCF8790" w14:textId="26639643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lastRenderedPageBreak/>
        <w:object w:dxaOrig="1440" w:dyaOrig="1440" w14:anchorId="19382343">
          <v:shape id="_x0000_i1440" type="#_x0000_t75" style="width:136.5pt;height:29.25pt" o:ole="">
            <v:imagedata r:id="rId10" o:title=""/>
          </v:shape>
          <w:control r:id="rId75" w:name="DefaultOcxName72" w:shapeid="_x0000_i1440"/>
        </w:object>
      </w:r>
    </w:p>
    <w:p w14:paraId="33905FC0" w14:textId="2925FD13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44B62AAE" w14:textId="7325FE4F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19AD75CB">
          <v:shape id="_x0000_i1443" type="#_x0000_t75" style="width:53.25pt;height:18pt" o:ole="">
            <v:imagedata r:id="rId38" o:title=""/>
          </v:shape>
          <w:control r:id="rId76" w:name="DefaultOcxName82" w:shapeid="_x0000_i1443"/>
        </w:object>
      </w:r>
    </w:p>
    <w:p w14:paraId="1B903E90" w14:textId="46BD2CF9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2E8CA5EB">
          <v:shape id="_x0000_i1447" type="#_x0000_t75" style="width:53.25pt;height:18pt" o:ole="">
            <v:imagedata r:id="rId38" o:title=""/>
          </v:shape>
          <w:control r:id="rId77" w:name="DefaultOcxName92" w:shapeid="_x0000_i1447"/>
        </w:object>
      </w:r>
    </w:p>
    <w:p w14:paraId="07BCDCA1" w14:textId="3A1CD0AD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64C5F28C">
          <v:shape id="_x0000_i1450" type="#_x0000_t75" style="width:20.25pt;height:18pt" o:ole="">
            <v:imagedata r:id="rId36" o:title=""/>
          </v:shape>
          <w:control r:id="rId78" w:name="DefaultOcxName102" w:shapeid="_x0000_i1450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По настоящее время</w:t>
      </w:r>
    </w:p>
    <w:p w14:paraId="7368B672" w14:textId="77777777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132C28D4" w14:textId="77777777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5. Опыт работы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202718C5" w14:textId="0B885CD0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18F6DE52">
          <v:shape id="_x0000_i1453" type="#_x0000_t75" style="width:20.25pt;height:18pt" o:ole="">
            <v:imagedata r:id="rId36" o:title=""/>
          </v:shape>
          <w:control r:id="rId79" w:name="DefaultOcxName113" w:shapeid="_x0000_i1453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нет опыта</w:t>
      </w:r>
    </w:p>
    <w:p w14:paraId="16EE098C" w14:textId="77777777" w:rsidR="000B06F4" w:rsidRDefault="000B06F4" w:rsidP="000B06F4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Данное поле обязательно для заполнения. Следует указать не более 10 последних мест работы члена команды.</w:t>
      </w:r>
    </w:p>
    <w:p w14:paraId="44F0FA61" w14:textId="77777777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Место работы №1</w:t>
      </w:r>
    </w:p>
    <w:p w14:paraId="6BC22FC1" w14:textId="2CC67CFD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51BBB41F">
          <v:shape id="_x0000_i1457" type="#_x0000_t75" style="width:136.5pt;height:29.25pt" o:ole="">
            <v:imagedata r:id="rId10" o:title=""/>
          </v:shape>
          <w:control r:id="rId80" w:name="DefaultOcxName122" w:shapeid="_x0000_i1457"/>
        </w:object>
      </w:r>
    </w:p>
    <w:p w14:paraId="2F173A96" w14:textId="77777777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</w:p>
    <w:p w14:paraId="3AE49F6A" w14:textId="5D117145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28F9FC47">
          <v:shape id="_x0000_i1460" type="#_x0000_t75" style="width:136.5pt;height:29.25pt" o:ole="">
            <v:imagedata r:id="rId10" o:title=""/>
          </v:shape>
          <w:control r:id="rId81" w:name="DefaultOcxName132" w:shapeid="_x0000_i1460"/>
        </w:object>
      </w:r>
    </w:p>
    <w:p w14:paraId="6FC48676" w14:textId="1D5011AD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61675EB7" w14:textId="4FD067F6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195002AB">
          <v:shape id="_x0000_i1463" type="#_x0000_t75" style="width:53.25pt;height:18pt" o:ole="">
            <v:imagedata r:id="rId38" o:title=""/>
          </v:shape>
          <w:control r:id="rId82" w:name="DefaultOcxName142" w:shapeid="_x0000_i1463"/>
        </w:object>
      </w:r>
    </w:p>
    <w:p w14:paraId="55A98A71" w14:textId="1094EB95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2D83098D">
          <v:shape id="_x0000_i1467" type="#_x0000_t75" style="width:53.25pt;height:18pt" o:ole="">
            <v:imagedata r:id="rId38" o:title=""/>
          </v:shape>
          <w:control r:id="rId83" w:name="DefaultOcxName152" w:shapeid="_x0000_i1467"/>
        </w:object>
      </w:r>
    </w:p>
    <w:p w14:paraId="6430E378" w14:textId="451E6C36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17123F3E">
          <v:shape id="_x0000_i1470" type="#_x0000_t75" style="width:20.25pt;height:18pt" o:ole="">
            <v:imagedata r:id="rId36" o:title=""/>
          </v:shape>
          <w:control r:id="rId84" w:name="DefaultOcxName162" w:shapeid="_x0000_i1470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По настоящее время</w:t>
      </w:r>
    </w:p>
    <w:p w14:paraId="42936B4E" w14:textId="77777777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2C885AB7" w14:textId="11B4F38B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6. Опыт реализации социально значимых проектов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  <w:r>
        <w:rPr>
          <w:rFonts w:ascii="PT Sans" w:hAnsi="PT Sans"/>
          <w:color w:val="282828"/>
          <w:sz w:val="21"/>
          <w:szCs w:val="21"/>
        </w:rPr>
        <w:object w:dxaOrig="1440" w:dyaOrig="1440" w14:anchorId="3210D8E8">
          <v:shape id="_x0000_i1473" type="#_x0000_t75" style="width:20.25pt;height:18pt" o:ole="">
            <v:imagedata r:id="rId36" o:title=""/>
          </v:shape>
          <w:control r:id="rId85" w:name="DefaultOcxName172" w:shapeid="_x0000_i1473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нет опыта</w:t>
      </w:r>
    </w:p>
    <w:p w14:paraId="060CEDFC" w14:textId="77777777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Проект №1</w:t>
      </w:r>
    </w:p>
    <w:p w14:paraId="3912854F" w14:textId="05DD1FCA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4B5E1CA3">
          <v:shape id="_x0000_i1477" type="#_x0000_t75" style="width:136.5pt;height:29.25pt" o:ole="">
            <v:imagedata r:id="rId10" o:title=""/>
          </v:shape>
          <w:control r:id="rId86" w:name="DefaultOcxName182" w:shapeid="_x0000_i1477"/>
        </w:object>
      </w:r>
    </w:p>
    <w:p w14:paraId="1690FA59" w14:textId="04FACC52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52E0E938" w14:textId="5F61B8CB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747D89AE">
          <v:shape id="_x0000_i1480" type="#_x0000_t75" style="width:136.5pt;height:29.25pt" o:ole="">
            <v:imagedata r:id="rId10" o:title=""/>
          </v:shape>
          <w:control r:id="rId87" w:name="DefaultOcxName192" w:shapeid="_x0000_i1480"/>
        </w:object>
      </w:r>
    </w:p>
    <w:p w14:paraId="195FEEB9" w14:textId="0795B58C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1055FFD5" w14:textId="6C3B6A9D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0F17CAB4">
          <v:shape id="_x0000_i1483" type="#_x0000_t75" style="width:53.25pt;height:18pt" o:ole="">
            <v:imagedata r:id="rId38" o:title=""/>
          </v:shape>
          <w:control r:id="rId88" w:name="DefaultOcxName202" w:shapeid="_x0000_i1483"/>
        </w:object>
      </w:r>
    </w:p>
    <w:p w14:paraId="4E4452F0" w14:textId="15D2D346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1EC823D9">
          <v:shape id="_x0000_i1487" type="#_x0000_t75" style="width:53.25pt;height:18pt" o:ole="">
            <v:imagedata r:id="rId38" o:title=""/>
          </v:shape>
          <w:control r:id="rId89" w:name="DefaultOcxName212" w:shapeid="_x0000_i1487"/>
        </w:object>
      </w:r>
    </w:p>
    <w:p w14:paraId="2E2EA2BF" w14:textId="5B5B777C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lastRenderedPageBreak/>
        <w:object w:dxaOrig="1440" w:dyaOrig="1440" w14:anchorId="7F14081B">
          <v:shape id="_x0000_i1490" type="#_x0000_t75" style="width:20.25pt;height:18pt" o:ole="">
            <v:imagedata r:id="rId36" o:title=""/>
          </v:shape>
          <w:control r:id="rId90" w:name="DefaultOcxName222" w:shapeid="_x0000_i1490"/>
        </w:object>
      </w:r>
      <w:r>
        <w:rPr>
          <w:rStyle w:val="custom-checkboxlabel"/>
          <w:rFonts w:ascii="PT Sans" w:hAnsi="PT Sans"/>
          <w:color w:val="282828"/>
          <w:sz w:val="21"/>
          <w:szCs w:val="21"/>
          <w:bdr w:val="none" w:sz="0" w:space="0" w:color="auto" w:frame="1"/>
        </w:rPr>
        <w:t>По настоящее время</w:t>
      </w:r>
    </w:p>
    <w:p w14:paraId="4E263FE5" w14:textId="77777777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2C6E0B1C" w14:textId="77777777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7. Дополнительные сведения</w:t>
      </w:r>
    </w:p>
    <w:p w14:paraId="14ACFFA0" w14:textId="77777777" w:rsidR="000B06F4" w:rsidRDefault="000B06F4" w:rsidP="000B06F4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Данное поле можно оставить пустым.</w:t>
      </w:r>
    </w:p>
    <w:p w14:paraId="4BD7576B" w14:textId="627CD9A2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object w:dxaOrig="1440" w:dyaOrig="1440" w14:anchorId="3E87F091">
          <v:shape id="_x0000_i1494" type="#_x0000_t75" style="width:136.5pt;height:29.25pt" o:ole="">
            <v:imagedata r:id="rId10" o:title=""/>
          </v:shape>
          <w:control r:id="rId91" w:name="DefaultOcxName232" w:shapeid="_x0000_i1494"/>
        </w:object>
      </w:r>
    </w:p>
    <w:p w14:paraId="1F4189DA" w14:textId="029381A6" w:rsidR="000B06F4" w:rsidRDefault="000B06F4" w:rsidP="000B06F4">
      <w:pPr>
        <w:shd w:val="clear" w:color="auto" w:fill="FFFFFF"/>
        <w:spacing w:line="264" w:lineRule="atLeast"/>
        <w:rPr>
          <w:rFonts w:ascii="PT Sans" w:hAnsi="PT Sans"/>
          <w:color w:val="282828"/>
          <w:sz w:val="17"/>
          <w:szCs w:val="17"/>
        </w:rPr>
      </w:pPr>
    </w:p>
    <w:p w14:paraId="30522BD7" w14:textId="77777777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8. Ссылки на профиль в социальных сетях </w:t>
      </w:r>
    </w:p>
    <w:p w14:paraId="5B68A10F" w14:textId="77777777" w:rsidR="000B06F4" w:rsidRDefault="000B06F4" w:rsidP="000B06F4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По желанию заявителя в этом поле можно указать ссылки на профили в социальных сетях (не более 5 ссылок).</w:t>
      </w:r>
    </w:p>
    <w:p w14:paraId="57F7A100" w14:textId="77777777" w:rsidR="000B06F4" w:rsidRDefault="000B06F4" w:rsidP="000B06F4">
      <w:pPr>
        <w:shd w:val="clear" w:color="auto" w:fill="FFFFFF"/>
        <w:spacing w:line="240" w:lineRule="auto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</w:t>
      </w:r>
    </w:p>
    <w:p w14:paraId="51E8740F" w14:textId="77777777" w:rsidR="000B06F4" w:rsidRDefault="000B06F4" w:rsidP="000B06F4">
      <w:pPr>
        <w:shd w:val="clear" w:color="auto" w:fill="FFFFFF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9. Документы об образовании</w:t>
      </w:r>
      <w:r>
        <w:rPr>
          <w:rStyle w:val="required-active"/>
          <w:rFonts w:ascii="PT Sans" w:hAnsi="PT Sans"/>
          <w:color w:val="282828"/>
          <w:sz w:val="30"/>
          <w:szCs w:val="30"/>
          <w:bdr w:val="none" w:sz="0" w:space="0" w:color="auto" w:frame="1"/>
        </w:rPr>
        <w:t>*</w:t>
      </w:r>
    </w:p>
    <w:p w14:paraId="5DB95557" w14:textId="77777777" w:rsidR="000B06F4" w:rsidRDefault="000B06F4" w:rsidP="000B06F4">
      <w:pPr>
        <w:shd w:val="clear" w:color="auto" w:fill="FFFFFF"/>
        <w:spacing w:line="252" w:lineRule="atLeast"/>
        <w:rPr>
          <w:rFonts w:ascii="PT Sans" w:hAnsi="PT Sans"/>
          <w:color w:val="282828"/>
          <w:sz w:val="18"/>
          <w:szCs w:val="18"/>
        </w:rPr>
      </w:pPr>
      <w:r>
        <w:rPr>
          <w:rFonts w:ascii="PT Sans" w:hAnsi="PT Sans"/>
          <w:color w:val="282828"/>
          <w:sz w:val="18"/>
          <w:szCs w:val="18"/>
        </w:rPr>
        <w:t>Дипломы, аттестаты, сертификаты и т.д.</w:t>
      </w:r>
      <w:r>
        <w:rPr>
          <w:rFonts w:ascii="PT Sans" w:hAnsi="PT Sans"/>
          <w:color w:val="282828"/>
          <w:sz w:val="18"/>
          <w:szCs w:val="18"/>
        </w:rPr>
        <w:br/>
        <w:t>Можно загрузить до 5 файлов.</w:t>
      </w:r>
      <w:r>
        <w:rPr>
          <w:rFonts w:ascii="PT Sans" w:hAnsi="PT Sans"/>
          <w:color w:val="282828"/>
          <w:sz w:val="18"/>
          <w:szCs w:val="18"/>
        </w:rPr>
        <w:br/>
        <w:t>Размер файла должен быть не больше 5 мегабайт.</w:t>
      </w:r>
      <w:r>
        <w:rPr>
          <w:rFonts w:ascii="PT Sans" w:hAnsi="PT Sans"/>
          <w:color w:val="282828"/>
          <w:sz w:val="18"/>
          <w:szCs w:val="18"/>
        </w:rPr>
        <w:br/>
        <w:t>Формат файла: только pdf, jpeg, jpg, png, tiff.</w:t>
      </w:r>
    </w:p>
    <w:p w14:paraId="2A0BC80B" w14:textId="77777777" w:rsidR="000B06F4" w:rsidRPr="00E83366" w:rsidRDefault="000B06F4" w:rsidP="000B06F4">
      <w:pPr>
        <w:shd w:val="clear" w:color="auto" w:fill="FFFFFF"/>
        <w:spacing w:line="240" w:lineRule="auto"/>
        <w:jc w:val="center"/>
        <w:rPr>
          <w:rFonts w:ascii="PT Sans" w:hAnsi="PT Sans"/>
          <w:sz w:val="21"/>
          <w:szCs w:val="21"/>
        </w:rPr>
      </w:pPr>
      <w:r w:rsidRPr="00E83366">
        <w:rPr>
          <w:rFonts w:ascii="PT Sans" w:hAnsi="PT Sans"/>
          <w:sz w:val="21"/>
          <w:szCs w:val="21"/>
          <w:bdr w:val="none" w:sz="0" w:space="0" w:color="auto" w:frame="1"/>
        </w:rPr>
        <w:t>Перенесите файл с устройства или нажмите на данное поле для добавления файла</w:t>
      </w:r>
      <w:r w:rsidRPr="00E83366">
        <w:rPr>
          <w:rFonts w:ascii="PT Sans" w:hAnsi="PT Sans"/>
          <w:sz w:val="21"/>
          <w:szCs w:val="21"/>
        </w:rPr>
        <w:br/>
      </w:r>
      <w:r w:rsidRPr="00E83366">
        <w:rPr>
          <w:rFonts w:ascii="PT Sans" w:hAnsi="PT Sans"/>
          <w:sz w:val="18"/>
          <w:szCs w:val="18"/>
          <w:bdr w:val="none" w:sz="0" w:space="0" w:color="auto" w:frame="1"/>
        </w:rPr>
        <w:t>Размер файла: не больше 5 мегабайт</w:t>
      </w:r>
      <w:r w:rsidRPr="00E83366">
        <w:rPr>
          <w:rFonts w:ascii="PT Sans" w:hAnsi="PT Sans"/>
          <w:sz w:val="21"/>
          <w:szCs w:val="21"/>
        </w:rPr>
        <w:br/>
      </w:r>
      <w:r w:rsidRPr="00E83366">
        <w:rPr>
          <w:rStyle w:val="ng-star-inserted"/>
          <w:rFonts w:ascii="PT Sans" w:hAnsi="PT Sans"/>
          <w:sz w:val="18"/>
          <w:szCs w:val="18"/>
          <w:bdr w:val="none" w:sz="0" w:space="0" w:color="auto" w:frame="1"/>
        </w:rPr>
        <w:t>Расширение файла: pdf, jpg, jpeg, png, tiff</w:t>
      </w:r>
    </w:p>
    <w:p w14:paraId="015BCF23" w14:textId="6FE17473" w:rsidR="000B06F4" w:rsidRDefault="000B06F4" w:rsidP="000B06F4">
      <w:pPr>
        <w:shd w:val="clear" w:color="auto" w:fill="FFFFFF"/>
        <w:jc w:val="center"/>
        <w:rPr>
          <w:rFonts w:ascii="PT Sans" w:hAnsi="PT Sans"/>
          <w:color w:val="282828"/>
          <w:sz w:val="21"/>
          <w:szCs w:val="21"/>
        </w:rPr>
      </w:pPr>
      <w:r>
        <w:rPr>
          <w:rFonts w:ascii="PT Sans" w:hAnsi="PT Sans"/>
          <w:color w:val="282828"/>
          <w:sz w:val="21"/>
          <w:szCs w:val="21"/>
        </w:rPr>
        <w:t>Добавить члена команды</w:t>
      </w:r>
    </w:p>
    <w:p w14:paraId="2CE77504" w14:textId="4680E468" w:rsidR="000B06F4" w:rsidRDefault="000B06F4" w:rsidP="000B06F4">
      <w:pPr>
        <w:shd w:val="clear" w:color="auto" w:fill="FFFFFF"/>
        <w:jc w:val="center"/>
        <w:rPr>
          <w:rFonts w:ascii="PT Sans" w:hAnsi="PT Sans"/>
          <w:color w:val="282828"/>
          <w:sz w:val="21"/>
          <w:szCs w:val="21"/>
        </w:rPr>
      </w:pPr>
    </w:p>
    <w:p w14:paraId="7B0F3EE5" w14:textId="77777777" w:rsidR="000B06F4" w:rsidRPr="000B06F4" w:rsidRDefault="000B06F4" w:rsidP="00D85AD0">
      <w:pPr>
        <w:shd w:val="clear" w:color="auto" w:fill="FFFFFF"/>
        <w:spacing w:after="0" w:line="240" w:lineRule="auto"/>
        <w:jc w:val="center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  <w:r w:rsidRPr="000B06F4"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  <w:t>Организация-заявитель</w:t>
      </w:r>
    </w:p>
    <w:p w14:paraId="24B69C81" w14:textId="11F47E4B" w:rsidR="000B06F4" w:rsidRPr="000B06F4" w:rsidRDefault="000B06F4" w:rsidP="000B06F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– поля, обязательные для заполнения</w:t>
      </w:r>
    </w:p>
    <w:p w14:paraId="0C9EC9D9" w14:textId="77777777" w:rsidR="000B06F4" w:rsidRPr="000B06F4" w:rsidRDefault="000B06F4" w:rsidP="000B06F4">
      <w:pPr>
        <w:shd w:val="clear" w:color="auto" w:fill="FFFFFF"/>
        <w:spacing w:line="336" w:lineRule="atLeast"/>
        <w:rPr>
          <w:rFonts w:ascii="PT Sans" w:eastAsia="Times New Roman" w:hAnsi="PT Sans" w:cs="Times New Roman"/>
          <w:sz w:val="21"/>
          <w:szCs w:val="21"/>
          <w:lang w:eastAsia="ru-RU"/>
        </w:rPr>
      </w:pPr>
      <w:r w:rsidRPr="000B06F4">
        <w:rPr>
          <w:rFonts w:ascii="PT Sans" w:eastAsia="Times New Roman" w:hAnsi="PT Sans" w:cs="Times New Roman"/>
          <w:sz w:val="21"/>
          <w:szCs w:val="21"/>
          <w:lang w:eastAsia="ru-RU"/>
        </w:rPr>
        <w:t>Очистить сведения</w:t>
      </w:r>
    </w:p>
    <w:p w14:paraId="42B23A29" w14:textId="77777777" w:rsidR="000B06F4" w:rsidRPr="000B06F4" w:rsidRDefault="00C94468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hyperlink r:id="rId92" w:history="1">
        <w:r w:rsidR="000B06F4" w:rsidRPr="000B06F4">
          <w:rPr>
            <w:rFonts w:ascii="PT Sans" w:eastAsia="Times New Roman" w:hAnsi="PT Sans" w:cs="Times New Roman"/>
            <w:b/>
            <w:bCs/>
            <w:color w:val="FFFFFF"/>
            <w:sz w:val="21"/>
            <w:szCs w:val="21"/>
            <w:u w:val="single"/>
            <w:lang w:eastAsia="ru-RU"/>
          </w:rPr>
          <w:t>Настройки секции</w:t>
        </w:r>
      </w:hyperlink>
    </w:p>
    <w:p w14:paraId="4A6E16CD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1. ОГРН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C6DA37D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ввести ОГРН организации, внимательно проверить цифры и нажать кнопку «Автозаполнение данных».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В случае ошибочного введения ОГРН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ОГРН).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Вместо ОГРН можно ввести ИНН в поле 2.</w:t>
      </w:r>
    </w:p>
    <w:p w14:paraId="1525FDA1" w14:textId="5714A11D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49503D89">
          <v:shape id="_x0000_i1497" type="#_x0000_t75" style="width:49.5pt;height:18pt" o:ole="">
            <v:imagedata r:id="rId7" o:title=""/>
          </v:shape>
          <w:control r:id="rId93" w:name="DefaultOcxName67" w:shapeid="_x0000_i1497"/>
        </w:object>
      </w:r>
    </w:p>
    <w:p w14:paraId="6D7FCFD8" w14:textId="77777777" w:rsidR="000B06F4" w:rsidRPr="000B06F4" w:rsidRDefault="000B06F4" w:rsidP="000B06F4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5B5580D0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2. ИНН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A3B8267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В данном поле должен отображаться корректный ИНН организации, если ранее в поле 1 был введен ОГРН организации и была нажата кнопка «Автозаполнение данных».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Вместо ввода ОГРН в поле можно ввести ИНН организации в данном поле, внимательно проверить цифры и нажать кнопку «Автозаполнение данных».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lastRenderedPageBreak/>
        <w:t>В этом случае поле 1 и другие поля, куда вносятся сведения из ЕГРЮЛ, будут заполнены автоматически.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В случае ошибочного введения ИНН изменить его будет невозможно, соответственно, заявку можно будет только удалить (перед удалением можно будет создать копию заявки и в ней указать корректный ИНН).</w:t>
      </w:r>
    </w:p>
    <w:p w14:paraId="58069743" w14:textId="29FA1679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265596D3">
          <v:shape id="_x0000_i1501" type="#_x0000_t75" style="width:49.5pt;height:18pt" o:ole="">
            <v:imagedata r:id="rId7" o:title=""/>
          </v:shape>
          <w:control r:id="rId94" w:name="DefaultOcxName116" w:shapeid="_x0000_i1501"/>
        </w:object>
      </w:r>
    </w:p>
    <w:p w14:paraId="0FE5CA46" w14:textId="77777777" w:rsidR="000B06F4" w:rsidRPr="000B06F4" w:rsidRDefault="000B06F4" w:rsidP="000B06F4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7D8D863D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3. КПП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963D5CF" w14:textId="07C27E65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3C87DF44">
          <v:shape id="_x0000_i1505" type="#_x0000_t75" style="width:49.5pt;height:18pt" o:ole="">
            <v:imagedata r:id="rId7" o:title=""/>
          </v:shape>
          <w:control r:id="rId95" w:name="DefaultOcxName214" w:shapeid="_x0000_i1505"/>
        </w:object>
      </w:r>
    </w:p>
    <w:p w14:paraId="460E4595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4. Дата регистрации организации.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C9047BC" w14:textId="1E5DEFC6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438CF989">
          <v:shape id="_x0000_i1509" type="#_x0000_t75" style="width:49.5pt;height:18pt" o:ole="">
            <v:imagedata r:id="rId7" o:title=""/>
          </v:shape>
          <w:control r:id="rId96" w:name="DefaultOcxName310" w:shapeid="_x0000_i1509"/>
        </w:object>
      </w:r>
    </w:p>
    <w:p w14:paraId="361CD2A3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5. Полное наименование организации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AC97ACE" w14:textId="7A80CA10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124DE1B3">
          <v:shape id="_x0000_i1513" type="#_x0000_t75" style="width:136.5pt;height:29.25pt" o:ole="">
            <v:imagedata r:id="rId10" o:title=""/>
          </v:shape>
          <w:control r:id="rId97" w:name="DefaultOcxName410" w:shapeid="_x0000_i1513"/>
        </w:object>
      </w:r>
    </w:p>
    <w:p w14:paraId="6E78DE2A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6. Сокращённое наименование организации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DEFED57" w14:textId="64F1650F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50D85D34">
          <v:shape id="_x0000_i1516" type="#_x0000_t75" style="width:136.5pt;height:29.25pt" o:ole="">
            <v:imagedata r:id="rId10" o:title=""/>
          </v:shape>
          <w:control r:id="rId98" w:name="DefaultOcxName510" w:shapeid="_x0000_i1516"/>
        </w:object>
      </w:r>
    </w:p>
    <w:p w14:paraId="6870F4A6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7. Адрес (место нахождения) организации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0668089" w14:textId="13800200" w:rsidR="000B06F4" w:rsidRPr="000B06F4" w:rsidRDefault="000B06F4" w:rsidP="000B06F4">
      <w:pPr>
        <w:shd w:val="clear" w:color="auto" w:fill="F9F9F9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177C712E">
          <v:shape id="_x0000_i1519" type="#_x0000_t75" style="width:49.5pt;height:18pt" o:ole="">
            <v:imagedata r:id="rId7" o:title=""/>
          </v:shape>
          <w:control r:id="rId99" w:name="DefaultOcxName66" w:shapeid="_x0000_i1519"/>
        </w:object>
      </w:r>
    </w:p>
    <w:p w14:paraId="075DE7C2" w14:textId="16680EE5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1C0EAAA9">
          <v:shape id="_x0000_i1522" type="#_x0000_t75" style="width:20.25pt;height:18pt" o:ole="">
            <v:imagedata r:id="rId36" o:title=""/>
          </v:shape>
          <w:control r:id="rId100" w:name="DefaultOcxName73" w:shapeid="_x0000_i1522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Поставьте отметку, если Ваш адрес не удается найти в строке выше</w:t>
      </w:r>
    </w:p>
    <w:p w14:paraId="3890A4BD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8. Фактическое место нахождения организации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00CC765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ввести фактический адрес.</w:t>
      </w:r>
    </w:p>
    <w:p w14:paraId="254A3447" w14:textId="07AF9890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79B5CAAA">
          <v:shape id="_x0000_i1526" type="#_x0000_t75" style="width:49.5pt;height:18pt" o:ole="">
            <v:imagedata r:id="rId7" o:title=""/>
          </v:shape>
          <w:control r:id="rId101" w:name="DefaultOcxName83" w:shapeid="_x0000_i1526"/>
        </w:object>
      </w:r>
    </w:p>
    <w:p w14:paraId="2AC43F51" w14:textId="77777777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t>×</w:t>
      </w:r>
    </w:p>
    <w:p w14:paraId="45BDD0C1" w14:textId="11FB17DC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4E2CE194">
          <v:shape id="_x0000_i1529" type="#_x0000_t75" style="width:20.25pt;height:18pt" o:ole="">
            <v:imagedata r:id="rId36" o:title=""/>
          </v:shape>
          <w:control r:id="rId102" w:name="DefaultOcxName93" w:shapeid="_x0000_i1529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Совпадает с адресом регистрации по данным ЕГРЮЛ</w:t>
      </w: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2AD6D47E">
          <v:shape id="_x0000_i1532" type="#_x0000_t75" style="width:20.25pt;height:18pt" o:ole="">
            <v:imagedata r:id="rId36" o:title=""/>
          </v:shape>
          <w:control r:id="rId103" w:name="DefaultOcxName103" w:shapeid="_x0000_i1532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Поставьте отметку, если Ваш адрес не удается найти в строке выше</w:t>
      </w:r>
    </w:p>
    <w:p w14:paraId="1DFE5D26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9. Адрес для направления организации юридически значимых сообщений.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24836E6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адрес организации, по которому организации можно направлять юридически значимые сообщения и документы.</w:t>
      </w:r>
    </w:p>
    <w:p w14:paraId="676EE2F4" w14:textId="0D177062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0EA2A491">
          <v:shape id="_x0000_i1536" type="#_x0000_t75" style="width:49.5pt;height:18pt" o:ole="">
            <v:imagedata r:id="rId7" o:title=""/>
          </v:shape>
          <w:control r:id="rId104" w:name="DefaultOcxName115" w:shapeid="_x0000_i1536"/>
        </w:object>
      </w:r>
    </w:p>
    <w:p w14:paraId="24059CD5" w14:textId="77777777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color w:val="999999"/>
          <w:sz w:val="39"/>
          <w:szCs w:val="39"/>
          <w:bdr w:val="none" w:sz="0" w:space="0" w:color="auto" w:frame="1"/>
          <w:lang w:eastAsia="ru-RU"/>
        </w:rPr>
        <w:t>×</w:t>
      </w:r>
    </w:p>
    <w:p w14:paraId="065E6A54" w14:textId="78B95F4D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10900A66">
          <v:shape id="_x0000_i1539" type="#_x0000_t75" style="width:20.25pt;height:18pt" o:ole="">
            <v:imagedata r:id="rId36" o:title=""/>
          </v:shape>
          <w:control r:id="rId105" w:name="DefaultOcxName123" w:shapeid="_x0000_i1539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Совпадает с адресом регистрации по данным ЕГРЮЛ</w:t>
      </w: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00EB959E">
          <v:shape id="_x0000_i1542" type="#_x0000_t75" style="width:20.25pt;height:18pt" o:ole="">
            <v:imagedata r:id="rId36" o:title=""/>
          </v:shape>
          <w:control r:id="rId106" w:name="DefaultOcxName133" w:shapeid="_x0000_i1542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Поставьте отметку, если Ваш адрес не удается найти в строке выше</w:t>
      </w:r>
    </w:p>
    <w:p w14:paraId="6F21CEE9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10. Руководитель организации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F0BBBE6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Фамилия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0345F1E" w14:textId="233882F2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lastRenderedPageBreak/>
        <w:object w:dxaOrig="1440" w:dyaOrig="1440" w14:anchorId="68D78877">
          <v:shape id="_x0000_i1546" type="#_x0000_t75" style="width:49.5pt;height:18pt" o:ole="">
            <v:imagedata r:id="rId7" o:title=""/>
          </v:shape>
          <w:control r:id="rId107" w:name="DefaultOcxName143" w:shapeid="_x0000_i1546"/>
        </w:object>
      </w:r>
    </w:p>
    <w:p w14:paraId="7431BF69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Имя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3892438" w14:textId="49F8CF02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2F9B34AB">
          <v:shape id="_x0000_i1550" type="#_x0000_t75" style="width:49.5pt;height:18pt" o:ole="">
            <v:imagedata r:id="rId7" o:title=""/>
          </v:shape>
          <w:control r:id="rId108" w:name="DefaultOcxName153" w:shapeid="_x0000_i1550"/>
        </w:object>
      </w:r>
    </w:p>
    <w:p w14:paraId="2F3F50FC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Отчество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B12A8D1" w14:textId="7D0AA618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70405797">
          <v:shape id="_x0000_i1554" type="#_x0000_t75" style="width:49.5pt;height:18pt" o:ole="">
            <v:imagedata r:id="rId7" o:title=""/>
          </v:shape>
          <w:control r:id="rId109" w:name="DefaultOcxName163" w:shapeid="_x0000_i1554"/>
        </w:object>
      </w:r>
    </w:p>
    <w:p w14:paraId="05E32888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11. Дата рождения руководителя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6968B45" w14:textId="0E26BB37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6F6D2307">
          <v:shape id="_x0000_i1558" type="#_x0000_t75" style="width:49.5pt;height:18pt" o:ole="">
            <v:imagedata r:id="rId7" o:title=""/>
          </v:shape>
          <w:control r:id="rId110" w:name="DefaultOcxName173" w:shapeid="_x0000_i1558"/>
        </w:object>
      </w:r>
    </w:p>
    <w:p w14:paraId="0869DA2B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12. Файл устава организации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FE36016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Файл устава организации.</w:t>
      </w:r>
    </w:p>
    <w:p w14:paraId="30EA1C3C" w14:textId="1B4C125D" w:rsidR="000B06F4" w:rsidRPr="000B06F4" w:rsidRDefault="000B06F4" w:rsidP="000B06F4">
      <w:pPr>
        <w:shd w:val="clear" w:color="auto" w:fill="FFFFFF"/>
        <w:spacing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br/>
      </w:r>
      <w:r w:rsidRPr="000B06F4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 xml:space="preserve">Размер файла: не больше </w:t>
      </w:r>
      <w:r w:rsidR="00C94468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3</w:t>
      </w:r>
      <w:r w:rsidRPr="000B06F4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0 мегабайт</w:t>
      </w:r>
    </w:p>
    <w:p w14:paraId="204A0762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13. Информация о наличии лиц, имеющих право подписи без доверенности</w:t>
      </w:r>
    </w:p>
    <w:p w14:paraId="530A0F6B" w14:textId="09FB4750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48E5C864">
          <v:shape id="_x0000_i1561" type="#_x0000_t75" style="width:20.25pt;height:18pt" o:ole="">
            <v:imagedata r:id="rId36" o:title=""/>
          </v:shape>
          <w:control r:id="rId111" w:name="DefaultOcxName183" w:shapeid="_x0000_i1561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</w:r>
    </w:p>
    <w:p w14:paraId="43FE6D63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14. Информация о наличии коллегиального органа управления</w:t>
      </w:r>
    </w:p>
    <w:p w14:paraId="12B74FED" w14:textId="5B619B77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3245801E">
          <v:shape id="_x0000_i1564" type="#_x0000_t75" style="width:20.25pt;height:18pt" o:ole="">
            <v:imagedata r:id="rId36" o:title=""/>
          </v:shape>
          <w:control r:id="rId112" w:name="DefaultOcxName193" w:shapeid="_x0000_i1564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Следует поставить отметку, если у организации-заявителя есть коллегиальный орган управления (совет, президиум, правление и т.п.). При отсутствии такого органа отметка не ставится. Общее собрание членов организации таким органом не является.</w:t>
      </w:r>
    </w:p>
    <w:p w14:paraId="1D81EC39" w14:textId="77777777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15. Главный бухгалтер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C50183B" w14:textId="3C5F5048" w:rsid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2F50C5EF">
          <v:shape id="_x0000_i1568" type="#_x0000_t75" style="width:49.5pt;height:18pt" o:ole="">
            <v:imagedata r:id="rId7" o:title=""/>
          </v:shape>
          <w:control r:id="rId113" w:name="DefaultOcxName203" w:shapeid="_x0000_i1568"/>
        </w:object>
      </w:r>
    </w:p>
    <w:p w14:paraId="11EFD2C4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0B06F4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16. Основные виды деятельности организации</w:t>
      </w:r>
      <w:r w:rsidRPr="000B06F4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38755D0E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Следует указать не более 10 видов деятельности, осуществляемых организацией в соответствии с её уставом, путём выбора из списка или ввести свой вариант.</w:t>
      </w:r>
    </w:p>
    <w:p w14:paraId="097FB03D" w14:textId="64B2C6ED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0B06F4">
        <w:rPr>
          <w:rFonts w:ascii="PT Sans" w:eastAsia="Times New Roman" w:hAnsi="PT Sans" w:cs="Times New Roman"/>
          <w:color w:val="333333"/>
          <w:sz w:val="21"/>
          <w:szCs w:val="21"/>
        </w:rPr>
        <w:object w:dxaOrig="1440" w:dyaOrig="1440" w14:anchorId="5997B630">
          <v:shape id="_x0000_i1572" type="#_x0000_t75" style="width:53.25pt;height:18pt" o:ole="">
            <v:imagedata r:id="rId38" o:title=""/>
          </v:shape>
          <w:control r:id="rId114" w:name="DefaultOcxName68" w:shapeid="_x0000_i1572"/>
        </w:object>
      </w:r>
    </w:p>
    <w:p w14:paraId="0298D8F3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0B06F4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17. Целевые группы, опыт работы с которыми имеет организация</w:t>
      </w:r>
      <w:r w:rsidRPr="000B06F4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3CC78C03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color w:val="282828"/>
          <w:sz w:val="18"/>
          <w:szCs w:val="18"/>
          <w:lang w:eastAsia="ru-RU"/>
        </w:rPr>
        <w:t>Следует указать целевые группы, опыт работы с которыми имеет организация или ввести свой вариант.</w:t>
      </w:r>
    </w:p>
    <w:p w14:paraId="4E532F99" w14:textId="0F33E798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0B06F4">
        <w:rPr>
          <w:rFonts w:ascii="PT Sans" w:eastAsia="Times New Roman" w:hAnsi="PT Sans" w:cs="Times New Roman"/>
          <w:color w:val="333333"/>
          <w:sz w:val="21"/>
          <w:szCs w:val="21"/>
        </w:rPr>
        <w:object w:dxaOrig="1440" w:dyaOrig="1440" w14:anchorId="2C354048">
          <v:shape id="_x0000_i1576" type="#_x0000_t75" style="width:53.25pt;height:18pt" o:ole="">
            <v:imagedata r:id="rId38" o:title=""/>
          </v:shape>
          <w:control r:id="rId115" w:name="DefaultOcxName117" w:shapeid="_x0000_i1576"/>
        </w:object>
      </w:r>
    </w:p>
    <w:p w14:paraId="4913C1E9" w14:textId="77777777" w:rsidR="000B06F4" w:rsidRP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</w:p>
    <w:p w14:paraId="47BE5AE3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18. Контактный телефон организации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CB18CEE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</w:r>
    </w:p>
    <w:p w14:paraId="727877D3" w14:textId="7DBC3B34" w:rsidR="000B06F4" w:rsidRDefault="000B06F4" w:rsidP="000B06F4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48C61CCB">
          <v:shape id="_x0000_i1580" type="#_x0000_t75" style="width:49.5pt;height:18pt" o:ole="">
            <v:imagedata r:id="rId7" o:title=""/>
          </v:shape>
          <w:control r:id="rId116" w:name="DefaultOcxName213" w:shapeid="_x0000_i1580"/>
        </w:object>
      </w:r>
    </w:p>
    <w:p w14:paraId="6659ACEF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0B06F4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lastRenderedPageBreak/>
        <w:t>19. Дополнительные документы об организации</w:t>
      </w:r>
      <w:r w:rsidRPr="000B06F4">
        <w:rPr>
          <w:rFonts w:ascii="PT Sans" w:eastAsia="Times New Roman" w:hAnsi="PT Sans" w:cs="Times New Roman"/>
          <w:color w:val="282828"/>
          <w:sz w:val="30"/>
          <w:szCs w:val="30"/>
          <w:bdr w:val="none" w:sz="0" w:space="0" w:color="auto" w:frame="1"/>
          <w:lang w:eastAsia="ru-RU"/>
        </w:rPr>
        <w:t>*</w:t>
      </w:r>
    </w:p>
    <w:p w14:paraId="1CDB123F" w14:textId="7463C5C2" w:rsidR="000B06F4" w:rsidRPr="000B06F4" w:rsidRDefault="00C94468" w:rsidP="00C94468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1"/>
          <w:szCs w:val="21"/>
          <w:lang w:eastAsia="ru-RU"/>
        </w:rPr>
      </w:pPr>
      <w:r>
        <w:rPr>
          <w:rFonts w:ascii="PT Sans" w:hAnsi="PT Sans"/>
          <w:color w:val="282828"/>
          <w:sz w:val="18"/>
          <w:szCs w:val="18"/>
          <w:shd w:val="clear" w:color="auto" w:fill="FBF5EE"/>
        </w:rPr>
        <w:t>В данное поле необходимо прикрепить документы, указанные в Разделе 3 Положения о конкурсе (сведения (выписка) из ЕГРЮЛ, согласия, гарантийные письма, справка ФНС).</w:t>
      </w:r>
      <w:r>
        <w:rPr>
          <w:rFonts w:ascii="PT Sans" w:hAnsi="PT Sans"/>
          <w:color w:val="282828"/>
          <w:sz w:val="18"/>
          <w:szCs w:val="18"/>
        </w:rPr>
        <w:br/>
      </w:r>
      <w:r>
        <w:rPr>
          <w:rFonts w:ascii="PT Sans" w:hAnsi="PT Sans"/>
          <w:color w:val="282828"/>
          <w:sz w:val="18"/>
          <w:szCs w:val="18"/>
          <w:shd w:val="clear" w:color="auto" w:fill="FBF5EE"/>
        </w:rPr>
        <w:t>Прикрепить можно не больше 10 файлов.</w:t>
      </w:r>
      <w:r>
        <w:rPr>
          <w:rFonts w:ascii="PT Sans" w:hAnsi="PT Sans"/>
          <w:color w:val="282828"/>
          <w:sz w:val="18"/>
          <w:szCs w:val="18"/>
        </w:rPr>
        <w:br/>
      </w:r>
      <w:r>
        <w:rPr>
          <w:rFonts w:ascii="PT Sans" w:hAnsi="PT Sans"/>
          <w:color w:val="282828"/>
          <w:sz w:val="18"/>
          <w:szCs w:val="18"/>
          <w:shd w:val="clear" w:color="auto" w:fill="FBF5EE"/>
        </w:rPr>
        <w:t>Размер файла не должен быть больше 10 мегабайт.</w:t>
      </w:r>
      <w:r>
        <w:rPr>
          <w:rFonts w:ascii="PT Sans" w:hAnsi="PT Sans"/>
          <w:color w:val="282828"/>
          <w:sz w:val="18"/>
          <w:szCs w:val="18"/>
        </w:rPr>
        <w:br/>
      </w:r>
      <w:r>
        <w:rPr>
          <w:rFonts w:ascii="PT Sans" w:hAnsi="PT Sans"/>
          <w:color w:val="282828"/>
          <w:sz w:val="18"/>
          <w:szCs w:val="18"/>
          <w:shd w:val="clear" w:color="auto" w:fill="FBF5EE"/>
        </w:rPr>
        <w:t>Формат файла только PDF.</w:t>
      </w:r>
      <w:r w:rsidR="000B06F4" w:rsidRPr="000B06F4">
        <w:rPr>
          <w:rFonts w:ascii="PT Sans" w:eastAsia="Times New Roman" w:hAnsi="PT Sans" w:cs="Times New Roman"/>
          <w:sz w:val="21"/>
          <w:szCs w:val="21"/>
          <w:bdr w:val="none" w:sz="0" w:space="0" w:color="auto" w:frame="1"/>
          <w:lang w:eastAsia="ru-RU"/>
        </w:rPr>
        <w:t>Перенесите файл с устройства или нажмите на данное поле для добавления файла</w:t>
      </w:r>
      <w:r w:rsidR="000B06F4" w:rsidRPr="000B06F4">
        <w:rPr>
          <w:rFonts w:ascii="PT Sans" w:eastAsia="Times New Roman" w:hAnsi="PT Sans" w:cs="Times New Roman"/>
          <w:sz w:val="21"/>
          <w:szCs w:val="21"/>
          <w:lang w:eastAsia="ru-RU"/>
        </w:rPr>
        <w:br/>
      </w:r>
      <w:r w:rsidR="000B06F4" w:rsidRPr="000B06F4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Размер файла: не больше 10 мегабайт</w:t>
      </w:r>
      <w:r w:rsidR="000B06F4" w:rsidRPr="000B06F4">
        <w:rPr>
          <w:rFonts w:ascii="PT Sans" w:eastAsia="Times New Roman" w:hAnsi="PT Sans" w:cs="Times New Roman"/>
          <w:sz w:val="21"/>
          <w:szCs w:val="21"/>
          <w:lang w:eastAsia="ru-RU"/>
        </w:rPr>
        <w:br/>
      </w:r>
      <w:r w:rsidR="000B06F4" w:rsidRPr="000B06F4">
        <w:rPr>
          <w:rFonts w:ascii="PT Sans" w:eastAsia="Times New Roman" w:hAnsi="PT Sans" w:cs="Times New Roman"/>
          <w:sz w:val="18"/>
          <w:szCs w:val="18"/>
          <w:bdr w:val="none" w:sz="0" w:space="0" w:color="auto" w:frame="1"/>
          <w:lang w:eastAsia="ru-RU"/>
        </w:rPr>
        <w:t>Расширение файла: pdf</w:t>
      </w:r>
    </w:p>
    <w:p w14:paraId="1299D31D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20. Адрес электронной почты для направления организации юридически значимых сообщений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244C3F2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адрес электронной почты, по которому организации можно направлять юридически значимые сообщения и документы.</w:t>
      </w:r>
    </w:p>
    <w:p w14:paraId="131DEE89" w14:textId="07BE7334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734B6FB6">
          <v:shape id="_x0000_i1584" type="#_x0000_t75" style="width:49.5pt;height:18pt" o:ole="">
            <v:imagedata r:id="rId7" o:title=""/>
          </v:shape>
          <w:control r:id="rId117" w:name="DefaultOcxName223" w:shapeid="_x0000_i1584"/>
        </w:object>
      </w:r>
    </w:p>
    <w:p w14:paraId="7E54CC84" w14:textId="12A0DDC6" w:rsidR="000B06F4" w:rsidRDefault="000B06F4" w:rsidP="000B06F4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6A33138C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21. География организации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481E150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</w:r>
    </w:p>
    <w:p w14:paraId="45AD92C7" w14:textId="1F3A16C2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438C2F0E">
          <v:shape id="_x0000_i1588" type="#_x0000_t75" style="width:136.5pt;height:29.25pt" o:ole="">
            <v:imagedata r:id="rId10" o:title=""/>
          </v:shape>
          <w:control r:id="rId118" w:name="DefaultOcxName60" w:shapeid="_x0000_i1588"/>
        </w:object>
      </w:r>
    </w:p>
    <w:p w14:paraId="2EE4B888" w14:textId="77777777" w:rsidR="00AC5737" w:rsidRPr="000B06F4" w:rsidRDefault="00AC5737" w:rsidP="00AC5737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178803E3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22. Адрес электронной почты для внешних коммуникаций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809E412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</w:r>
    </w:p>
    <w:p w14:paraId="0E7F60C2" w14:textId="28987433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73F5F523">
          <v:shape id="_x0000_i1591" type="#_x0000_t75" style="width:49.5pt;height:18pt" o:ole="">
            <v:imagedata r:id="rId7" o:title=""/>
          </v:shape>
          <w:control r:id="rId119" w:name="DefaultOcxName611" w:shapeid="_x0000_i1591"/>
        </w:object>
      </w:r>
    </w:p>
    <w:p w14:paraId="60FCB956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23. Веб-сайт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A5F027D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В данном поле необходимо указать сайт организации.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организации несколько сайтов, следует указать каждый из них в отдельном поле.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Возможно указать до 3 (трех) сайтов.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сайт"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организации нет сайта, следует написать "Нет".</w:t>
      </w:r>
    </w:p>
    <w:p w14:paraId="09EF64FB" w14:textId="7010D4CB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1395859A">
          <v:shape id="_x0000_i1595" type="#_x0000_t75" style="width:49.5pt;height:18pt" o:ole="">
            <v:imagedata r:id="rId7" o:title=""/>
          </v:shape>
          <w:control r:id="rId120" w:name="DefaultOcxName63" w:shapeid="_x0000_i1595"/>
        </w:object>
      </w:r>
    </w:p>
    <w:p w14:paraId="4001B66B" w14:textId="77777777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Добавить сайт</w:t>
      </w:r>
    </w:p>
    <w:p w14:paraId="1A6C524F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24. Группы в соц. сетях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89E6D93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В данном поле необходимо указать группы организации в соц. сетях.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организации несколько групп в соц. сетях, следует указать каждую из них в отдельном поле.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Возможно указать до 5 (пяти) групп в соц. сетях.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Новое поле появляется путем нажатия кнопки "Добавить соц. сеть"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у организации таких групп нет, следует написать "Нет".</w:t>
      </w:r>
    </w:p>
    <w:p w14:paraId="00DE882F" w14:textId="4688C5AF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lastRenderedPageBreak/>
        <w:object w:dxaOrig="1440" w:dyaOrig="1440" w14:anchorId="5059A719">
          <v:shape id="_x0000_i1599" type="#_x0000_t75" style="width:49.5pt;height:18pt" o:ole="">
            <v:imagedata r:id="rId7" o:title=""/>
          </v:shape>
          <w:control r:id="rId121" w:name="DefaultOcxName621" w:shapeid="_x0000_i1599"/>
        </w:object>
      </w:r>
    </w:p>
    <w:p w14:paraId="741B1623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Добавить соц. сеть</w:t>
      </w:r>
    </w:p>
    <w:p w14:paraId="5E192515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25. Учредители организации-заявителя</w:t>
      </w:r>
    </w:p>
    <w:p w14:paraId="05B07604" w14:textId="2F46067E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1E2C57D2">
          <v:shape id="_x0000_i1602" type="#_x0000_t75" style="width:20.25pt;height:18pt" o:ole="">
            <v:imagedata r:id="rId36" o:title=""/>
          </v:shape>
          <w:control r:id="rId122" w:name="DefaultOcxName551" w:shapeid="_x0000_i1602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Среди учредителей есть юридические лица</w:t>
      </w:r>
    </w:p>
    <w:p w14:paraId="5DAC33B2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26. Учредители организации-заявителя</w:t>
      </w:r>
    </w:p>
    <w:p w14:paraId="32480F01" w14:textId="58312F1C" w:rsidR="00AC5737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2631C32C">
          <v:shape id="_x0000_i1605" type="#_x0000_t75" style="width:20.25pt;height:18pt" o:ole="">
            <v:imagedata r:id="rId36" o:title=""/>
          </v:shape>
          <w:control r:id="rId123" w:name="DefaultOcxName561" w:shapeid="_x0000_i1605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Среди учредителей есть иностранные граждане</w:t>
      </w:r>
    </w:p>
    <w:p w14:paraId="53F98CB3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27. Обособленные структурные подразделения организации-заявителя</w:t>
      </w:r>
    </w:p>
    <w:p w14:paraId="2797A1D2" w14:textId="47C59008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0EB51529">
          <v:shape id="_x0000_i1608" type="#_x0000_t75" style="width:20.25pt;height:18pt" o:ole="">
            <v:imagedata r:id="rId36" o:title=""/>
          </v:shape>
          <w:control r:id="rId124" w:name="DefaultOcxName54" w:shapeid="_x0000_i1608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 желанию заявителя можно поставить отметку, чтобы сообщить о наличии в организации обособленных структурных подразделений.</w:t>
      </w:r>
    </w:p>
    <w:p w14:paraId="201B7E9C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28. Участие (членство) в других некоммерческих организациях</w:t>
      </w:r>
    </w:p>
    <w:p w14:paraId="59D4E5D6" w14:textId="68E3BD3B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3A795A42">
          <v:shape id="_x0000_i1611" type="#_x0000_t75" style="width:20.25pt;height:18pt" o:ole="">
            <v:imagedata r:id="rId36" o:title=""/>
          </v:shape>
          <w:control r:id="rId125" w:name="DefaultOcxName53" w:shapeid="_x0000_i1611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 желанию заявителя можно поставить отметку, чтобы сообщить об участии (членстве) в других некоммерческих организациях.</w:t>
      </w:r>
    </w:p>
    <w:p w14:paraId="79960DF8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29. Участие в коммерческих организациях</w:t>
      </w:r>
    </w:p>
    <w:p w14:paraId="0CA2EF4A" w14:textId="3D38AC2F" w:rsidR="00AC5737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779B6917">
          <v:shape id="_x0000_i1614" type="#_x0000_t75" style="width:20.25pt;height:18pt" o:ole="">
            <v:imagedata r:id="rId36" o:title=""/>
          </v:shape>
          <w:control r:id="rId126" w:name="DefaultOcxName57" w:shapeid="_x0000_i1614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По желанию заявителя можно поставить отметку, чтобы сообщить об участии в коммерческих организациях.</w:t>
      </w:r>
    </w:p>
    <w:p w14:paraId="734E75FA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30. Количество членов (участников) организации: физических лиц, юридических лиц</w:t>
      </w:r>
    </w:p>
    <w:p w14:paraId="2410DE66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количество членов (участников) организации: физических лиц, юридических лиц на 31 декабря года, предшествовавшего году подачи заявки.</w:t>
      </w:r>
    </w:p>
    <w:p w14:paraId="3630C7B2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869CCF0" w14:textId="30165CE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010D38F3">
          <v:shape id="_x0000_i1618" type="#_x0000_t75" style="width:49.5pt;height:18pt" o:ole="">
            <v:imagedata r:id="rId7" o:title=""/>
          </v:shape>
          <w:control r:id="rId127" w:name="DefaultOcxName521" w:shapeid="_x0000_i1618"/>
        </w:object>
      </w:r>
    </w:p>
    <w:p w14:paraId="5DE7BB6C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3C07E607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31. Количество штатных работников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6107668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количество штатных работников организации на 31 декабря года, предшествовавшего году подачи заявки.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организация ещё не была зарегистрирована в предыдущем календарном году, указать цифру 0 (ноль).</w:t>
      </w:r>
    </w:p>
    <w:p w14:paraId="109B41C9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F3772DE" w14:textId="37565CCC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4991A40C">
          <v:shape id="_x0000_i1622" type="#_x0000_t75" style="width:49.5pt;height:18pt" o:ole="">
            <v:imagedata r:id="rId7" o:title=""/>
          </v:shape>
          <w:control r:id="rId128" w:name="DefaultOcxName511" w:shapeid="_x0000_i1622"/>
        </w:object>
      </w:r>
    </w:p>
    <w:p w14:paraId="7D3E86FC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C201F92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32. Количество добровольцев</w:t>
      </w:r>
    </w:p>
    <w:p w14:paraId="07680EAA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количество добровольцев организации за календарный год, предшествующий году подачи заявки.</w:t>
      </w:r>
    </w:p>
    <w:p w14:paraId="3E075571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A65A70B" w14:textId="51F0CCD5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7C39AFF4">
          <v:shape id="_x0000_i1626" type="#_x0000_t75" style="width:49.5pt;height:18pt" o:ole="">
            <v:imagedata r:id="rId7" o:title=""/>
          </v:shape>
          <w:control r:id="rId129" w:name="DefaultOcxName50" w:shapeid="_x0000_i1626"/>
        </w:object>
      </w:r>
    </w:p>
    <w:p w14:paraId="68C6266A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169BF528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33. Доходы организации (в рублях) за предыдущий год, ввод числа без запятых и иных знаков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818B57A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суммы соответствующих доходов организации за предыдущий год (в рублях, без копеек).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по каким - либо из приведённых подразделов доходов не было, следует указать цифру 0(ноль) в соответствующей строке дохода.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lastRenderedPageBreak/>
        <w:t>Если организация ещё не была зарегистрирована в предыдущем календарном году, следует указать цифры 0(ноль) во всех строках.</w:t>
      </w:r>
    </w:p>
    <w:p w14:paraId="66F70121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Президентские гранты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CF339EA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A018134" w14:textId="0077204C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09C5F5A0">
          <v:shape id="_x0000_i1630" type="#_x0000_t75" style="width:49.5pt;height:18pt" o:ole="">
            <v:imagedata r:id="rId7" o:title=""/>
          </v:shape>
          <w:control r:id="rId130" w:name="DefaultOcxName38" w:shapeid="_x0000_i1630"/>
        </w:object>
      </w:r>
    </w:p>
    <w:p w14:paraId="76C66E65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358615F9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гранты, вступительные, членские и иные взносы, пожертвования российских некоммерческих организаций (исключая президентские гранты)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7405BFE7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BA007F1" w14:textId="4785C51B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0A6CA503">
          <v:shape id="_x0000_i1634" type="#_x0000_t75" style="width:49.5pt;height:18pt" o:ole="">
            <v:imagedata r:id="rId7" o:title=""/>
          </v:shape>
          <w:control r:id="rId131" w:name="DefaultOcxName39" w:shapeid="_x0000_i1634"/>
        </w:object>
      </w:r>
    </w:p>
    <w:p w14:paraId="655D6850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4B77B501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взносы, пожертвования российских коммерческих организаций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A67CF70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B8DE0FE" w14:textId="405A698E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05032C2D">
          <v:shape id="_x0000_i1638" type="#_x0000_t75" style="width:49.5pt;height:18pt" o:ole="">
            <v:imagedata r:id="rId7" o:title=""/>
          </v:shape>
          <w:control r:id="rId132" w:name="DefaultOcxName40" w:shapeid="_x0000_i1638"/>
        </w:object>
      </w:r>
    </w:p>
    <w:p w14:paraId="5CFD39ED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9A42823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вступительные, членские и иные взносы, пожертвования российских граждан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9A4CE43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289AA72" w14:textId="3F548A6C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65C263C8">
          <v:shape id="_x0000_i1642" type="#_x0000_t75" style="width:49.5pt;height:18pt" o:ole="">
            <v:imagedata r:id="rId7" o:title=""/>
          </v:shape>
          <w:control r:id="rId133" w:name="DefaultOcxName411" w:shapeid="_x0000_i1642"/>
        </w:object>
      </w:r>
    </w:p>
    <w:p w14:paraId="665CA38A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AFAD3F5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вступительные и членские взносы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53A203EB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97D24C4" w14:textId="44DF857A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6D7ADAA7">
          <v:shape id="_x0000_i1646" type="#_x0000_t75" style="width:49.5pt;height:18pt" o:ole="">
            <v:imagedata r:id="rId7" o:title=""/>
          </v:shape>
          <w:control r:id="rId134" w:name="DefaultOcxName421" w:shapeid="_x0000_i1646"/>
        </w:object>
      </w:r>
    </w:p>
    <w:p w14:paraId="20F8373E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D6BF64D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гранты, взносы, пожертвования иностранных организаций и иностранных граждан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1D4CB53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B8929F6" w14:textId="73B1DEC0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1D232132">
          <v:shape id="_x0000_i1650" type="#_x0000_t75" style="width:49.5pt;height:18pt" o:ole="">
            <v:imagedata r:id="rId7" o:title=""/>
          </v:shape>
          <w:control r:id="rId135" w:name="DefaultOcxName43" w:shapeid="_x0000_i1650"/>
        </w:object>
      </w:r>
    </w:p>
    <w:p w14:paraId="181B910B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4982231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средства, полученные из федерального бюджета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0B64B1C8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105026D" w14:textId="002C951C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67BD3DA0">
          <v:shape id="_x0000_i1654" type="#_x0000_t75" style="width:49.5pt;height:18pt" o:ole="">
            <v:imagedata r:id="rId7" o:title=""/>
          </v:shape>
          <w:control r:id="rId136" w:name="DefaultOcxName44" w:shapeid="_x0000_i1654"/>
        </w:object>
      </w:r>
    </w:p>
    <w:p w14:paraId="283ACEFD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3238D02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средства, полученные из бюджетов субъектов Российской Федерации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5E58268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40C8B336" w14:textId="08F1FA1F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61F20162">
          <v:shape id="_x0000_i1658" type="#_x0000_t75" style="width:49.5pt;height:18pt" o:ole="">
            <v:imagedata r:id="rId7" o:title=""/>
          </v:shape>
          <w:control r:id="rId137" w:name="DefaultOcxName45" w:shapeid="_x0000_i1658"/>
        </w:object>
      </w:r>
    </w:p>
    <w:p w14:paraId="6E8FF9E1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24720FB8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средства, полученные из местных бюджетов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6D1DDBC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7C34519B" w14:textId="5DC5E4A9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1C2BF9C6">
          <v:shape id="_x0000_i1662" type="#_x0000_t75" style="width:49.5pt;height:18pt" o:ole="">
            <v:imagedata r:id="rId7" o:title=""/>
          </v:shape>
          <w:control r:id="rId138" w:name="DefaultOcxName46" w:shapeid="_x0000_i1662"/>
        </w:object>
      </w:r>
    </w:p>
    <w:p w14:paraId="7E2B9F1E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A842CD2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доходы (выручка) от реализации товаров, работ, услуг, имущественных прав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6BB855EB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9C50C37" w14:textId="135969CB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5E19ED5B">
          <v:shape id="_x0000_i1666" type="#_x0000_t75" style="width:49.5pt;height:18pt" o:ole="">
            <v:imagedata r:id="rId7" o:title=""/>
          </v:shape>
          <w:control r:id="rId139" w:name="DefaultOcxName47" w:shapeid="_x0000_i1666"/>
        </w:object>
      </w:r>
    </w:p>
    <w:p w14:paraId="37724690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3609DF13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lastRenderedPageBreak/>
        <w:t>внереализационные доходы (дивиденды, проценты по депозитам и т.п.)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3BFB0CC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5BEE543B" w14:textId="7A740010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23B3A064">
          <v:shape id="_x0000_i1670" type="#_x0000_t75" style="width:49.5pt;height:18pt" o:ole="">
            <v:imagedata r:id="rId7" o:title=""/>
          </v:shape>
          <w:control r:id="rId140" w:name="DefaultOcxName48" w:shapeid="_x0000_i1670"/>
        </w:object>
      </w:r>
    </w:p>
    <w:p w14:paraId="61223845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8D58AED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прочие доходы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33F9A76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A157E28" w14:textId="711E5BA9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3D1CD81F">
          <v:shape id="_x0000_i1674" type="#_x0000_t75" style="width:49.5pt;height:18pt" o:ole="">
            <v:imagedata r:id="rId7" o:title=""/>
          </v:shape>
          <w:control r:id="rId141" w:name="DefaultOcxName49" w:shapeid="_x0000_i1674"/>
        </w:object>
      </w:r>
    </w:p>
    <w:p w14:paraId="15957D7B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13DABA7F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34. Общая сумма расходов организации за предыдущий год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49316716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общую сумму расходов организации за предыдущий год (в рублях, без копеек).</w:t>
      </w: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br/>
        <w:t>Если организация ещё не была зарегистрирована в предыдущем календарном году, указать цифру 0(ноль).</w:t>
      </w:r>
    </w:p>
    <w:p w14:paraId="074CA5BD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27F08F9" w14:textId="4A3C05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7924CD09">
          <v:shape id="_x0000_i1678" type="#_x0000_t75" style="width:49.5pt;height:18pt" o:ole="">
            <v:imagedata r:id="rId7" o:title=""/>
          </v:shape>
          <w:control r:id="rId142" w:name="DefaultOcxName37" w:shapeid="_x0000_i1678"/>
        </w:object>
      </w:r>
    </w:p>
    <w:p w14:paraId="7E87EC9B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3AB7076B" w14:textId="77777777" w:rsidR="000B06F4" w:rsidRPr="000B06F4" w:rsidRDefault="000B06F4" w:rsidP="000B06F4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35. Количество благополучателей за предыдущий год (с января по декабрь): физические лица, юридические лица</w:t>
      </w:r>
      <w:r w:rsidRPr="000B06F4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1AA46638" w14:textId="77777777" w:rsidR="000B06F4" w:rsidRPr="000B06F4" w:rsidRDefault="000B06F4" w:rsidP="000B06F4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</w:r>
    </w:p>
    <w:p w14:paraId="2FF23DB9" w14:textId="77777777" w:rsidR="000B06F4" w:rsidRPr="000B06F4" w:rsidRDefault="000B06F4" w:rsidP="000B06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7B36B1B4" w14:textId="61A09733" w:rsidR="000B06F4" w:rsidRPr="000B06F4" w:rsidRDefault="000B06F4" w:rsidP="000B06F4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5A429948">
          <v:shape id="_x0000_i1682" type="#_x0000_t75" style="width:49.5pt;height:18pt" o:ole="">
            <v:imagedata r:id="rId7" o:title=""/>
          </v:shape>
          <w:control r:id="rId143" w:name="DefaultOcxName36" w:shapeid="_x0000_i1682"/>
        </w:object>
      </w:r>
    </w:p>
    <w:p w14:paraId="7C4C3BE0" w14:textId="618A4892" w:rsidR="000B06F4" w:rsidRDefault="000B06F4" w:rsidP="000B06F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18EF26A8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36. Основные реализованные проекты и программы за последние 5 лет</w:t>
      </w:r>
    </w:p>
    <w:p w14:paraId="29AACBA8" w14:textId="7F1723B7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07A62F6D">
          <v:shape id="_x0000_i1685" type="#_x0000_t75" style="width:20.25pt;height:18pt" o:ole="">
            <v:imagedata r:id="rId36" o:title=""/>
          </v:shape>
          <w:control r:id="rId144" w:name="DefaultOcxName291" w:shapeid="_x0000_i1685"/>
        </w:object>
      </w:r>
      <w:r w:rsidRPr="000B06F4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отсутствуют</w:t>
      </w:r>
    </w:p>
    <w:p w14:paraId="1853B098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Название проекта</w:t>
      </w:r>
    </w:p>
    <w:p w14:paraId="5DAA7269" w14:textId="28AF9202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0D761495">
          <v:shape id="_x0000_i1689" type="#_x0000_t75" style="width:136.5pt;height:29.25pt" o:ole="">
            <v:imagedata r:id="rId10" o:title=""/>
          </v:shape>
          <w:control r:id="rId145" w:name="DefaultOcxName301" w:shapeid="_x0000_i1689"/>
        </w:object>
      </w:r>
    </w:p>
    <w:p w14:paraId="6EF41303" w14:textId="77777777" w:rsidR="00AC5737" w:rsidRPr="000B06F4" w:rsidRDefault="00AC5737" w:rsidP="00AC5737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248A575F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Основные результаты</w:t>
      </w:r>
    </w:p>
    <w:p w14:paraId="6A46A5F6" w14:textId="255435F2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06006383">
          <v:shape id="_x0000_i1692" type="#_x0000_t75" style="width:136.5pt;height:29.25pt" o:ole="">
            <v:imagedata r:id="rId10" o:title=""/>
          </v:shape>
          <w:control r:id="rId146" w:name="DefaultOcxName311" w:shapeid="_x0000_i1692"/>
        </w:object>
      </w:r>
    </w:p>
    <w:p w14:paraId="3359AF07" w14:textId="77777777" w:rsidR="00AC5737" w:rsidRPr="000B06F4" w:rsidRDefault="00AC5737" w:rsidP="00AC5737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129C5F29" w14:textId="7A512813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57F641B9">
          <v:shape id="_x0000_i1695" type="#_x0000_t75" style="width:49.5pt;height:18pt" o:ole="">
            <v:imagedata r:id="rId7" o:title=""/>
          </v:shape>
          <w:control r:id="rId147" w:name="DefaultOcxName321" w:shapeid="_x0000_i1695"/>
        </w:object>
      </w:r>
    </w:p>
    <w:p w14:paraId="13FB638A" w14:textId="57C5DCED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1D444BB2">
          <v:shape id="_x0000_i1699" type="#_x0000_t75" style="width:49.5pt;height:18pt" o:ole="">
            <v:imagedata r:id="rId7" o:title=""/>
          </v:shape>
          <w:control r:id="rId148" w:name="DefaultOcxName331" w:shapeid="_x0000_i1699"/>
        </w:object>
      </w:r>
    </w:p>
    <w:p w14:paraId="2E266F17" w14:textId="77777777" w:rsidR="00AC5737" w:rsidRPr="000B06F4" w:rsidRDefault="00AC5737" w:rsidP="00AC57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380838D" w14:textId="2F33E9EA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6018BE4F">
          <v:shape id="_x0000_i1703" type="#_x0000_t75" style="width:49.5pt;height:18pt" o:ole="">
            <v:imagedata r:id="rId7" o:title=""/>
          </v:shape>
          <w:control r:id="rId149" w:name="DefaultOcxName34" w:shapeid="_x0000_i1703"/>
        </w:object>
      </w:r>
    </w:p>
    <w:p w14:paraId="4443628F" w14:textId="77777777" w:rsidR="00AC5737" w:rsidRPr="000B06F4" w:rsidRDefault="00AC5737" w:rsidP="00AC573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828D37A" w14:textId="77777777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Следует указать сумму полученной поддержки на реализацию проекта (в рублях, без копеек).</w:t>
      </w:r>
    </w:p>
    <w:p w14:paraId="0145CCC3" w14:textId="4E8D442A" w:rsidR="00AC5737" w:rsidRPr="000B06F4" w:rsidRDefault="00AC5737" w:rsidP="00AC5737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3049C3F4">
          <v:shape id="_x0000_i1707" type="#_x0000_t75" style="width:49.5pt;height:18pt" o:ole="">
            <v:imagedata r:id="rId7" o:title=""/>
          </v:shape>
          <w:control r:id="rId150" w:name="DefaultOcxName35" w:shapeid="_x0000_i1707"/>
        </w:object>
      </w:r>
    </w:p>
    <w:p w14:paraId="6DCCF55B" w14:textId="77777777" w:rsidR="00AC5737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Добавить</w:t>
      </w:r>
    </w:p>
    <w:p w14:paraId="110F0101" w14:textId="05978E6D" w:rsidR="00AC5737" w:rsidRDefault="00AC5737" w:rsidP="000B06F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723CD429" w14:textId="77777777" w:rsidR="00C94F4B" w:rsidRPr="000B06F4" w:rsidRDefault="00C94F4B" w:rsidP="00C94F4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37. Имеющиеся в распоряжении организации материально-технические ресурсы</w:t>
      </w:r>
    </w:p>
    <w:p w14:paraId="22A42055" w14:textId="77777777" w:rsidR="00C94F4B" w:rsidRPr="000B06F4" w:rsidRDefault="00C94F4B" w:rsidP="00C94F4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ссылки на публикации в СМИ с информацией о деятельности организации-заявителя.</w:t>
      </w:r>
    </w:p>
    <w:p w14:paraId="0D79250A" w14:textId="77777777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Площадь, кв.м.</w:t>
      </w:r>
    </w:p>
    <w:p w14:paraId="7B8EA108" w14:textId="77777777" w:rsidR="00C94F4B" w:rsidRPr="000B06F4" w:rsidRDefault="00C94F4B" w:rsidP="00C94F4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29C4BD26" w14:textId="30177A2B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3FE397CF">
          <v:shape id="_x0000_i1711" type="#_x0000_t75" style="width:49.5pt;height:18pt" o:ole="">
            <v:imagedata r:id="rId7" o:title=""/>
          </v:shape>
          <w:control r:id="rId151" w:name="DefaultOcxName242" w:shapeid="_x0000_i1711"/>
        </w:object>
      </w:r>
    </w:p>
    <w:p w14:paraId="7B991D6A" w14:textId="77777777" w:rsidR="00C94F4B" w:rsidRPr="000B06F4" w:rsidRDefault="00C94F4B" w:rsidP="00C94F4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B06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3C0A57B4" w14:textId="77777777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Оборудование</w:t>
      </w:r>
    </w:p>
    <w:p w14:paraId="73D37951" w14:textId="69113400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1943A390">
          <v:shape id="_x0000_i1715" type="#_x0000_t75" style="width:136.5pt;height:29.25pt" o:ole="">
            <v:imagedata r:id="rId10" o:title=""/>
          </v:shape>
          <w:control r:id="rId152" w:name="DefaultOcxName252" w:shapeid="_x0000_i1715"/>
        </w:object>
      </w:r>
    </w:p>
    <w:p w14:paraId="12E20BF8" w14:textId="77777777" w:rsidR="00C94F4B" w:rsidRPr="000B06F4" w:rsidRDefault="00C94F4B" w:rsidP="00C94F4B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180</w:t>
      </w:r>
    </w:p>
    <w:p w14:paraId="04F1E02C" w14:textId="77777777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Назначение</w:t>
      </w:r>
    </w:p>
    <w:p w14:paraId="4E319881" w14:textId="6ADB182C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52E68A1A">
          <v:shape id="_x0000_i1718" type="#_x0000_t75" style="width:136.5pt;height:29.25pt" o:ole="">
            <v:imagedata r:id="rId10" o:title=""/>
          </v:shape>
          <w:control r:id="rId153" w:name="DefaultOcxName261" w:shapeid="_x0000_i1718"/>
        </w:object>
      </w:r>
    </w:p>
    <w:p w14:paraId="5FB46042" w14:textId="77777777" w:rsidR="00C94F4B" w:rsidRPr="000B06F4" w:rsidRDefault="00C94F4B" w:rsidP="00C94F4B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300</w:t>
      </w:r>
    </w:p>
    <w:p w14:paraId="25DDA430" w14:textId="77777777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Виды права использования</w:t>
      </w:r>
    </w:p>
    <w:p w14:paraId="42F0819B" w14:textId="207E5E09" w:rsidR="00C94F4B" w:rsidRPr="000B06F4" w:rsidRDefault="00C94F4B" w:rsidP="00C94F4B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333333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color w:val="333333"/>
          <w:sz w:val="24"/>
          <w:szCs w:val="24"/>
        </w:rPr>
        <w:object w:dxaOrig="1440" w:dyaOrig="1440" w14:anchorId="714CE986">
          <v:shape id="_x0000_i1721" type="#_x0000_t75" style="width:49.5pt;height:18pt" o:ole="">
            <v:imagedata r:id="rId7" o:title=""/>
          </v:shape>
          <w:control r:id="rId154" w:name="DefaultOcxName271" w:shapeid="_x0000_i1721"/>
        </w:object>
      </w:r>
    </w:p>
    <w:p w14:paraId="1FA8EBAE" w14:textId="77777777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Другое</w:t>
      </w:r>
    </w:p>
    <w:p w14:paraId="2E6639EB" w14:textId="02F38377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2EA7B0F8">
          <v:shape id="_x0000_i1725" type="#_x0000_t75" style="width:136.5pt;height:29.25pt" o:ole="">
            <v:imagedata r:id="rId10" o:title=""/>
          </v:shape>
          <w:control r:id="rId155" w:name="DefaultOcxName281" w:shapeid="_x0000_i1725"/>
        </w:object>
      </w:r>
    </w:p>
    <w:p w14:paraId="22C8BFB2" w14:textId="77777777" w:rsidR="00C94F4B" w:rsidRPr="000B06F4" w:rsidRDefault="00C94F4B" w:rsidP="00C94F4B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180</w:t>
      </w:r>
    </w:p>
    <w:p w14:paraId="0A6EC28B" w14:textId="77777777" w:rsidR="00C94F4B" w:rsidRPr="000B06F4" w:rsidRDefault="00C94F4B" w:rsidP="00C94F4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Добавить</w:t>
      </w:r>
    </w:p>
    <w:p w14:paraId="223F8E4B" w14:textId="77777777" w:rsidR="00AC5737" w:rsidRPr="000B06F4" w:rsidRDefault="00AC5737" w:rsidP="000B06F4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450BA705" w14:textId="77777777" w:rsidR="00AC5737" w:rsidRPr="000B06F4" w:rsidRDefault="00AC5737" w:rsidP="00AC5737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  <w:lang w:eastAsia="ru-RU"/>
        </w:rPr>
        <w:t>38. Публикации в СМИ</w:t>
      </w:r>
    </w:p>
    <w:p w14:paraId="6B1350DE" w14:textId="77777777" w:rsidR="00AC5737" w:rsidRPr="000B06F4" w:rsidRDefault="00AC5737" w:rsidP="00AC5737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0B06F4">
        <w:rPr>
          <w:rFonts w:ascii="PT Sans" w:eastAsia="Times New Roman" w:hAnsi="PT Sans" w:cs="Times New Roman"/>
          <w:sz w:val="18"/>
          <w:szCs w:val="18"/>
          <w:lang w:eastAsia="ru-RU"/>
        </w:rPr>
        <w:t>По желанию заявителя можно указать ссылки на публикации в СМИ с информацией о деятельности организации-заявителя.</w:t>
      </w:r>
    </w:p>
    <w:p w14:paraId="5F123D9F" w14:textId="35512438" w:rsidR="00AC5737" w:rsidRPr="000B06F4" w:rsidRDefault="00AC5737" w:rsidP="00AC573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06F4">
        <w:rPr>
          <w:rFonts w:ascii="PT Sans" w:eastAsia="Times New Roman" w:hAnsi="PT Sans" w:cs="Times New Roman"/>
          <w:sz w:val="24"/>
          <w:szCs w:val="24"/>
        </w:rPr>
        <w:object w:dxaOrig="1440" w:dyaOrig="1440" w14:anchorId="43F910F0">
          <v:shape id="_x0000_i1728" type="#_x0000_t75" style="width:136.5pt;height:29.25pt" o:ole="">
            <v:imagedata r:id="rId10" o:title=""/>
          </v:shape>
          <w:control r:id="rId156" w:name="DefaultOcxName233" w:shapeid="_x0000_i1728"/>
        </w:object>
      </w:r>
    </w:p>
    <w:p w14:paraId="59D2E908" w14:textId="539A24A0" w:rsidR="00AC5737" w:rsidRDefault="00AC5737" w:rsidP="00AC5737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  <w:r w:rsidRPr="000B06F4">
        <w:rPr>
          <w:rFonts w:ascii="PT Sans" w:eastAsia="Times New Roman" w:hAnsi="PT Sans" w:cs="Times New Roman"/>
          <w:sz w:val="17"/>
          <w:szCs w:val="17"/>
          <w:lang w:eastAsia="ru-RU"/>
        </w:rPr>
        <w:t>1000</w:t>
      </w:r>
    </w:p>
    <w:p w14:paraId="5B7BF4B3" w14:textId="77777777" w:rsidR="00D16CA3" w:rsidRPr="000B06F4" w:rsidRDefault="00D16CA3" w:rsidP="00AC5737">
      <w:pPr>
        <w:shd w:val="clear" w:color="auto" w:fill="FFFFFF"/>
        <w:spacing w:line="264" w:lineRule="atLeast"/>
        <w:rPr>
          <w:rFonts w:ascii="PT Sans" w:eastAsia="Times New Roman" w:hAnsi="PT Sans" w:cs="Times New Roman"/>
          <w:sz w:val="17"/>
          <w:szCs w:val="17"/>
          <w:lang w:eastAsia="ru-RU"/>
        </w:rPr>
      </w:pPr>
    </w:p>
    <w:p w14:paraId="10981009" w14:textId="77777777" w:rsidR="00C94F4B" w:rsidRPr="00C94F4B" w:rsidRDefault="00C94F4B" w:rsidP="00D85AD0">
      <w:pPr>
        <w:shd w:val="clear" w:color="auto" w:fill="FFFFFF"/>
        <w:spacing w:after="0" w:line="240" w:lineRule="auto"/>
        <w:jc w:val="center"/>
        <w:outlineLvl w:val="2"/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6"/>
          <w:szCs w:val="36"/>
          <w:lang w:eastAsia="ru-RU"/>
        </w:rPr>
        <w:t>Календарный план</w:t>
      </w:r>
    </w:p>
    <w:p w14:paraId="440ED138" w14:textId="77777777" w:rsidR="00C94F4B" w:rsidRPr="00C94F4B" w:rsidRDefault="00C94F4B" w:rsidP="00C94F4B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C94F4B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  <w:r w:rsidRPr="00C94F4B">
        <w:rPr>
          <w:rFonts w:ascii="PT Sans" w:eastAsia="Times New Roman" w:hAnsi="PT Sans" w:cs="Times New Roman"/>
          <w:sz w:val="24"/>
          <w:szCs w:val="24"/>
          <w:lang w:eastAsia="ru-RU"/>
        </w:rPr>
        <w:t> – поля, обязательные для заполнения</w:t>
      </w:r>
    </w:p>
    <w:p w14:paraId="077D1AC7" w14:textId="77777777" w:rsidR="00C94F4B" w:rsidRPr="00C94F4B" w:rsidRDefault="00C94F4B" w:rsidP="00C94F4B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C94F4B">
        <w:rPr>
          <w:rFonts w:ascii="PT Sans" w:eastAsia="Times New Roman" w:hAnsi="PT Sans" w:cs="Times New Roman"/>
          <w:sz w:val="24"/>
          <w:szCs w:val="24"/>
          <w:lang w:eastAsia="ru-RU"/>
        </w:rPr>
        <w:t>Необходимо добавить задачи в секцию "О проекте"</w:t>
      </w:r>
    </w:p>
    <w:p w14:paraId="6578F811" w14:textId="77777777" w:rsidR="00C94F4B" w:rsidRPr="00C94F4B" w:rsidRDefault="00C94F4B" w:rsidP="00C94F4B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C94F4B">
        <w:rPr>
          <w:rFonts w:ascii="PT Sans" w:eastAsia="Times New Roman" w:hAnsi="PT Sans" w:cs="Times New Roman"/>
          <w:sz w:val="24"/>
          <w:szCs w:val="24"/>
          <w:lang w:eastAsia="ru-RU"/>
        </w:rPr>
        <w:t>Не заполнены дата начала и(или) дата окончания проекта</w:t>
      </w:r>
    </w:p>
    <w:p w14:paraId="6CD191B8" w14:textId="77777777" w:rsidR="00C94F4B" w:rsidRPr="00C94F4B" w:rsidRDefault="00C94F4B" w:rsidP="00C94F4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C94F4B">
        <w:rPr>
          <w:rFonts w:ascii="PT Sans" w:eastAsia="Times New Roman" w:hAnsi="PT Sans" w:cs="Times New Roman"/>
          <w:sz w:val="24"/>
          <w:szCs w:val="24"/>
          <w:lang w:eastAsia="ru-RU"/>
        </w:rPr>
        <w:t>Дата начала реализации проекта</w:t>
      </w:r>
      <w:r w:rsidRPr="00C94F4B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3ED02F1D" w14:textId="77777777" w:rsidR="00C94F4B" w:rsidRPr="00C94F4B" w:rsidRDefault="00C94F4B" w:rsidP="00C94F4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sz w:val="18"/>
          <w:szCs w:val="18"/>
          <w:lang w:eastAsia="ru-RU"/>
        </w:rPr>
        <w:t>Срок реализации проекта указывается в секции «Календарный план» и автоматически переносится в секцию "О проекте".</w:t>
      </w:r>
    </w:p>
    <w:p w14:paraId="53AC3B55" w14:textId="7FEC6B29" w:rsidR="00C94F4B" w:rsidRPr="00C94F4B" w:rsidRDefault="00C94F4B" w:rsidP="00C94F4B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C94F4B">
        <w:rPr>
          <w:rFonts w:ascii="PT Sans" w:eastAsia="Times New Roman" w:hAnsi="PT Sans" w:cs="Times New Roman"/>
          <w:sz w:val="24"/>
          <w:szCs w:val="24"/>
        </w:rPr>
        <w:object w:dxaOrig="1440" w:dyaOrig="1440" w14:anchorId="7D7CD810">
          <v:shape id="_x0000_i1731" type="#_x0000_t75" style="width:49.5pt;height:18pt" o:ole="">
            <v:imagedata r:id="rId7" o:title=""/>
          </v:shape>
          <w:control r:id="rId157" w:name="DefaultOcxName55" w:shapeid="_x0000_i1731"/>
        </w:object>
      </w:r>
    </w:p>
    <w:p w14:paraId="116D16E1" w14:textId="77777777" w:rsidR="00C94F4B" w:rsidRPr="00C94F4B" w:rsidRDefault="00C94F4B" w:rsidP="00C94F4B">
      <w:pPr>
        <w:shd w:val="clear" w:color="auto" w:fill="FFFFFF"/>
        <w:spacing w:after="12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C94F4B">
        <w:rPr>
          <w:rFonts w:ascii="PT Sans" w:eastAsia="Times New Roman" w:hAnsi="PT Sans" w:cs="Times New Roman"/>
          <w:sz w:val="24"/>
          <w:szCs w:val="24"/>
          <w:lang w:eastAsia="ru-RU"/>
        </w:rPr>
        <w:lastRenderedPageBreak/>
        <w:t>Дата окончания реализации проекта</w:t>
      </w:r>
      <w:r w:rsidRPr="00C94F4B">
        <w:rPr>
          <w:rFonts w:ascii="PT Sans" w:eastAsia="Times New Roman" w:hAnsi="PT Sans" w:cs="Times New Roman"/>
          <w:sz w:val="30"/>
          <w:szCs w:val="30"/>
          <w:bdr w:val="none" w:sz="0" w:space="0" w:color="auto" w:frame="1"/>
          <w:lang w:eastAsia="ru-RU"/>
        </w:rPr>
        <w:t>*</w:t>
      </w:r>
    </w:p>
    <w:p w14:paraId="211377E7" w14:textId="77777777" w:rsidR="00C94F4B" w:rsidRPr="00C94F4B" w:rsidRDefault="00C94F4B" w:rsidP="00C94F4B">
      <w:pPr>
        <w:shd w:val="clear" w:color="auto" w:fill="FFFFFF"/>
        <w:spacing w:after="120" w:line="252" w:lineRule="atLeast"/>
        <w:rPr>
          <w:rFonts w:ascii="PT Sans" w:eastAsia="Times New Roman" w:hAnsi="PT Sans" w:cs="Times New Roman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sz w:val="18"/>
          <w:szCs w:val="18"/>
          <w:lang w:eastAsia="ru-RU"/>
        </w:rPr>
        <w:t>Срок реализации проекта указывается в секции «Календарный план» и автоматически переносится в секцию "О проекте".</w:t>
      </w:r>
    </w:p>
    <w:p w14:paraId="02EB9B4F" w14:textId="54DB3C0E" w:rsidR="00C94F4B" w:rsidRPr="00C94F4B" w:rsidRDefault="00C94F4B" w:rsidP="00C94F4B">
      <w:pPr>
        <w:shd w:val="clear" w:color="auto" w:fill="FFFFFF"/>
        <w:spacing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C94F4B">
        <w:rPr>
          <w:rFonts w:ascii="PT Sans" w:eastAsia="Times New Roman" w:hAnsi="PT Sans" w:cs="Times New Roman"/>
          <w:sz w:val="24"/>
          <w:szCs w:val="24"/>
        </w:rPr>
        <w:object w:dxaOrig="1440" w:dyaOrig="1440" w14:anchorId="3979CC1C">
          <v:shape id="_x0000_i1735" type="#_x0000_t75" style="width:49.5pt;height:18pt" o:ole="">
            <v:imagedata r:id="rId7" o:title=""/>
          </v:shape>
          <w:control r:id="rId158" w:name="DefaultOcxName118" w:shapeid="_x0000_i1735"/>
        </w:object>
      </w:r>
    </w:p>
    <w:p w14:paraId="23B1D6A1" w14:textId="4C4362B1" w:rsidR="00C94F4B" w:rsidRPr="00C94F4B" w:rsidRDefault="00C94F4B" w:rsidP="00C94F4B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C94F4B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№Решаемая задача</w:t>
      </w:r>
      <w:r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 xml:space="preserve"> - </w:t>
      </w:r>
      <w:r w:rsidRPr="00C94F4B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Мероприятие, его содержание,</w:t>
      </w:r>
      <w:r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94F4B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место проведения</w:t>
      </w:r>
      <w:r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 xml:space="preserve"> - </w:t>
      </w:r>
      <w:r w:rsidRPr="00C94F4B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Дата начала реализации мероприятия</w:t>
      </w:r>
      <w:r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94F4B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Дата окончания реализации мероприятия</w:t>
      </w:r>
      <w:r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94F4B">
        <w:rPr>
          <w:rFonts w:ascii="PT Sans" w:eastAsia="Times New Roman" w:hAnsi="PT Sans" w:cs="Times New Roman"/>
          <w:sz w:val="24"/>
          <w:szCs w:val="24"/>
          <w:bdr w:val="none" w:sz="0" w:space="0" w:color="auto" w:frame="1"/>
          <w:lang w:eastAsia="ru-RU"/>
        </w:rPr>
        <w:t>Ожидаемые результаты</w:t>
      </w:r>
    </w:p>
    <w:p w14:paraId="200F4C19" w14:textId="502E1124" w:rsidR="000B06F4" w:rsidRDefault="000B06F4" w:rsidP="00780F0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064B2" w14:textId="179068DA" w:rsidR="00C94F4B" w:rsidRDefault="00C94F4B" w:rsidP="00D85AD0">
      <w:pPr>
        <w:shd w:val="clear" w:color="auto" w:fill="FFFFFF"/>
        <w:spacing w:after="150" w:line="240" w:lineRule="auto"/>
        <w:jc w:val="center"/>
        <w:outlineLvl w:val="2"/>
        <w:rPr>
          <w:rFonts w:ascii="PT Sans Caption" w:eastAsia="Times New Roman" w:hAnsi="PT Sans Caption" w:cs="Times New Roman"/>
          <w:b/>
          <w:bCs/>
          <w:sz w:val="36"/>
          <w:szCs w:val="36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sz w:val="36"/>
          <w:szCs w:val="36"/>
          <w:lang w:eastAsia="ru-RU"/>
        </w:rPr>
        <w:t>Бюджет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94F4B" w14:paraId="4000658C" w14:textId="77777777" w:rsidTr="00C94F4B">
        <w:tc>
          <w:tcPr>
            <w:tcW w:w="3115" w:type="dxa"/>
          </w:tcPr>
          <w:p w14:paraId="02F82F51" w14:textId="7F1346C9" w:rsidR="00C94F4B" w:rsidRDefault="00C94F4B" w:rsidP="00C94F4B">
            <w:pPr>
              <w:spacing w:after="15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" w:eastAsia="Times New Roman" w:hAnsi="PT Sans" w:cs="Times New Roman"/>
                <w:color w:val="282828"/>
                <w:sz w:val="21"/>
                <w:szCs w:val="21"/>
                <w:lang w:eastAsia="ru-RU"/>
              </w:rPr>
              <w:t>Расходы на реализацию проекта</w:t>
            </w:r>
          </w:p>
        </w:tc>
        <w:tc>
          <w:tcPr>
            <w:tcW w:w="3115" w:type="dxa"/>
          </w:tcPr>
          <w:p w14:paraId="063BE436" w14:textId="04E48D31" w:rsidR="00C94F4B" w:rsidRDefault="00C94F4B" w:rsidP="006F272B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" w:eastAsia="Times New Roman" w:hAnsi="PT Sans" w:cs="Times New Roman"/>
                <w:color w:val="282828"/>
                <w:sz w:val="21"/>
                <w:szCs w:val="21"/>
                <w:lang w:eastAsia="ru-RU"/>
              </w:rPr>
              <w:t>Софинансирование</w:t>
            </w:r>
            <w:r>
              <w:rPr>
                <w:rFonts w:ascii="PT Sans" w:eastAsia="Times New Roman" w:hAnsi="PT Sans" w:cs="Times New Roman"/>
                <w:color w:val="282828"/>
                <w:sz w:val="21"/>
                <w:szCs w:val="21"/>
                <w:lang w:eastAsia="ru-RU"/>
              </w:rPr>
              <w:t xml:space="preserve"> </w:t>
            </w:r>
            <w:r w:rsidRPr="00C94F4B">
              <w:rPr>
                <w:rFonts w:ascii="PT Sans" w:eastAsia="Times New Roman" w:hAnsi="PT Sans" w:cs="Times New Roman"/>
                <w:color w:val="282828"/>
                <w:sz w:val="18"/>
                <w:szCs w:val="18"/>
                <w:lang w:eastAsia="ru-RU"/>
              </w:rPr>
              <w:t>от общей суммы</w:t>
            </w:r>
          </w:p>
        </w:tc>
        <w:tc>
          <w:tcPr>
            <w:tcW w:w="3115" w:type="dxa"/>
          </w:tcPr>
          <w:p w14:paraId="42AE9E6C" w14:textId="7ECA3666" w:rsidR="00C94F4B" w:rsidRDefault="00C94F4B" w:rsidP="006F272B">
            <w:pPr>
              <w:shd w:val="clear" w:color="auto" w:fill="FFFFFF"/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" w:eastAsia="Times New Roman" w:hAnsi="PT Sans" w:cs="Times New Roman"/>
                <w:color w:val="282828"/>
                <w:sz w:val="21"/>
                <w:szCs w:val="21"/>
                <w:lang w:eastAsia="ru-RU"/>
              </w:rPr>
              <w:t>Размер запрашиваемой суммы</w:t>
            </w:r>
          </w:p>
        </w:tc>
      </w:tr>
      <w:tr w:rsidR="00C94F4B" w14:paraId="2564115A" w14:textId="77777777" w:rsidTr="00C94F4B">
        <w:tc>
          <w:tcPr>
            <w:tcW w:w="3115" w:type="dxa"/>
          </w:tcPr>
          <w:p w14:paraId="6A4491FC" w14:textId="2E95F3EC" w:rsidR="00C94F4B" w:rsidRDefault="006F272B" w:rsidP="006F272B">
            <w:pPr>
              <w:shd w:val="clear" w:color="auto" w:fill="FFFFFF"/>
              <w:spacing w:after="60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 Caption" w:eastAsia="Times New Roman" w:hAnsi="PT Sans Caption" w:cs="Times New Roman"/>
                <w:b/>
                <w:bCs/>
                <w:color w:val="282828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5" w:type="dxa"/>
          </w:tcPr>
          <w:p w14:paraId="63A1607D" w14:textId="49BB6ACB" w:rsidR="00C94F4B" w:rsidRDefault="006F272B" w:rsidP="006F272B">
            <w:pPr>
              <w:shd w:val="clear" w:color="auto" w:fill="FFFFFF"/>
              <w:spacing w:after="60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 Caption" w:eastAsia="Times New Roman" w:hAnsi="PT Sans Caption" w:cs="Times New Roman"/>
                <w:b/>
                <w:bCs/>
                <w:color w:val="282828"/>
                <w:sz w:val="27"/>
                <w:szCs w:val="27"/>
                <w:lang w:eastAsia="ru-RU"/>
              </w:rPr>
              <w:t>0,00</w:t>
            </w:r>
          </w:p>
        </w:tc>
        <w:tc>
          <w:tcPr>
            <w:tcW w:w="3115" w:type="dxa"/>
          </w:tcPr>
          <w:p w14:paraId="40FF837C" w14:textId="35FCC138" w:rsidR="00C94F4B" w:rsidRDefault="006F272B" w:rsidP="006F272B">
            <w:pPr>
              <w:shd w:val="clear" w:color="auto" w:fill="FFFFFF"/>
              <w:spacing w:after="60" w:line="30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4F4B">
              <w:rPr>
                <w:rFonts w:ascii="PT Sans Caption" w:eastAsia="Times New Roman" w:hAnsi="PT Sans Caption" w:cs="Times New Roman"/>
                <w:b/>
                <w:bCs/>
                <w:color w:val="282828"/>
                <w:sz w:val="27"/>
                <w:szCs w:val="27"/>
                <w:lang w:eastAsia="ru-RU"/>
              </w:rPr>
              <w:t>0,00</w:t>
            </w:r>
          </w:p>
        </w:tc>
      </w:tr>
    </w:tbl>
    <w:p w14:paraId="1A132819" w14:textId="77777777" w:rsidR="00C94F4B" w:rsidRPr="00C94F4B" w:rsidRDefault="00C94F4B" w:rsidP="00C94F4B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5BCAD4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труда</w:t>
      </w:r>
    </w:p>
    <w:p w14:paraId="6981238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1.1. Оплата труда штатных работников</w:t>
      </w:r>
    </w:p>
    <w:p w14:paraId="1A3D8781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45842AF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Должность</w:t>
      </w:r>
    </w:p>
    <w:p w14:paraId="7A70398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Заработная плата в месяц (в рублях, включая НДФЛ)</w:t>
      </w:r>
    </w:p>
    <w:p w14:paraId="3E5C42B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 месяцев</w:t>
      </w:r>
    </w:p>
    <w:p w14:paraId="7479442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стоимость</w:t>
      </w:r>
    </w:p>
    <w:p w14:paraId="6B391AF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</w:t>
      </w:r>
    </w:p>
    <w:p w14:paraId="08CC143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1830CC3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1.2. Страховые взносы с выплат штатным работникам</w:t>
      </w:r>
    </w:p>
    <w:p w14:paraId="231716F9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47D922C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701706D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</w:t>
      </w:r>
    </w:p>
    <w:p w14:paraId="3E6EB0A3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377B362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</w:t>
      </w:r>
    </w:p>
    <w:p w14:paraId="0CD9675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</w:t>
      </w:r>
    </w:p>
    <w:p w14:paraId="0B5D262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0F8E7C72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1:</w:t>
      </w:r>
    </w:p>
    <w:p w14:paraId="2D4CE87A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2.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</w:r>
    </w:p>
    <w:p w14:paraId="7A7F6EA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2.1. Оплата работ (услуг) и гонораров творческим работникам, специалистам, привлекаемым к реализации творческих проектов</w:t>
      </w:r>
    </w:p>
    <w:p w14:paraId="05C4F0D0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6F56FDA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Функция в проекте или содержание услуг (работ)</w:t>
      </w:r>
    </w:p>
    <w:p w14:paraId="774DE24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Вознаграждение по одному договору (в рублях, включая НДФЛ)</w:t>
      </w:r>
    </w:p>
    <w:p w14:paraId="01EFC73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 договоров</w:t>
      </w:r>
    </w:p>
    <w:p w14:paraId="66BB679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3E8121E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7AFEB844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18EFF3A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2.2. Оплата работ (услуг) по профессиональному сопровождению творческих проектов на иностранных языках</w:t>
      </w:r>
    </w:p>
    <w:p w14:paraId="486222C2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lastRenderedPageBreak/>
        <w:t>Добавить</w:t>
      </w:r>
    </w:p>
    <w:p w14:paraId="77DC39F3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Функция в проекте или содержание услуг (работ)</w:t>
      </w:r>
    </w:p>
    <w:p w14:paraId="56A8186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Вознаграждение по одному договору (в рублях, включая НДФЛ)</w:t>
      </w:r>
    </w:p>
    <w:p w14:paraId="09BE4F9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 договоров</w:t>
      </w:r>
    </w:p>
    <w:p w14:paraId="6500119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4EAFE7D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4D5DBAA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1FCDB40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2.3. Оплата работ (услуг) по организации персональной идентификации участников творческих проектов, включая регистрацию и аккредитацию</w:t>
      </w:r>
    </w:p>
    <w:p w14:paraId="3180BFA5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3344F8E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Функция в проекте или содержание услуг (работ)</w:t>
      </w:r>
    </w:p>
    <w:p w14:paraId="780CA4B4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Вознаграждение по одному договору (в рублях, включая НДФЛ)</w:t>
      </w:r>
    </w:p>
    <w:p w14:paraId="18178CD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 договоров</w:t>
      </w:r>
    </w:p>
    <w:p w14:paraId="5A83134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7186AE2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56D5076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458AF66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2.4. Страховые взносы с выплат физическим лицам по гражданско-правовым договорам</w:t>
      </w:r>
    </w:p>
    <w:p w14:paraId="7F1AC4E5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4100875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4C550213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743D7B33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75AC4DB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6E2F0906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1D7A226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71862FDD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2:</w:t>
      </w:r>
    </w:p>
    <w:p w14:paraId="312C651C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3.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работ (услуг) и гонораров творческим коллективам, творческим работникам, специалистам, привлекаемым к реализации творческих проектов (за исключением физических лиц)</w:t>
      </w:r>
    </w:p>
    <w:p w14:paraId="0F2FB59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3.1. Оплата работ (услуг) и гонораров творческим работникам, творческим коллективам, специалистам, привлекаемым к реализации творческих проектов</w:t>
      </w:r>
    </w:p>
    <w:p w14:paraId="34565A91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6FDD380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Содержание услуг (работ)</w:t>
      </w:r>
    </w:p>
    <w:p w14:paraId="14BC4096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150689B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36DD24E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5CDE0823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4CEB0C7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704A24B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3.2. Оплата работ (услуг) по профессиональному сопровождению творческих проектов на иностранных языках</w:t>
      </w:r>
    </w:p>
    <w:p w14:paraId="676E96FB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18A2FE9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Содержание услуг (работ)</w:t>
      </w:r>
    </w:p>
    <w:p w14:paraId="400EA84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0D5B4E9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02E2CEA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521F71D4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1B5EA79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1950009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3.3. Оплата работ (услуг) по организации персональной идентификации участников творческих проектов, включая регистрацию и аккредитацию</w:t>
      </w:r>
    </w:p>
    <w:p w14:paraId="2D340F5B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413DCFC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Содержание услуг (работ)</w:t>
      </w:r>
    </w:p>
    <w:p w14:paraId="7B57F3B4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782D435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lastRenderedPageBreak/>
        <w:t>Количество</w:t>
      </w:r>
    </w:p>
    <w:p w14:paraId="7B7E341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33A1CA4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60D8B604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74CB9D34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3:</w:t>
      </w:r>
    </w:p>
    <w:p w14:paraId="4507477D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4.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Аренда помещений, площадок</w:t>
      </w:r>
    </w:p>
    <w:p w14:paraId="434E69D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4.1. Оплата аренды помещений, занимаемого некоммерческой организацией на время подготовки и проведения творческих проектов (кроме коммунальных платежей)</w:t>
      </w:r>
    </w:p>
    <w:p w14:paraId="323F385F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3E62512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5CCF36C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1476522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1A3B844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784E8243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76E848C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483E32C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4.2. Оплата аренды сценических и экспозиционных площадок и помещений для реализации творческих проектов</w:t>
      </w:r>
    </w:p>
    <w:p w14:paraId="152F90DB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5CD4E5B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6E7E8F1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0844B39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4EA949F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4F88755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410A127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3A738892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4:</w:t>
      </w:r>
    </w:p>
    <w:p w14:paraId="083E7EA5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5.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аренды музыкальных инструментов, необходимых для реализации творческих проектов</w:t>
      </w:r>
    </w:p>
    <w:p w14:paraId="608D222F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21653F4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4439C80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77BBC60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79A9D72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03B106A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39593A1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2F1757A2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5:</w:t>
      </w:r>
    </w:p>
    <w:p w14:paraId="524DF6E7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6.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работ (услуг) по подготовке нотного материала для реализации творческих проектов</w:t>
      </w:r>
    </w:p>
    <w:p w14:paraId="1405ECD7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425B9D5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4FAF028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080076D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14DBFDB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56A1D0C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18D3B7C4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0D3DA0A4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6:</w:t>
      </w:r>
    </w:p>
    <w:p w14:paraId="1D4AD41C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7.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 xml:space="preserve">Оплата договоров на право показа и исполнения произведений, а также на передачу прав использования 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lastRenderedPageBreak/>
        <w:t>художественных произведений и аудиовизуальной продукции</w:t>
      </w:r>
    </w:p>
    <w:p w14:paraId="5AB8066B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60DB255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5233643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1898C9B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387EE6E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776D87C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3FFDF4C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0CA3F493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7:</w:t>
      </w:r>
    </w:p>
    <w:p w14:paraId="30335B8B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8.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работ (услуг) по обеспечению условий по приему и направлению участников творческих проектов и специалистов, привлекаемых к реализации творческих проектов, включая наем жилого помещения, проезд, питание, выездные документы, трансферты</w:t>
      </w:r>
    </w:p>
    <w:p w14:paraId="3D4BBCD0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1D973ED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4E51CE2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335EECD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5BB19853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472D914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3A2B249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24268500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8:</w:t>
      </w:r>
    </w:p>
    <w:p w14:paraId="1E65196F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9.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обеспечения работ (услуг) по транспортировке выставочных экспонатов и оборудования, декораций, музыкальных инструментов, костюмов и иного имущества участников творческих проектов, включая услуги по обеспечению охраны и оформлению таможенных документов</w:t>
      </w:r>
    </w:p>
    <w:p w14:paraId="278D6F73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77F9442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30B7660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06D2E64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63D803C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7116FEE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1A3CE00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2C6BEBD3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9:</w:t>
      </w:r>
    </w:p>
    <w:p w14:paraId="65BBC172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10.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 xml:space="preserve">Оплата работ (услуг) по разработке и изготовлению информационно-методических, текстовых, фото- и видеоматериалов, размещение соответствующих 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lastRenderedPageBreak/>
        <w:t>материалов в средствах массовой информации и в сети Интернет</w:t>
      </w:r>
    </w:p>
    <w:p w14:paraId="6EF92726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675FDCD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63A8A7B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5837998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6809E61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5ECE2CC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2699596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64080009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10:</w:t>
      </w:r>
    </w:p>
    <w:p w14:paraId="3E62F11F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11.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работ (услуг) по разработке и изготовлению рекламно-полиграфической и сувенирной продукции</w:t>
      </w:r>
    </w:p>
    <w:p w14:paraId="74C91803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61AB1E8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7CC003F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6D65783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68C1D37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6EDB1F79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6753669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05934543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11:</w:t>
      </w:r>
    </w:p>
    <w:p w14:paraId="5B943DCB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12.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работ (услуг) по созданию и администрированию интернет-ресурсов, мобильных приложений и других информационных продуктов</w:t>
      </w:r>
    </w:p>
    <w:p w14:paraId="61136BE3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411EC6D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54BE3A9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20DA4D3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71D1A7D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1322153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1D95AF7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1279F839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12:</w:t>
      </w:r>
    </w:p>
    <w:p w14:paraId="6B85A76B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13.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работ (услуг) по организации онлайн трансляций творческих проектов</w:t>
      </w:r>
    </w:p>
    <w:p w14:paraId="0174B13B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74BFD39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7E241ED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4ABF25B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2215FB8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40601A8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41E7744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6763C411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13:</w:t>
      </w:r>
    </w:p>
    <w:p w14:paraId="2BECC3D6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14.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работ (услуг) по художественно-декорационному, рекламному и видео оформлению сценических площадок, территорий и помещений в связи с реализацией творческих проектов</w:t>
      </w:r>
    </w:p>
    <w:p w14:paraId="3521BDA3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lastRenderedPageBreak/>
        <w:t>Добавить</w:t>
      </w:r>
    </w:p>
    <w:p w14:paraId="6A74E856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2202081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42FCC32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75D696F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446B451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62478E9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6E3689B4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14:</w:t>
      </w:r>
    </w:p>
    <w:p w14:paraId="3964A4D6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15.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работ (услуг) по обеспечению творческих проектов необходимым техническим (свет, звук, видео) и иным технологическим оборудованием, выставочным оборудованием, включая доставку, монтаж (демонтаж), упаковку-распаковку, погрузочно-разгрузочные работы и обслуживание</w:t>
      </w:r>
    </w:p>
    <w:p w14:paraId="651487E5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5FAE5A7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3ED0A3B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6525E804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7A42CC4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6FA4808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14E4DF0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2B4C7A0A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15:</w:t>
      </w:r>
    </w:p>
    <w:p w14:paraId="7FA31F60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16.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Оплата работ (услуг) по обеспечению безопасности проводимых творческих проектов</w:t>
      </w:r>
    </w:p>
    <w:p w14:paraId="2FF79DC3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496C0D4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5146CCB6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2428537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3A178F1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34D862E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6C572F0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67B4FE94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16:</w:t>
      </w:r>
    </w:p>
    <w:p w14:paraId="065A5E3B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17.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Аренда декораций, сценических, экспозиционных и иных конструкций; реквизита, бутафории, постижерских изделий, театральных кукол, сценических костюмов в том числе головных уборов и обуви</w:t>
      </w:r>
    </w:p>
    <w:p w14:paraId="53DDB81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17.1. Оплата аренды декораций, сценических, экспозиционных и иных конструкций (включая монтаж (демонтаж), доставку, погрузку-разгрузку и обслуживание).</w:t>
      </w:r>
    </w:p>
    <w:p w14:paraId="7BEC9FE6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3FBF2E5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2460CBB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30731F3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4B81599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3C57FE0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16B9478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5CF90E7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lastRenderedPageBreak/>
        <w:t>17.2. Оплата аренды реквизита, бутафории, постижерских изделий, театральных кукол, сценических костюмов, в том числе головных уборов и обуви</w:t>
      </w:r>
    </w:p>
    <w:p w14:paraId="59AC7C3D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492712E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7B0D844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50989FD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0A39B5B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62FD959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356150D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716854A0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17:</w:t>
      </w:r>
    </w:p>
    <w:p w14:paraId="03492E76" w14:textId="580B6D9B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18.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Приобретение и изготовление</w:t>
      </w:r>
      <w:r w:rsidR="00EA5DCD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,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 xml:space="preserve"> декораци</w:t>
      </w:r>
      <w:r w:rsidR="000A14D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й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, сценически</w:t>
      </w:r>
      <w:r w:rsidR="000A14D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х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, экспозиционны</w:t>
      </w:r>
      <w:r w:rsidR="000A14D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х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 xml:space="preserve"> и иными конструкци</w:t>
      </w:r>
      <w:r w:rsidR="000A14D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й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; реквизита, бутафории, постижерских изделий, театральных кукол, сценических костюмов в том числе головных уборов и обуви</w:t>
      </w:r>
      <w:r w:rsidR="000A14D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 xml:space="preserve"> для обеспечения творческих </w:t>
      </w:r>
      <w:r w:rsidR="000A14DB"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проектов</w:t>
      </w:r>
    </w:p>
    <w:p w14:paraId="2988224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18.1. Оплата работ (услуг) по изготовлению и приобретению декораций, сценических, экспозиционных и иных конструкций (включая монтаж (демонтаж), доставку, погрузку-разгрузку и обслуживание)</w:t>
      </w:r>
    </w:p>
    <w:p w14:paraId="66990871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17E5BC6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637A989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713C770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37B00F4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784703C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576A276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1E76FA3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18.2. Оплата работ (услуг) по изготовлению и приобретению реквизита, бутафории, грима, постижерских изделий, театральных кукол, сценических костюмов, в том числе головных уборов и обуви</w:t>
      </w:r>
    </w:p>
    <w:p w14:paraId="556A726A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6FB4233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6CB73B6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4C6FFE5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7F7D5AE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0714F6BC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4A4A415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1DBAA065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18:</w:t>
      </w:r>
    </w:p>
    <w:p w14:paraId="7F3518D1" w14:textId="77777777" w:rsidR="00C94F4B" w:rsidRPr="00C94F4B" w:rsidRDefault="00C94F4B" w:rsidP="006F272B">
      <w:pPr>
        <w:shd w:val="clear" w:color="auto" w:fill="FFFFFF"/>
        <w:spacing w:after="0" w:line="480" w:lineRule="atLeast"/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lang w:eastAsia="ru-RU"/>
        </w:rPr>
        <w:t>19.</w:t>
      </w:r>
      <w:r w:rsidRPr="00C94F4B">
        <w:rPr>
          <w:rFonts w:ascii="PT Sans Caption" w:eastAsia="Times New Roman" w:hAnsi="PT Sans Caption" w:cs="Times New Roman"/>
          <w:b/>
          <w:bCs/>
          <w:color w:val="282828"/>
          <w:sz w:val="30"/>
          <w:szCs w:val="30"/>
          <w:bdr w:val="none" w:sz="0" w:space="0" w:color="auto" w:frame="1"/>
          <w:lang w:eastAsia="ru-RU"/>
        </w:rPr>
        <w:t>Обеспечение творческих проектов в сфере изобразительного искусства</w:t>
      </w:r>
    </w:p>
    <w:p w14:paraId="3305F7F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19.1. Выполнение дизайн-проекта экспозиции, создание концепции выставки, тематико-экспозиционного плана</w:t>
      </w:r>
    </w:p>
    <w:p w14:paraId="0707C509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501EA41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428ACF11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6236938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62C7299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0D92730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465279E0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651A6D06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19.2. Оформление произведений в рамы и паспарту, оцифровку изображений, реставрацию произведений</w:t>
      </w:r>
    </w:p>
    <w:p w14:paraId="41D5798A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lastRenderedPageBreak/>
        <w:t>Добавить</w:t>
      </w:r>
    </w:p>
    <w:p w14:paraId="35A46E5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002AA75A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7F62D8B2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0E201CE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0102867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58EE53C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4A120357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19.3. Страхование экспонатов</w:t>
      </w:r>
    </w:p>
    <w:p w14:paraId="30170F6D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7FB794DF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40D72BC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19B6E8A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190912F6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0C29203E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20C698D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7DE1E098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 Caption" w:eastAsia="Times New Roman" w:hAnsi="PT Sans Caption" w:cs="Times New Roman"/>
          <w:b/>
          <w:bCs/>
          <w:color w:val="282828"/>
          <w:sz w:val="21"/>
          <w:szCs w:val="21"/>
          <w:lang w:eastAsia="ru-RU"/>
        </w:rPr>
        <w:t>19.4. Формирование экспозиционно-выставочного пространства, включая застройку экспозиции временными (постоянными) выставочными конструкциями, аренда выставочного оборудования, приобретение расходных материалов для экспозиции</w:t>
      </w:r>
    </w:p>
    <w:p w14:paraId="5D72106B" w14:textId="77777777" w:rsidR="00C94F4B" w:rsidRP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color w:val="282828"/>
          <w:sz w:val="21"/>
          <w:szCs w:val="21"/>
          <w:lang w:eastAsia="ru-RU"/>
        </w:rPr>
        <w:t>Добавить</w:t>
      </w:r>
    </w:p>
    <w:p w14:paraId="7BECB39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Описание</w:t>
      </w:r>
    </w:p>
    <w:p w14:paraId="42B3403D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Стоимость единицы (в рублях)</w:t>
      </w:r>
    </w:p>
    <w:p w14:paraId="71B4329B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Количество</w:t>
      </w:r>
    </w:p>
    <w:p w14:paraId="29066B55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Общая сумма (в рублях)</w:t>
      </w:r>
    </w:p>
    <w:p w14:paraId="76505BA4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Софинансирование (за весь период, рублях)</w:t>
      </w:r>
    </w:p>
    <w:p w14:paraId="03D89286" w14:textId="77777777" w:rsidR="00C94F4B" w:rsidRPr="00C94F4B" w:rsidRDefault="00C94F4B" w:rsidP="006F272B">
      <w:pPr>
        <w:shd w:val="clear" w:color="auto" w:fill="FFFFFF"/>
        <w:spacing w:after="0" w:line="240" w:lineRule="atLeast"/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pacing w:val="2"/>
          <w:sz w:val="18"/>
          <w:szCs w:val="18"/>
          <w:lang w:eastAsia="ru-RU"/>
        </w:rPr>
        <w:t>Запрашиваемая сумма</w:t>
      </w:r>
    </w:p>
    <w:p w14:paraId="2679E08B" w14:textId="041782AD" w:rsidR="00C94F4B" w:rsidRDefault="00C94F4B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  <w:r w:rsidRPr="00C94F4B"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  <w:t>Итого по статье № 19:</w:t>
      </w:r>
    </w:p>
    <w:p w14:paraId="14FCCD83" w14:textId="4164E9F0" w:rsidR="00BD28FF" w:rsidRDefault="00BD28FF" w:rsidP="006F272B">
      <w:pPr>
        <w:shd w:val="clear" w:color="auto" w:fill="FFFFFF"/>
        <w:spacing w:after="0" w:line="252" w:lineRule="atLeast"/>
        <w:rPr>
          <w:rFonts w:ascii="PT Sans" w:eastAsia="Times New Roman" w:hAnsi="PT Sans" w:cs="Times New Roman"/>
          <w:b/>
          <w:bCs/>
          <w:color w:val="282828"/>
          <w:sz w:val="21"/>
          <w:szCs w:val="21"/>
          <w:lang w:eastAsia="ru-RU"/>
        </w:rPr>
      </w:pPr>
    </w:p>
    <w:p w14:paraId="564B4918" w14:textId="77777777" w:rsidR="00BD28FF" w:rsidRPr="00BD1F63" w:rsidRDefault="00BD28FF" w:rsidP="00BD2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>При подаче заявки заявитель подтверждает (путем скачивания с</w:t>
      </w:r>
      <w:r w:rsidRPr="00BD1F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сайта 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konkurs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rcfoundation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ru</w:t>
      </w:r>
      <w:r w:rsidRPr="00BD1F63">
        <w:rPr>
          <w:rFonts w:ascii="Times New Roman" w:hAnsi="Times New Roman" w:cs="Times New Roman"/>
          <w:i/>
          <w:color w:val="4472C4"/>
          <w:sz w:val="24"/>
          <w:szCs w:val="24"/>
        </w:rPr>
        <w:t xml:space="preserve"> 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>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2E39D86D" w14:textId="77777777" w:rsidR="00BD28FF" w:rsidRPr="00BD1F63" w:rsidRDefault="00BD28FF" w:rsidP="00BD2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с условиями и порядком проведения конкурса </w:t>
      </w:r>
      <w:r w:rsidRPr="00BD1F63">
        <w:rPr>
          <w:rFonts w:ascii="Times New Roman" w:hAnsi="Times New Roman" w:cs="Times New Roman"/>
          <w:sz w:val="24"/>
          <w:szCs w:val="24"/>
        </w:rPr>
        <w:t xml:space="preserve">на предоставление гранта 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для поддержки творческих проектов общенационального значения в области культуры (далее – конкурс), которые определены Положением о конкурсе; </w:t>
      </w:r>
    </w:p>
    <w:p w14:paraId="6CC31CD6" w14:textId="2492075C" w:rsidR="00BD28FF" w:rsidRPr="00BD1F63" w:rsidRDefault="00BD28FF" w:rsidP="00BD2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и достоверность информации, представленной в составе настоящей заявки (посредством заполнения электронных форм на сайте 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konkurs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rcfoundation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ru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06079C0" w14:textId="77777777" w:rsidR="00BD28FF" w:rsidRPr="00BD1F63" w:rsidRDefault="00BD28FF" w:rsidP="00BD2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на сайт 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konkurs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rcfoundation</w:t>
      </w:r>
      <w:r w:rsidRPr="00BD1F63">
        <w:rPr>
          <w:rFonts w:ascii="Times New Roman" w:hAnsi="Times New Roman" w:cs="Times New Roman"/>
          <w:color w:val="4472C4"/>
          <w:sz w:val="24"/>
          <w:szCs w:val="24"/>
        </w:rPr>
        <w:t>.</w:t>
      </w:r>
      <w:r w:rsidRPr="00BD1F63">
        <w:rPr>
          <w:rFonts w:ascii="Times New Roman" w:hAnsi="Times New Roman" w:cs="Times New Roman"/>
          <w:color w:val="4472C4"/>
          <w:sz w:val="24"/>
          <w:szCs w:val="24"/>
          <w:lang w:val="en-US"/>
        </w:rPr>
        <w:t>ru</w:t>
      </w:r>
      <w:r w:rsidRPr="00BD1F63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DB1D2EC" w14:textId="77777777" w:rsidR="00BD28FF" w:rsidRPr="00BD1F63" w:rsidRDefault="00BD28FF" w:rsidP="00BD2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>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3D82FB27" w14:textId="77777777" w:rsidR="00BD28FF" w:rsidRPr="00BD1F63" w:rsidRDefault="00BD28FF" w:rsidP="00BD2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>отсутствие в настоящей заявке информации, использование которой нарушает требования законодательства;</w:t>
      </w:r>
    </w:p>
    <w:p w14:paraId="7C2A72BB" w14:textId="77777777" w:rsidR="00BD28FF" w:rsidRPr="00BD1F63" w:rsidRDefault="00BD28FF" w:rsidP="00BD28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16AD7091" w14:textId="62B5CBA4" w:rsidR="00BD28FF" w:rsidRPr="00BD1F63" w:rsidRDefault="00BD28FF" w:rsidP="00D85A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F63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представляющей настоящую заявку организации требованиям, установленным </w:t>
      </w:r>
      <w:r w:rsidRPr="00D16CA3">
        <w:rPr>
          <w:rFonts w:ascii="Times New Roman" w:hAnsi="Times New Roman" w:cs="Times New Roman"/>
          <w:sz w:val="24"/>
          <w:szCs w:val="24"/>
        </w:rPr>
        <w:t>Положением о конкурсе</w:t>
      </w:r>
      <w:r w:rsidR="00D85AD0">
        <w:rPr>
          <w:rFonts w:ascii="Times New Roman" w:hAnsi="Times New Roman" w:cs="Times New Roman"/>
          <w:sz w:val="24"/>
          <w:szCs w:val="24"/>
        </w:rPr>
        <w:t>.</w:t>
      </w:r>
    </w:p>
    <w:sectPr w:rsidR="00BD28FF" w:rsidRPr="00BD1F63">
      <w:headerReference w:type="default" r:id="rId15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2CDE" w14:textId="77777777" w:rsidR="00577A18" w:rsidRDefault="00577A18" w:rsidP="00577A18">
      <w:pPr>
        <w:spacing w:after="0" w:line="240" w:lineRule="auto"/>
      </w:pPr>
      <w:r>
        <w:separator/>
      </w:r>
    </w:p>
  </w:endnote>
  <w:endnote w:type="continuationSeparator" w:id="0">
    <w:p w14:paraId="58D7147A" w14:textId="77777777" w:rsidR="00577A18" w:rsidRDefault="00577A18" w:rsidP="0057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PT Sans Caption"/>
    <w:charset w:val="CC"/>
    <w:family w:val="swiss"/>
    <w:pitch w:val="variable"/>
    <w:sig w:usb0="A00002EF" w:usb1="5000204B" w:usb2="00000000" w:usb3="00000000" w:csb0="00000097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996F" w14:textId="77777777" w:rsidR="00577A18" w:rsidRDefault="00577A18" w:rsidP="00577A18">
      <w:pPr>
        <w:spacing w:after="0" w:line="240" w:lineRule="auto"/>
      </w:pPr>
      <w:r>
        <w:separator/>
      </w:r>
    </w:p>
  </w:footnote>
  <w:footnote w:type="continuationSeparator" w:id="0">
    <w:p w14:paraId="0047E176" w14:textId="77777777" w:rsidR="00577A18" w:rsidRDefault="00577A18" w:rsidP="0057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F572" w14:textId="49931B70" w:rsidR="00577A18" w:rsidRPr="00577A18" w:rsidRDefault="00577A18" w:rsidP="00577A18">
    <w:pPr>
      <w:pBdr>
        <w:top w:val="nil"/>
        <w:left w:val="nil"/>
        <w:bottom w:val="nil"/>
        <w:right w:val="nil"/>
        <w:between w:val="nil"/>
      </w:pBdr>
      <w:jc w:val="both"/>
      <w:rPr>
        <w:rFonts w:ascii="Times New Roman" w:hAnsi="Times New Roman" w:cs="Times New Roman"/>
        <w:sz w:val="16"/>
        <w:szCs w:val="16"/>
      </w:rPr>
    </w:pPr>
    <w:r w:rsidRPr="00577A18">
      <w:rPr>
        <w:rFonts w:ascii="Times New Roman" w:hAnsi="Times New Roman" w:cs="Times New Roman"/>
        <w:color w:val="C00000"/>
        <w:sz w:val="16"/>
        <w:szCs w:val="16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rFonts w:ascii="Times New Roman" w:hAnsi="Times New Roman" w:cs="Times New Roman"/>
        <w:color w:val="C00000"/>
        <w:sz w:val="16"/>
        <w:szCs w:val="16"/>
      </w:rPr>
      <w:t xml:space="preserve"> </w:t>
    </w:r>
    <w:r w:rsidRPr="00577A18">
      <w:rPr>
        <w:rFonts w:ascii="Times New Roman" w:hAnsi="Times New Roman" w:cs="Times New Roman"/>
        <w:color w:val="C00000"/>
        <w:sz w:val="16"/>
        <w:szCs w:val="16"/>
      </w:rPr>
      <w:t xml:space="preserve">в конкурсе на </w:t>
    </w:r>
    <w:r w:rsidRPr="00577A18">
      <w:rPr>
        <w:rFonts w:ascii="Times New Roman" w:hAnsi="Times New Roman" w:cs="Times New Roman"/>
        <w:i/>
        <w:color w:val="C00000"/>
        <w:sz w:val="16"/>
        <w:szCs w:val="16"/>
      </w:rPr>
      <w:t>сайте</w:t>
    </w:r>
    <w:r w:rsidRPr="00577A18">
      <w:rPr>
        <w:rFonts w:ascii="Times New Roman" w:hAnsi="Times New Roman" w:cs="Times New Roman"/>
        <w:i/>
        <w:color w:val="FF0000"/>
        <w:sz w:val="16"/>
        <w:szCs w:val="16"/>
      </w:rPr>
      <w:t xml:space="preserve"> </w:t>
    </w:r>
    <w:hyperlink r:id="rId1" w:history="1">
      <w:r w:rsidRPr="00577A18">
        <w:rPr>
          <w:rStyle w:val="a3"/>
          <w:rFonts w:ascii="Times New Roman" w:hAnsi="Times New Roman" w:cs="Times New Roman"/>
          <w:i/>
          <w:sz w:val="16"/>
          <w:szCs w:val="16"/>
          <w:lang w:val="en-US"/>
        </w:rPr>
        <w:t>konkurs</w:t>
      </w:r>
      <w:r w:rsidRPr="00577A18">
        <w:rPr>
          <w:rStyle w:val="a3"/>
          <w:rFonts w:ascii="Times New Roman" w:hAnsi="Times New Roman" w:cs="Times New Roman"/>
          <w:i/>
          <w:sz w:val="16"/>
          <w:szCs w:val="16"/>
        </w:rPr>
        <w:t>.</w:t>
      </w:r>
      <w:r w:rsidRPr="00577A18">
        <w:rPr>
          <w:rStyle w:val="a3"/>
          <w:rFonts w:ascii="Times New Roman" w:hAnsi="Times New Roman" w:cs="Times New Roman"/>
          <w:i/>
          <w:sz w:val="16"/>
          <w:szCs w:val="16"/>
          <w:lang w:val="en-US"/>
        </w:rPr>
        <w:t>rcfoundation</w:t>
      </w:r>
      <w:r w:rsidRPr="00577A18">
        <w:rPr>
          <w:rStyle w:val="a3"/>
          <w:rFonts w:ascii="Times New Roman" w:hAnsi="Times New Roman" w:cs="Times New Roman"/>
          <w:i/>
          <w:sz w:val="16"/>
          <w:szCs w:val="16"/>
        </w:rPr>
        <w:t>.</w:t>
      </w:r>
      <w:r w:rsidRPr="00577A18">
        <w:rPr>
          <w:rStyle w:val="a3"/>
          <w:rFonts w:ascii="Times New Roman" w:hAnsi="Times New Roman" w:cs="Times New Roman"/>
          <w:i/>
          <w:sz w:val="16"/>
          <w:szCs w:val="16"/>
          <w:lang w:val="en-US"/>
        </w:rPr>
        <w:t>ru</w:t>
      </w:r>
    </w:hyperlink>
    <w:r w:rsidRPr="00577A18">
      <w:rPr>
        <w:rFonts w:ascii="Times New Roman" w:hAnsi="Times New Roman" w:cs="Times New Roman"/>
        <w:i/>
        <w:color w:val="C00000"/>
        <w:sz w:val="16"/>
        <w:szCs w:val="16"/>
      </w:rPr>
      <w:t>.</w:t>
    </w:r>
    <w:r w:rsidRPr="00577A18">
      <w:rPr>
        <w:rFonts w:ascii="Times New Roman" w:hAnsi="Times New Roman" w:cs="Times New Roman"/>
        <w:color w:val="C00000"/>
        <w:sz w:val="16"/>
        <w:szCs w:val="16"/>
      </w:rPr>
      <w:t xml:space="preserve"> Для подачи заявки необходимо зарегистрироваться на указанном сайте, заполнить соответствующие поля электронной формы и приложить необходимые документы. Не следует отправлять этот документ в Фонд!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0D"/>
    <w:rsid w:val="000A14DB"/>
    <w:rsid w:val="000B06F4"/>
    <w:rsid w:val="0023392D"/>
    <w:rsid w:val="00577A18"/>
    <w:rsid w:val="0069565A"/>
    <w:rsid w:val="006F272B"/>
    <w:rsid w:val="00780F0D"/>
    <w:rsid w:val="00AC5737"/>
    <w:rsid w:val="00BD1F63"/>
    <w:rsid w:val="00BD28FF"/>
    <w:rsid w:val="00C94468"/>
    <w:rsid w:val="00C94F4B"/>
    <w:rsid w:val="00D16CA3"/>
    <w:rsid w:val="00D85AD0"/>
    <w:rsid w:val="00E83366"/>
    <w:rsid w:val="00EA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,"/>
  <w:listSeparator w:val=";"/>
  <w14:docId w14:val="085809BB"/>
  <w15:chartTrackingRefBased/>
  <w15:docId w15:val="{AA6645EF-BF80-4B8C-B3A9-6D3CFAAB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0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6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0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ection-infofill-text">
    <w:name w:val="section-info__fill-text"/>
    <w:basedOn w:val="a0"/>
    <w:rsid w:val="00780F0D"/>
  </w:style>
  <w:style w:type="character" w:customStyle="1" w:styleId="required-active">
    <w:name w:val="required-active"/>
    <w:basedOn w:val="a0"/>
    <w:rsid w:val="00780F0D"/>
  </w:style>
  <w:style w:type="character" w:styleId="a3">
    <w:name w:val="Hyperlink"/>
    <w:basedOn w:val="a0"/>
    <w:uiPriority w:val="99"/>
    <w:semiHidden/>
    <w:unhideWhenUsed/>
    <w:rsid w:val="00780F0D"/>
    <w:rPr>
      <w:color w:val="0000FF"/>
      <w:u w:val="single"/>
    </w:rPr>
  </w:style>
  <w:style w:type="paragraph" w:customStyle="1" w:styleId="mtm-2">
    <w:name w:val="mtm-2"/>
    <w:basedOn w:val="a"/>
    <w:rsid w:val="0078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">
    <w:name w:val="ng-star-inserted"/>
    <w:basedOn w:val="a0"/>
    <w:rsid w:val="00780F0D"/>
  </w:style>
  <w:style w:type="character" w:customStyle="1" w:styleId="ng-value-icon">
    <w:name w:val="ng-value-icon"/>
    <w:basedOn w:val="a0"/>
    <w:rsid w:val="00780F0D"/>
  </w:style>
  <w:style w:type="character" w:customStyle="1" w:styleId="ng-value-label">
    <w:name w:val="ng-value-label"/>
    <w:basedOn w:val="a0"/>
    <w:rsid w:val="00780F0D"/>
  </w:style>
  <w:style w:type="character" w:customStyle="1" w:styleId="ng-clear">
    <w:name w:val="ng-clear"/>
    <w:basedOn w:val="a0"/>
    <w:rsid w:val="00780F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0F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80F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0F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80F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checkboxlabel">
    <w:name w:val="custom-checkbox__label"/>
    <w:basedOn w:val="a0"/>
    <w:rsid w:val="00780F0D"/>
  </w:style>
  <w:style w:type="paragraph" w:styleId="a4">
    <w:name w:val="Normal (Web)"/>
    <w:basedOn w:val="a"/>
    <w:uiPriority w:val="99"/>
    <w:semiHidden/>
    <w:unhideWhenUsed/>
    <w:rsid w:val="0078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780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-link">
    <w:name w:val="file-link"/>
    <w:basedOn w:val="a0"/>
    <w:rsid w:val="00780F0D"/>
  </w:style>
  <w:style w:type="character" w:customStyle="1" w:styleId="40">
    <w:name w:val="Заголовок 4 Знак"/>
    <w:basedOn w:val="a0"/>
    <w:link w:val="4"/>
    <w:uiPriority w:val="9"/>
    <w:semiHidden/>
    <w:rsid w:val="000B06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ction-plan-warning">
    <w:name w:val="action-plan-warning"/>
    <w:basedOn w:val="a"/>
    <w:rsid w:val="00C9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s-sorting">
    <w:name w:val="whis-sorting"/>
    <w:basedOn w:val="a0"/>
    <w:rsid w:val="00C94F4B"/>
  </w:style>
  <w:style w:type="character" w:customStyle="1" w:styleId="empty-region-warning">
    <w:name w:val="empty-region-warning"/>
    <w:basedOn w:val="a0"/>
    <w:rsid w:val="00C94F4B"/>
  </w:style>
  <w:style w:type="character" w:customStyle="1" w:styleId="tablebodylineitem-value">
    <w:name w:val="table__body_line_item-value"/>
    <w:basedOn w:val="a0"/>
    <w:rsid w:val="00C94F4B"/>
  </w:style>
  <w:style w:type="table" w:styleId="a5">
    <w:name w:val="Table Grid"/>
    <w:basedOn w:val="a1"/>
    <w:uiPriority w:val="39"/>
    <w:rsid w:val="00C9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7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7A18"/>
  </w:style>
  <w:style w:type="paragraph" w:styleId="a8">
    <w:name w:val="footer"/>
    <w:basedOn w:val="a"/>
    <w:link w:val="a9"/>
    <w:uiPriority w:val="99"/>
    <w:unhideWhenUsed/>
    <w:rsid w:val="00577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7A18"/>
  </w:style>
  <w:style w:type="character" w:styleId="aa">
    <w:name w:val="annotation reference"/>
    <w:basedOn w:val="a0"/>
    <w:uiPriority w:val="99"/>
    <w:semiHidden/>
    <w:unhideWhenUsed/>
    <w:rsid w:val="00BD28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D28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D28F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5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09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1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51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04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33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5816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7556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49945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0560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19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4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738176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8079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8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71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69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8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0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12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74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37051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66503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7833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39753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3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33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35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0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80456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3101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1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7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8300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71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990104">
                                                          <w:marLeft w:val="-60"/>
                                                          <w:marRight w:val="-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89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36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94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27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73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71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09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7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42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132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519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363345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46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3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73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0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233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213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75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076868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6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0528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73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78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752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8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9116">
                                                          <w:marLeft w:val="-60"/>
                                                          <w:marRight w:val="-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10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26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69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623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633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0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53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92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96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18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505220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86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52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274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680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7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80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01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3836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55053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1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8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2027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4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027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895419">
                                                          <w:marLeft w:val="-60"/>
                                                          <w:marRight w:val="-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34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22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65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22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56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027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6288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63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25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63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76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74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70471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399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53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67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95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07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90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886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66167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145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085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0883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2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0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943945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9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20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4031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558502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463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38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910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5429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2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6317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5215">
                          <w:marLeft w:val="-360"/>
                          <w:marRight w:val="-36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0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164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9878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04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64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118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5237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25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268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28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2723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64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712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1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90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062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79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16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10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9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626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0326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838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9391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31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354290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83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89262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571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493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3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948593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28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581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557634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56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77810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16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91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8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41050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66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890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25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357513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9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6615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93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8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23304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98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3447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01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013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16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4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86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95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52844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4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132560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11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029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913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26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6954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03661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3983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6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4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643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578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5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025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246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83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00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03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850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71928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51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2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740203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199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410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320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719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0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72679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70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90567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569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61691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8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9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461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60755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198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813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93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1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0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26148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75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2587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17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80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9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0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7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535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4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003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6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9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2479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6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55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85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11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928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16192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5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2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486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8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94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64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9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71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47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2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9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47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77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1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1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8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235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2902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07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86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4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0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0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85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91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29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0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55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69252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7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3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5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29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74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967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15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9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9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78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08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48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25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37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8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79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9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265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9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3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6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20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4739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73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7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35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251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2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456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6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545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87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17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1749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8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931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1472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64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2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34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261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7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416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7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37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152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82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29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86103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0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78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3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6757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7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1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8592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67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83204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12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92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119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5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7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84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03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02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2695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9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26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7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002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516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2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81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06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0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73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1247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5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455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7267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17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2441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3024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1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13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82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5103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5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864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03610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01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3721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3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157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8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77132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0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299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6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57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84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42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3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066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9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5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4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79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0422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3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851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04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21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868642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92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27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298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559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7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14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179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4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48624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6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10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918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39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6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5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834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1727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286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1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38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36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385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55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3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374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8628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75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1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41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64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620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009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9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448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6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251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8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9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73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310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7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31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61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93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3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11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7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5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4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02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7794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27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482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0411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0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88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9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04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9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1746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7249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4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37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53102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22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559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3849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52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8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63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36293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3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77424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49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3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57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50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027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821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05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0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77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5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8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73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70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6459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1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952769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66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0385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8916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13174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4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69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46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0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86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30394">
                                              <w:marLeft w:val="0"/>
                                              <w:marRight w:val="30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6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47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59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25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433776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46133">
                                                  <w:marLeft w:val="-60"/>
                                                  <w:marRight w:val="-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65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18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46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55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239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72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12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28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77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5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55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56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7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950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8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75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926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4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604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3215779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9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8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400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50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31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38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07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6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9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0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25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14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1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28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006883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7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7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89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03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2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87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909518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4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589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97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60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936190">
                                                      <w:marLeft w:val="-6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58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70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038214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12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49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69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50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744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976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99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30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92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20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753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36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92675">
                                                                          <w:marLeft w:val="-60"/>
                                                                          <w:marRight w:val="-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42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771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082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043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381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24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879762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2163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8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08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44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457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076521">
                                                      <w:marLeft w:val="-6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85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16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7303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0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94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6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279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527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862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545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46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5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298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93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719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19441">
                                                                          <w:marLeft w:val="-60"/>
                                                                          <w:marRight w:val="-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683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178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69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023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26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46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4869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59111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1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55826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7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9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0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88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178501">
                                                      <w:marLeft w:val="-6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99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17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33036">
                                                                  <w:marLeft w:val="-60"/>
                                                                  <w:marRight w:val="-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66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9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359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9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913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98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65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937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786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69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40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617916">
                                                                          <w:marLeft w:val="-60"/>
                                                                          <w:marRight w:val="-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114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702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4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007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632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956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668835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56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12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2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6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76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143753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3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1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58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94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134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1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95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0499885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31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10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37929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45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058108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0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2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2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071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6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6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996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2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7757">
                                                      <w:marLeft w:val="-6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04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58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9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267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802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48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5258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2294">
                          <w:marLeft w:val="-360"/>
                          <w:marRight w:val="-36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7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4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20408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2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9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82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00380">
                                      <w:marLeft w:val="-60"/>
                                      <w:marRight w:val="-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6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5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56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11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8909">
                                          <w:marLeft w:val="-60"/>
                                          <w:marRight w:val="-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52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359615">
                                                      <w:marLeft w:val="-60"/>
                                                      <w:marRight w:val="-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22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619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8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88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22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7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56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2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2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6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78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4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6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516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15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22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6767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899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41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3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7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5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8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24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0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0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1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6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8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83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6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0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613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5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03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28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41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25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72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4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09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71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27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0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6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5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6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84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84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70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5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4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330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823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5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9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0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47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406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9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0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26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10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7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920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81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57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992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4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887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3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6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86693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1170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03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4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8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9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7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65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544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8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52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26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7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9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3840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484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787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96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445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2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5917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49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66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3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92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55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22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08390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96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3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8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2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46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8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92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971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6394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3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4918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69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0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35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49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2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4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54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05563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60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29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8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0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5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229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8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82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9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90452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0691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02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3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28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6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56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2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922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9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74309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8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6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9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2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6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09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7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5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3402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909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54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5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960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25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7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4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468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57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54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9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96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28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0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0771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3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3043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7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6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9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0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42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96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75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72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9057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385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2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2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47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4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0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8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509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460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33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36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8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1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72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18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6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3614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6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488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8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0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6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05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73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041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8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03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0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36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20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1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068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73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17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0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42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2030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9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407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7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1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9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9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5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39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3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13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0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57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1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38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50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07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2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6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7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12096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3124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17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4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3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38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3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389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70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7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60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99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0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418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0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296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5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4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18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2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84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7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63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3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33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329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06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17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23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6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146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4709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2491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463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9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7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17747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994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3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23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4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3930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9342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76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57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22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52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7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24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9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32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872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5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5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37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50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032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5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459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49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007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74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60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906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40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08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3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758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67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825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67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65505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9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343327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61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16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500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2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33588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3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35421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503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46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477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4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16755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7417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360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7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63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12176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37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52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990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1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34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12699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929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69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5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17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091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58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5036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11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439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16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94418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0011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640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798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06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9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1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62971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54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624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371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44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66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0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365644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63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1480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152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4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2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73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45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000507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05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0666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9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33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7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0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16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12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1098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9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8080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4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5943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8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8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90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902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3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672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780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620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39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80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5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225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9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352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7575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37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0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86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79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292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7088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7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909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5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81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371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5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60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9348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4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42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91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8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35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6321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5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96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0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9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39951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32440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45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38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20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735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3056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90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822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8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7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8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5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55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657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27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79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622870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92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90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8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42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26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9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681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1281835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479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0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8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988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17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7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3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936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7747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3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9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5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86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05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  <w:divsChild>
                                                        <w:div w:id="202343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85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02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3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5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43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21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42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9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06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1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3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022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42531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1027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0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27580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8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51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17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21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6346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894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03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91602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8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7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60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66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05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93969">
                  <w:marLeft w:val="-360"/>
                  <w:marRight w:val="-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4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09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2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9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464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40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30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69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7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5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64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66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9355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49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3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745573">
                              <w:marLeft w:val="0"/>
                              <w:marRight w:val="0"/>
                              <w:marTop w:val="36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5.xml"/><Relationship Id="rId21" Type="http://schemas.openxmlformats.org/officeDocument/2006/relationships/control" Target="activeX/activeX13.xml"/><Relationship Id="rId42" Type="http://schemas.openxmlformats.org/officeDocument/2006/relationships/control" Target="activeX/activeX32.xml"/><Relationship Id="rId63" Type="http://schemas.openxmlformats.org/officeDocument/2006/relationships/control" Target="activeX/activeX52.xml"/><Relationship Id="rId84" Type="http://schemas.openxmlformats.org/officeDocument/2006/relationships/control" Target="activeX/activeX73.xml"/><Relationship Id="rId138" Type="http://schemas.openxmlformats.org/officeDocument/2006/relationships/control" Target="activeX/activeX126.xml"/><Relationship Id="rId159" Type="http://schemas.openxmlformats.org/officeDocument/2006/relationships/header" Target="header1.xml"/><Relationship Id="rId107" Type="http://schemas.openxmlformats.org/officeDocument/2006/relationships/control" Target="activeX/activeX95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53" Type="http://schemas.openxmlformats.org/officeDocument/2006/relationships/control" Target="activeX/activeX42.xml"/><Relationship Id="rId74" Type="http://schemas.openxmlformats.org/officeDocument/2006/relationships/control" Target="activeX/activeX63.xml"/><Relationship Id="rId128" Type="http://schemas.openxmlformats.org/officeDocument/2006/relationships/control" Target="activeX/activeX116.xml"/><Relationship Id="rId149" Type="http://schemas.openxmlformats.org/officeDocument/2006/relationships/control" Target="activeX/activeX137.xml"/><Relationship Id="rId5" Type="http://schemas.openxmlformats.org/officeDocument/2006/relationships/endnotes" Target="endnotes.xml"/><Relationship Id="rId95" Type="http://schemas.openxmlformats.org/officeDocument/2006/relationships/control" Target="activeX/activeX83.xml"/><Relationship Id="rId160" Type="http://schemas.openxmlformats.org/officeDocument/2006/relationships/fontTable" Target="fontTable.xml"/><Relationship Id="rId22" Type="http://schemas.openxmlformats.org/officeDocument/2006/relationships/control" Target="activeX/activeX14.xml"/><Relationship Id="rId43" Type="http://schemas.openxmlformats.org/officeDocument/2006/relationships/control" Target="activeX/activeX33.xml"/><Relationship Id="rId64" Type="http://schemas.openxmlformats.org/officeDocument/2006/relationships/control" Target="activeX/activeX53.xml"/><Relationship Id="rId118" Type="http://schemas.openxmlformats.org/officeDocument/2006/relationships/control" Target="activeX/activeX106.xml"/><Relationship Id="rId139" Type="http://schemas.openxmlformats.org/officeDocument/2006/relationships/control" Target="activeX/activeX127.xml"/><Relationship Id="rId85" Type="http://schemas.openxmlformats.org/officeDocument/2006/relationships/control" Target="activeX/activeX74.xml"/><Relationship Id="rId150" Type="http://schemas.openxmlformats.org/officeDocument/2006/relationships/control" Target="activeX/activeX138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33" Type="http://schemas.openxmlformats.org/officeDocument/2006/relationships/control" Target="activeX/activeX25.xml"/><Relationship Id="rId38" Type="http://schemas.openxmlformats.org/officeDocument/2006/relationships/image" Target="media/image4.wmf"/><Relationship Id="rId59" Type="http://schemas.openxmlformats.org/officeDocument/2006/relationships/control" Target="activeX/activeX48.xml"/><Relationship Id="rId103" Type="http://schemas.openxmlformats.org/officeDocument/2006/relationships/control" Target="activeX/activeX91.xml"/><Relationship Id="rId108" Type="http://schemas.openxmlformats.org/officeDocument/2006/relationships/control" Target="activeX/activeX96.xml"/><Relationship Id="rId124" Type="http://schemas.openxmlformats.org/officeDocument/2006/relationships/control" Target="activeX/activeX112.xml"/><Relationship Id="rId129" Type="http://schemas.openxmlformats.org/officeDocument/2006/relationships/control" Target="activeX/activeX117.xml"/><Relationship Id="rId54" Type="http://schemas.openxmlformats.org/officeDocument/2006/relationships/control" Target="activeX/activeX43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91" Type="http://schemas.openxmlformats.org/officeDocument/2006/relationships/control" Target="activeX/activeX80.xml"/><Relationship Id="rId96" Type="http://schemas.openxmlformats.org/officeDocument/2006/relationships/control" Target="activeX/activeX84.xml"/><Relationship Id="rId140" Type="http://schemas.openxmlformats.org/officeDocument/2006/relationships/control" Target="activeX/activeX128.xml"/><Relationship Id="rId145" Type="http://schemas.openxmlformats.org/officeDocument/2006/relationships/control" Target="activeX/activeX133.xm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d1amdfeqngcc0gi.xn--80aimatmapdhad8of.xn--p1ai/application/template-admin?competitionId=da0df643-c091-4c8a-bc49-1b45e9bbf1ea&amp;sectionId=9533" TargetMode="Externa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49" Type="http://schemas.openxmlformats.org/officeDocument/2006/relationships/control" Target="activeX/activeX38.xml"/><Relationship Id="rId114" Type="http://schemas.openxmlformats.org/officeDocument/2006/relationships/control" Target="activeX/activeX102.xml"/><Relationship Id="rId119" Type="http://schemas.openxmlformats.org/officeDocument/2006/relationships/control" Target="activeX/activeX107.xml"/><Relationship Id="rId44" Type="http://schemas.openxmlformats.org/officeDocument/2006/relationships/control" Target="activeX/activeX34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130" Type="http://schemas.openxmlformats.org/officeDocument/2006/relationships/control" Target="activeX/activeX118.xml"/><Relationship Id="rId135" Type="http://schemas.openxmlformats.org/officeDocument/2006/relationships/control" Target="activeX/activeX123.xml"/><Relationship Id="rId151" Type="http://schemas.openxmlformats.org/officeDocument/2006/relationships/control" Target="activeX/activeX139.xml"/><Relationship Id="rId156" Type="http://schemas.openxmlformats.org/officeDocument/2006/relationships/control" Target="activeX/activeX144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7.xml"/><Relationship Id="rId34" Type="http://schemas.openxmlformats.org/officeDocument/2006/relationships/control" Target="activeX/activeX2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6" Type="http://schemas.openxmlformats.org/officeDocument/2006/relationships/control" Target="activeX/activeX65.xml"/><Relationship Id="rId97" Type="http://schemas.openxmlformats.org/officeDocument/2006/relationships/control" Target="activeX/activeX85.xml"/><Relationship Id="rId104" Type="http://schemas.openxmlformats.org/officeDocument/2006/relationships/control" Target="activeX/activeX92.xml"/><Relationship Id="rId120" Type="http://schemas.openxmlformats.org/officeDocument/2006/relationships/control" Target="activeX/activeX108.xml"/><Relationship Id="rId125" Type="http://schemas.openxmlformats.org/officeDocument/2006/relationships/control" Target="activeX/activeX113.xml"/><Relationship Id="rId141" Type="http://schemas.openxmlformats.org/officeDocument/2006/relationships/control" Target="activeX/activeX129.xml"/><Relationship Id="rId146" Type="http://schemas.openxmlformats.org/officeDocument/2006/relationships/control" Target="activeX/activeX134.xml"/><Relationship Id="rId7" Type="http://schemas.openxmlformats.org/officeDocument/2006/relationships/image" Target="media/image1.wmf"/><Relationship Id="rId71" Type="http://schemas.openxmlformats.org/officeDocument/2006/relationships/control" Target="activeX/activeX60.xml"/><Relationship Id="rId92" Type="http://schemas.openxmlformats.org/officeDocument/2006/relationships/hyperlink" Target="https://xn--d1amdfeqngcc0gi.xn--80aimatmapdhad8of.xn--p1ai/application/template-admin?competitionId=da0df643-c091-4c8a-bc49-1b45e9bbf1ea&amp;sectionId=9536" TargetMode="External"/><Relationship Id="rId2" Type="http://schemas.openxmlformats.org/officeDocument/2006/relationships/settings" Target="setting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66" Type="http://schemas.openxmlformats.org/officeDocument/2006/relationships/control" Target="activeX/activeX55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8.xml"/><Relationship Id="rId115" Type="http://schemas.openxmlformats.org/officeDocument/2006/relationships/control" Target="activeX/activeX103.xml"/><Relationship Id="rId131" Type="http://schemas.openxmlformats.org/officeDocument/2006/relationships/control" Target="activeX/activeX119.xml"/><Relationship Id="rId136" Type="http://schemas.openxmlformats.org/officeDocument/2006/relationships/control" Target="activeX/activeX124.xml"/><Relationship Id="rId157" Type="http://schemas.openxmlformats.org/officeDocument/2006/relationships/control" Target="activeX/activeX145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152" Type="http://schemas.openxmlformats.org/officeDocument/2006/relationships/control" Target="activeX/activeX140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5.xml"/><Relationship Id="rId77" Type="http://schemas.openxmlformats.org/officeDocument/2006/relationships/control" Target="activeX/activeX66.xml"/><Relationship Id="rId100" Type="http://schemas.openxmlformats.org/officeDocument/2006/relationships/control" Target="activeX/activeX88.xml"/><Relationship Id="rId105" Type="http://schemas.openxmlformats.org/officeDocument/2006/relationships/control" Target="activeX/activeX93.xml"/><Relationship Id="rId126" Type="http://schemas.openxmlformats.org/officeDocument/2006/relationships/control" Target="activeX/activeX114.xml"/><Relationship Id="rId147" Type="http://schemas.openxmlformats.org/officeDocument/2006/relationships/control" Target="activeX/activeX135.xml"/><Relationship Id="rId8" Type="http://schemas.openxmlformats.org/officeDocument/2006/relationships/control" Target="activeX/activeX1.xml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93" Type="http://schemas.openxmlformats.org/officeDocument/2006/relationships/control" Target="activeX/activeX81.xml"/><Relationship Id="rId98" Type="http://schemas.openxmlformats.org/officeDocument/2006/relationships/control" Target="activeX/activeX86.xml"/><Relationship Id="rId121" Type="http://schemas.openxmlformats.org/officeDocument/2006/relationships/control" Target="activeX/activeX109.xml"/><Relationship Id="rId142" Type="http://schemas.openxmlformats.org/officeDocument/2006/relationships/control" Target="activeX/activeX130.xml"/><Relationship Id="rId3" Type="http://schemas.openxmlformats.org/officeDocument/2006/relationships/webSettings" Target="webSettings.xml"/><Relationship Id="rId25" Type="http://schemas.openxmlformats.org/officeDocument/2006/relationships/control" Target="activeX/activeX17.xml"/><Relationship Id="rId46" Type="http://schemas.openxmlformats.org/officeDocument/2006/relationships/control" Target="activeX/activeX36.xml"/><Relationship Id="rId67" Type="http://schemas.openxmlformats.org/officeDocument/2006/relationships/control" Target="activeX/activeX56.xml"/><Relationship Id="rId116" Type="http://schemas.openxmlformats.org/officeDocument/2006/relationships/control" Target="activeX/activeX104.xml"/><Relationship Id="rId137" Type="http://schemas.openxmlformats.org/officeDocument/2006/relationships/control" Target="activeX/activeX125.xml"/><Relationship Id="rId158" Type="http://schemas.openxmlformats.org/officeDocument/2006/relationships/control" Target="activeX/activeX146.xml"/><Relationship Id="rId20" Type="http://schemas.openxmlformats.org/officeDocument/2006/relationships/control" Target="activeX/activeX12.xml"/><Relationship Id="rId41" Type="http://schemas.openxmlformats.org/officeDocument/2006/relationships/control" Target="activeX/activeX31.xml"/><Relationship Id="rId62" Type="http://schemas.openxmlformats.org/officeDocument/2006/relationships/control" Target="activeX/activeX51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111" Type="http://schemas.openxmlformats.org/officeDocument/2006/relationships/control" Target="activeX/activeX99.xml"/><Relationship Id="rId132" Type="http://schemas.openxmlformats.org/officeDocument/2006/relationships/control" Target="activeX/activeX120.xml"/><Relationship Id="rId153" Type="http://schemas.openxmlformats.org/officeDocument/2006/relationships/control" Target="activeX/activeX141.xml"/><Relationship Id="rId15" Type="http://schemas.openxmlformats.org/officeDocument/2006/relationships/control" Target="activeX/activeX7.xml"/><Relationship Id="rId36" Type="http://schemas.openxmlformats.org/officeDocument/2006/relationships/image" Target="media/image3.wmf"/><Relationship Id="rId57" Type="http://schemas.openxmlformats.org/officeDocument/2006/relationships/control" Target="activeX/activeX46.xml"/><Relationship Id="rId106" Type="http://schemas.openxmlformats.org/officeDocument/2006/relationships/control" Target="activeX/activeX94.xml"/><Relationship Id="rId127" Type="http://schemas.openxmlformats.org/officeDocument/2006/relationships/control" Target="activeX/activeX115.xml"/><Relationship Id="rId10" Type="http://schemas.openxmlformats.org/officeDocument/2006/relationships/image" Target="media/image2.wmf"/><Relationship Id="rId31" Type="http://schemas.openxmlformats.org/officeDocument/2006/relationships/control" Target="activeX/activeX23.xml"/><Relationship Id="rId52" Type="http://schemas.openxmlformats.org/officeDocument/2006/relationships/control" Target="activeX/activeX41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94" Type="http://schemas.openxmlformats.org/officeDocument/2006/relationships/control" Target="activeX/activeX82.xml"/><Relationship Id="rId99" Type="http://schemas.openxmlformats.org/officeDocument/2006/relationships/control" Target="activeX/activeX87.xml"/><Relationship Id="rId101" Type="http://schemas.openxmlformats.org/officeDocument/2006/relationships/control" Target="activeX/activeX89.xml"/><Relationship Id="rId122" Type="http://schemas.openxmlformats.org/officeDocument/2006/relationships/control" Target="activeX/activeX110.xml"/><Relationship Id="rId143" Type="http://schemas.openxmlformats.org/officeDocument/2006/relationships/control" Target="activeX/activeX131.xml"/><Relationship Id="rId148" Type="http://schemas.openxmlformats.org/officeDocument/2006/relationships/control" Target="activeX/activeX136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26" Type="http://schemas.openxmlformats.org/officeDocument/2006/relationships/control" Target="activeX/activeX18.xml"/><Relationship Id="rId47" Type="http://schemas.openxmlformats.org/officeDocument/2006/relationships/control" Target="activeX/activeX37.xml"/><Relationship Id="rId68" Type="http://schemas.openxmlformats.org/officeDocument/2006/relationships/control" Target="activeX/activeX57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0.xml"/><Relationship Id="rId133" Type="http://schemas.openxmlformats.org/officeDocument/2006/relationships/control" Target="activeX/activeX121.xml"/><Relationship Id="rId154" Type="http://schemas.openxmlformats.org/officeDocument/2006/relationships/control" Target="activeX/activeX142.xml"/><Relationship Id="rId16" Type="http://schemas.openxmlformats.org/officeDocument/2006/relationships/control" Target="activeX/activeX8.xml"/><Relationship Id="rId37" Type="http://schemas.openxmlformats.org/officeDocument/2006/relationships/control" Target="activeX/activeX28.xml"/><Relationship Id="rId58" Type="http://schemas.openxmlformats.org/officeDocument/2006/relationships/control" Target="activeX/activeX47.xml"/><Relationship Id="rId79" Type="http://schemas.openxmlformats.org/officeDocument/2006/relationships/control" Target="activeX/activeX68.xml"/><Relationship Id="rId102" Type="http://schemas.openxmlformats.org/officeDocument/2006/relationships/control" Target="activeX/activeX90.xml"/><Relationship Id="rId123" Type="http://schemas.openxmlformats.org/officeDocument/2006/relationships/control" Target="activeX/activeX111.xml"/><Relationship Id="rId144" Type="http://schemas.openxmlformats.org/officeDocument/2006/relationships/control" Target="activeX/activeX132.xml"/><Relationship Id="rId90" Type="http://schemas.openxmlformats.org/officeDocument/2006/relationships/control" Target="activeX/activeX79.xml"/><Relationship Id="rId27" Type="http://schemas.openxmlformats.org/officeDocument/2006/relationships/control" Target="activeX/activeX19.xml"/><Relationship Id="rId48" Type="http://schemas.openxmlformats.org/officeDocument/2006/relationships/image" Target="media/image5.wmf"/><Relationship Id="rId69" Type="http://schemas.openxmlformats.org/officeDocument/2006/relationships/control" Target="activeX/activeX58.xml"/><Relationship Id="rId113" Type="http://schemas.openxmlformats.org/officeDocument/2006/relationships/control" Target="activeX/activeX101.xml"/><Relationship Id="rId134" Type="http://schemas.openxmlformats.org/officeDocument/2006/relationships/control" Target="activeX/activeX122.xml"/><Relationship Id="rId80" Type="http://schemas.openxmlformats.org/officeDocument/2006/relationships/control" Target="activeX/activeX69.xml"/><Relationship Id="rId155" Type="http://schemas.openxmlformats.org/officeDocument/2006/relationships/control" Target="activeX/activeX14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../../AppData/Local/Downloads/konkurs.rcfoundation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26</Pages>
  <Words>5788</Words>
  <Characters>32995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9</cp:revision>
  <dcterms:created xsi:type="dcterms:W3CDTF">2021-12-20T08:25:00Z</dcterms:created>
  <dcterms:modified xsi:type="dcterms:W3CDTF">2022-01-13T10:30:00Z</dcterms:modified>
</cp:coreProperties>
</file>